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24" w:rsidRDefault="0068500F">
      <w:r>
        <w:rPr>
          <w:rFonts w:hint="eastAsia"/>
          <w:color w:val="000000"/>
          <w:szCs w:val="21"/>
          <w:shd w:val="clear" w:color="auto" w:fill="FFFFFF"/>
        </w:rPr>
        <w:t>   2015</w:t>
      </w:r>
      <w:r>
        <w:rPr>
          <w:rFonts w:hint="eastAsia"/>
          <w:color w:val="000000"/>
          <w:szCs w:val="21"/>
          <w:shd w:val="clear" w:color="auto" w:fill="FFFFFF"/>
        </w:rPr>
        <w:t>年教师招聘报考小学学科专业范围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     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 xml:space="preserve">     </w:t>
      </w:r>
      <w:r>
        <w:rPr>
          <w:rFonts w:hint="eastAsia"/>
          <w:color w:val="000000"/>
          <w:szCs w:val="21"/>
          <w:shd w:val="clear" w:color="auto" w:fill="FFFFFF"/>
        </w:rPr>
        <w:t>序号</w:t>
      </w:r>
      <w:r>
        <w:rPr>
          <w:rFonts w:hint="eastAsia"/>
          <w:color w:val="000000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Cs w:val="21"/>
          <w:shd w:val="clear" w:color="auto" w:fill="FFFFFF"/>
        </w:rPr>
        <w:t>岗位名称</w:t>
      </w:r>
      <w:r>
        <w:rPr>
          <w:rFonts w:hint="eastAsia"/>
          <w:color w:val="000000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Cs w:val="21"/>
          <w:shd w:val="clear" w:color="auto" w:fill="FFFFFF"/>
        </w:rPr>
        <w:t>学科专业范围</w:t>
      </w:r>
      <w:r>
        <w:rPr>
          <w:rFonts w:hint="eastAsia"/>
          <w:color w:val="000000"/>
          <w:szCs w:val="21"/>
          <w:shd w:val="clear" w:color="auto" w:fill="FFFFFF"/>
        </w:rPr>
        <w:t xml:space="preserve"> 1 </w:t>
      </w:r>
      <w:r>
        <w:rPr>
          <w:rFonts w:hint="eastAsia"/>
          <w:color w:val="000000"/>
          <w:szCs w:val="21"/>
          <w:shd w:val="clear" w:color="auto" w:fill="FFFFFF"/>
        </w:rPr>
        <w:t>小学语文</w:t>
      </w:r>
      <w:r>
        <w:rPr>
          <w:rFonts w:hint="eastAsia"/>
          <w:color w:val="000000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Cs w:val="21"/>
          <w:shd w:val="clear" w:color="auto" w:fill="FFFFFF"/>
        </w:rPr>
        <w:t>中国语言文学类、小学教育（语文方向）、语文教育、人文教育、初等教育、初等教育（语文方向）</w:t>
      </w:r>
      <w:r>
        <w:rPr>
          <w:rFonts w:hint="eastAsia"/>
          <w:color w:val="000000"/>
          <w:szCs w:val="21"/>
          <w:shd w:val="clear" w:color="auto" w:fill="FFFFFF"/>
        </w:rPr>
        <w:t xml:space="preserve"> 2 </w:t>
      </w:r>
      <w:r>
        <w:rPr>
          <w:rFonts w:hint="eastAsia"/>
          <w:color w:val="000000"/>
          <w:szCs w:val="21"/>
          <w:shd w:val="clear" w:color="auto" w:fill="FFFFFF"/>
        </w:rPr>
        <w:t>小学数学</w:t>
      </w:r>
      <w:r>
        <w:rPr>
          <w:rFonts w:hint="eastAsia"/>
          <w:color w:val="000000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Cs w:val="21"/>
          <w:shd w:val="clear" w:color="auto" w:fill="FFFFFF"/>
        </w:rPr>
        <w:t>小学教育（数学方向）、初等教育（数学方向）、数学教育</w:t>
      </w:r>
      <w:r>
        <w:rPr>
          <w:rFonts w:hint="eastAsia"/>
          <w:color w:val="000000"/>
          <w:szCs w:val="21"/>
          <w:shd w:val="clear" w:color="auto" w:fill="FFFFFF"/>
        </w:rPr>
        <w:t xml:space="preserve"> 3 </w:t>
      </w:r>
      <w:r>
        <w:rPr>
          <w:rFonts w:hint="eastAsia"/>
          <w:color w:val="000000"/>
          <w:szCs w:val="21"/>
          <w:shd w:val="clear" w:color="auto" w:fill="FFFFFF"/>
        </w:rPr>
        <w:t>小学英语</w:t>
      </w:r>
      <w:r>
        <w:rPr>
          <w:rFonts w:hint="eastAsia"/>
          <w:color w:val="000000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Cs w:val="21"/>
          <w:shd w:val="clear" w:color="auto" w:fill="FFFFFF"/>
        </w:rPr>
        <w:t>英语类专业</w:t>
      </w:r>
      <w:r>
        <w:rPr>
          <w:rFonts w:hint="eastAsia"/>
          <w:color w:val="000000"/>
          <w:szCs w:val="21"/>
          <w:shd w:val="clear" w:color="auto" w:fill="FFFFFF"/>
        </w:rPr>
        <w:t xml:space="preserve"> 4 </w:t>
      </w:r>
      <w:r>
        <w:rPr>
          <w:rFonts w:hint="eastAsia"/>
          <w:color w:val="000000"/>
          <w:szCs w:val="21"/>
          <w:shd w:val="clear" w:color="auto" w:fill="FFFFFF"/>
        </w:rPr>
        <w:t>小学体育</w:t>
      </w:r>
      <w:r>
        <w:rPr>
          <w:rFonts w:hint="eastAsia"/>
          <w:color w:val="000000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Cs w:val="21"/>
          <w:shd w:val="clear" w:color="auto" w:fill="FFFFFF"/>
        </w:rPr>
        <w:t>体育学类，小学教育（体育方向）、体育教育</w:t>
      </w:r>
      <w:r>
        <w:rPr>
          <w:rFonts w:hint="eastAsia"/>
          <w:color w:val="000000"/>
          <w:szCs w:val="21"/>
          <w:shd w:val="clear" w:color="auto" w:fill="FFFFFF"/>
        </w:rPr>
        <w:t xml:space="preserve"> 5 </w:t>
      </w:r>
      <w:r>
        <w:rPr>
          <w:rFonts w:hint="eastAsia"/>
          <w:color w:val="000000"/>
          <w:szCs w:val="21"/>
          <w:shd w:val="clear" w:color="auto" w:fill="FFFFFF"/>
        </w:rPr>
        <w:t>小学科学</w:t>
      </w:r>
      <w:r>
        <w:rPr>
          <w:rFonts w:hint="eastAsia"/>
          <w:color w:val="000000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Cs w:val="21"/>
          <w:shd w:val="clear" w:color="auto" w:fill="FFFFFF"/>
        </w:rPr>
        <w:t>小学教育（科学方向）、科学教育、物理、化学、生物、地理</w:t>
      </w:r>
      <w:r>
        <w:rPr>
          <w:rFonts w:hint="eastAsia"/>
          <w:color w:val="000000"/>
          <w:szCs w:val="21"/>
          <w:shd w:val="clear" w:color="auto" w:fill="FFFFFF"/>
        </w:rPr>
        <w:t xml:space="preserve"> 6 </w:t>
      </w:r>
      <w:r>
        <w:rPr>
          <w:rFonts w:hint="eastAsia"/>
          <w:color w:val="000000"/>
          <w:szCs w:val="21"/>
          <w:shd w:val="clear" w:color="auto" w:fill="FFFFFF"/>
        </w:rPr>
        <w:t>小学音乐</w:t>
      </w:r>
      <w:r>
        <w:rPr>
          <w:rFonts w:hint="eastAsia"/>
          <w:color w:val="000000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Cs w:val="21"/>
          <w:shd w:val="clear" w:color="auto" w:fill="FFFFFF"/>
        </w:rPr>
        <w:t>表演艺术类，音乐教育、小学教育（音乐方向）、艺术教育（音乐方向）</w:t>
      </w:r>
      <w:r>
        <w:rPr>
          <w:rFonts w:hint="eastAsia"/>
          <w:color w:val="000000"/>
          <w:szCs w:val="21"/>
          <w:shd w:val="clear" w:color="auto" w:fill="FFFFFF"/>
        </w:rPr>
        <w:t xml:space="preserve"> 7 </w:t>
      </w:r>
      <w:r>
        <w:rPr>
          <w:rFonts w:hint="eastAsia"/>
          <w:color w:val="000000"/>
          <w:szCs w:val="21"/>
          <w:shd w:val="clear" w:color="auto" w:fill="FFFFFF"/>
        </w:rPr>
        <w:t>小学美术</w:t>
      </w:r>
      <w:r>
        <w:rPr>
          <w:rFonts w:hint="eastAsia"/>
          <w:color w:val="000000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Cs w:val="21"/>
          <w:shd w:val="clear" w:color="auto" w:fill="FFFFFF"/>
        </w:rPr>
        <w:t>艺术设计类，美术教育、小学教育（美术方向）、艺术教育（美术方向）</w:t>
      </w:r>
      <w:r>
        <w:rPr>
          <w:rFonts w:hint="eastAsia"/>
          <w:color w:val="000000"/>
          <w:szCs w:val="21"/>
          <w:shd w:val="clear" w:color="auto" w:fill="FFFFFF"/>
        </w:rPr>
        <w:t xml:space="preserve"> 8 </w:t>
      </w:r>
      <w:r>
        <w:rPr>
          <w:rFonts w:hint="eastAsia"/>
          <w:color w:val="000000"/>
          <w:szCs w:val="21"/>
          <w:shd w:val="clear" w:color="auto" w:fill="FFFFFF"/>
        </w:rPr>
        <w:t>小学心理</w:t>
      </w:r>
      <w:r>
        <w:rPr>
          <w:rFonts w:hint="eastAsia"/>
          <w:color w:val="000000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Cs w:val="21"/>
          <w:shd w:val="clear" w:color="auto" w:fill="FFFFFF"/>
        </w:rPr>
        <w:t>心理学类</w:t>
      </w:r>
      <w:r>
        <w:rPr>
          <w:rFonts w:hint="eastAsia"/>
          <w:color w:val="000000"/>
          <w:szCs w:val="21"/>
          <w:shd w:val="clear" w:color="auto" w:fill="FFFFFF"/>
        </w:rPr>
        <w:t xml:space="preserve"> 9 </w:t>
      </w:r>
      <w:r>
        <w:rPr>
          <w:rFonts w:hint="eastAsia"/>
          <w:color w:val="000000"/>
          <w:szCs w:val="21"/>
          <w:shd w:val="clear" w:color="auto" w:fill="FFFFFF"/>
        </w:rPr>
        <w:t>信息技术</w:t>
      </w:r>
      <w:r>
        <w:rPr>
          <w:rFonts w:hint="eastAsia"/>
          <w:color w:val="000000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Cs w:val="21"/>
          <w:shd w:val="clear" w:color="auto" w:fill="FFFFFF"/>
        </w:rPr>
        <w:t>计算机科学与技术类、计算机软件类、计算机网络技术类、计算机信息管理类、计算机多媒体技术类、计算机硬件技术类、计算机专门应用类，计算机教育，现代教育技术</w:t>
      </w:r>
      <w:r>
        <w:rPr>
          <w:rFonts w:hint="eastAsia"/>
          <w:color w:val="000000"/>
          <w:szCs w:val="21"/>
          <w:shd w:val="clear" w:color="auto" w:fill="FFFFFF"/>
        </w:rPr>
        <w:t xml:space="preserve"> </w:t>
      </w:r>
      <w:r>
        <w:rPr>
          <w:rFonts w:hint="eastAsia"/>
          <w:color w:val="000000"/>
          <w:szCs w:val="21"/>
          <w:shd w:val="clear" w:color="auto" w:fill="FFFFFF"/>
        </w:rPr>
        <w:t>注：</w:t>
      </w:r>
      <w:r>
        <w:rPr>
          <w:rFonts w:hint="eastAsia"/>
          <w:color w:val="000000"/>
          <w:szCs w:val="21"/>
          <w:shd w:val="clear" w:color="auto" w:fill="FFFFFF"/>
        </w:rPr>
        <w:t>1.</w:t>
      </w:r>
      <w:r>
        <w:rPr>
          <w:rFonts w:hint="eastAsia"/>
          <w:color w:val="000000"/>
          <w:szCs w:val="21"/>
          <w:shd w:val="clear" w:color="auto" w:fill="FFFFFF"/>
        </w:rPr>
        <w:t>本表适用范围仅指报考小学岗位的人员。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     2.</w:t>
      </w:r>
      <w:r>
        <w:rPr>
          <w:rFonts w:hint="eastAsia"/>
          <w:color w:val="000000"/>
          <w:szCs w:val="21"/>
          <w:shd w:val="clear" w:color="auto" w:fill="FFFFFF"/>
        </w:rPr>
        <w:t>学科范围参照福建省机关事业单位招考专业指导目录（</w:t>
      </w:r>
      <w:r>
        <w:rPr>
          <w:rFonts w:hint="eastAsia"/>
          <w:color w:val="000000"/>
          <w:szCs w:val="21"/>
          <w:shd w:val="clear" w:color="auto" w:fill="FFFFFF"/>
        </w:rPr>
        <w:t>2014</w:t>
      </w:r>
      <w:r>
        <w:rPr>
          <w:rFonts w:hint="eastAsia"/>
          <w:color w:val="000000"/>
          <w:szCs w:val="21"/>
          <w:shd w:val="clear" w:color="auto" w:fill="FFFFFF"/>
        </w:rPr>
        <w:t>年）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     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      </w:t>
      </w:r>
      <w:r>
        <w:rPr>
          <w:rFonts w:hint="eastAsia"/>
          <w:color w:val="000000"/>
          <w:szCs w:val="21"/>
        </w:rPr>
        <w:br/>
      </w:r>
      <w:r>
        <w:rPr>
          <w:rFonts w:hint="eastAsia"/>
          <w:color w:val="000000"/>
          <w:szCs w:val="21"/>
          <w:shd w:val="clear" w:color="auto" w:fill="FFFFFF"/>
        </w:rPr>
        <w:t>      </w:t>
      </w:r>
    </w:p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3598" w:rsidRDefault="00B63598" w:rsidP="0068500F">
      <w:r>
        <w:separator/>
      </w:r>
    </w:p>
  </w:endnote>
  <w:endnote w:type="continuationSeparator" w:id="0">
    <w:p w:rsidR="00B63598" w:rsidRDefault="00B63598" w:rsidP="006850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3598" w:rsidRDefault="00B63598" w:rsidP="0068500F">
      <w:r>
        <w:separator/>
      </w:r>
    </w:p>
  </w:footnote>
  <w:footnote w:type="continuationSeparator" w:id="0">
    <w:p w:rsidR="00B63598" w:rsidRDefault="00B63598" w:rsidP="006850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500F"/>
    <w:rsid w:val="00000006"/>
    <w:rsid w:val="000012B2"/>
    <w:rsid w:val="00001F4A"/>
    <w:rsid w:val="000044A4"/>
    <w:rsid w:val="000048AB"/>
    <w:rsid w:val="00010A60"/>
    <w:rsid w:val="000115C8"/>
    <w:rsid w:val="000119BA"/>
    <w:rsid w:val="00012AA7"/>
    <w:rsid w:val="0001500F"/>
    <w:rsid w:val="00020664"/>
    <w:rsid w:val="000229E3"/>
    <w:rsid w:val="00022E30"/>
    <w:rsid w:val="00023A31"/>
    <w:rsid w:val="00023D89"/>
    <w:rsid w:val="00023D8D"/>
    <w:rsid w:val="000261BB"/>
    <w:rsid w:val="00026513"/>
    <w:rsid w:val="000309AC"/>
    <w:rsid w:val="0003262A"/>
    <w:rsid w:val="00033D60"/>
    <w:rsid w:val="00033FB1"/>
    <w:rsid w:val="00035B53"/>
    <w:rsid w:val="00035B68"/>
    <w:rsid w:val="00035E1F"/>
    <w:rsid w:val="00036E9B"/>
    <w:rsid w:val="000377A8"/>
    <w:rsid w:val="000424E9"/>
    <w:rsid w:val="00043D62"/>
    <w:rsid w:val="0005019F"/>
    <w:rsid w:val="00051B27"/>
    <w:rsid w:val="00051D04"/>
    <w:rsid w:val="00056C56"/>
    <w:rsid w:val="000615C9"/>
    <w:rsid w:val="000628CE"/>
    <w:rsid w:val="00064F13"/>
    <w:rsid w:val="00066701"/>
    <w:rsid w:val="000736E3"/>
    <w:rsid w:val="0007384E"/>
    <w:rsid w:val="00074D64"/>
    <w:rsid w:val="000775AC"/>
    <w:rsid w:val="00081E2D"/>
    <w:rsid w:val="000822FF"/>
    <w:rsid w:val="00084F3A"/>
    <w:rsid w:val="000855D0"/>
    <w:rsid w:val="00087216"/>
    <w:rsid w:val="000879A5"/>
    <w:rsid w:val="00087C88"/>
    <w:rsid w:val="000909FD"/>
    <w:rsid w:val="000937F1"/>
    <w:rsid w:val="00093B96"/>
    <w:rsid w:val="00095D87"/>
    <w:rsid w:val="000A1074"/>
    <w:rsid w:val="000A4386"/>
    <w:rsid w:val="000A4585"/>
    <w:rsid w:val="000A54FC"/>
    <w:rsid w:val="000A6F0D"/>
    <w:rsid w:val="000B0D20"/>
    <w:rsid w:val="000B1771"/>
    <w:rsid w:val="000B21C6"/>
    <w:rsid w:val="000B3718"/>
    <w:rsid w:val="000B4A63"/>
    <w:rsid w:val="000B6784"/>
    <w:rsid w:val="000C037B"/>
    <w:rsid w:val="000C1810"/>
    <w:rsid w:val="000C59BC"/>
    <w:rsid w:val="000C5CE4"/>
    <w:rsid w:val="000C78AA"/>
    <w:rsid w:val="000C7C2C"/>
    <w:rsid w:val="000D0362"/>
    <w:rsid w:val="000D053D"/>
    <w:rsid w:val="000D380F"/>
    <w:rsid w:val="000D44FD"/>
    <w:rsid w:val="000D5642"/>
    <w:rsid w:val="000D576D"/>
    <w:rsid w:val="000D5D55"/>
    <w:rsid w:val="000D6BAC"/>
    <w:rsid w:val="000D6E2A"/>
    <w:rsid w:val="000E194B"/>
    <w:rsid w:val="000E1E15"/>
    <w:rsid w:val="000E2FE5"/>
    <w:rsid w:val="000E3DF8"/>
    <w:rsid w:val="000E7E4C"/>
    <w:rsid w:val="000F0ED7"/>
    <w:rsid w:val="000F3BE5"/>
    <w:rsid w:val="00104977"/>
    <w:rsid w:val="00105725"/>
    <w:rsid w:val="00106249"/>
    <w:rsid w:val="00106D45"/>
    <w:rsid w:val="00110C08"/>
    <w:rsid w:val="00112F61"/>
    <w:rsid w:val="00121475"/>
    <w:rsid w:val="0012288E"/>
    <w:rsid w:val="00123F74"/>
    <w:rsid w:val="00124EEB"/>
    <w:rsid w:val="0013010C"/>
    <w:rsid w:val="001303AF"/>
    <w:rsid w:val="001374A7"/>
    <w:rsid w:val="00141B67"/>
    <w:rsid w:val="00143126"/>
    <w:rsid w:val="00143A4A"/>
    <w:rsid w:val="00144375"/>
    <w:rsid w:val="00144614"/>
    <w:rsid w:val="0014487D"/>
    <w:rsid w:val="00144FAE"/>
    <w:rsid w:val="001454DD"/>
    <w:rsid w:val="0014564B"/>
    <w:rsid w:val="00151C74"/>
    <w:rsid w:val="00154BE6"/>
    <w:rsid w:val="00156CBA"/>
    <w:rsid w:val="001604B8"/>
    <w:rsid w:val="00160EAE"/>
    <w:rsid w:val="001659CA"/>
    <w:rsid w:val="00165E83"/>
    <w:rsid w:val="00166FF4"/>
    <w:rsid w:val="00177B55"/>
    <w:rsid w:val="001807E4"/>
    <w:rsid w:val="00183443"/>
    <w:rsid w:val="0018499B"/>
    <w:rsid w:val="00185586"/>
    <w:rsid w:val="0018748A"/>
    <w:rsid w:val="0018784E"/>
    <w:rsid w:val="00190408"/>
    <w:rsid w:val="001907EC"/>
    <w:rsid w:val="00191F21"/>
    <w:rsid w:val="001A1677"/>
    <w:rsid w:val="001A416F"/>
    <w:rsid w:val="001A5D59"/>
    <w:rsid w:val="001B730D"/>
    <w:rsid w:val="001C2FDA"/>
    <w:rsid w:val="001C3B18"/>
    <w:rsid w:val="001C4E84"/>
    <w:rsid w:val="001C575B"/>
    <w:rsid w:val="001D084D"/>
    <w:rsid w:val="001D0BD9"/>
    <w:rsid w:val="001D3F1F"/>
    <w:rsid w:val="001D4058"/>
    <w:rsid w:val="001D4D92"/>
    <w:rsid w:val="001E126C"/>
    <w:rsid w:val="001E27D9"/>
    <w:rsid w:val="001E2BBA"/>
    <w:rsid w:val="001E2EDE"/>
    <w:rsid w:val="001E5518"/>
    <w:rsid w:val="001E7B40"/>
    <w:rsid w:val="001F42C0"/>
    <w:rsid w:val="001F5694"/>
    <w:rsid w:val="001F6BE3"/>
    <w:rsid w:val="00201363"/>
    <w:rsid w:val="00201546"/>
    <w:rsid w:val="002053A1"/>
    <w:rsid w:val="0020541D"/>
    <w:rsid w:val="00205509"/>
    <w:rsid w:val="002059C1"/>
    <w:rsid w:val="00205E2B"/>
    <w:rsid w:val="00212EDA"/>
    <w:rsid w:val="00213110"/>
    <w:rsid w:val="0021365E"/>
    <w:rsid w:val="00214E35"/>
    <w:rsid w:val="002172AB"/>
    <w:rsid w:val="00217B04"/>
    <w:rsid w:val="002211F2"/>
    <w:rsid w:val="002273D4"/>
    <w:rsid w:val="002278FB"/>
    <w:rsid w:val="00227EE9"/>
    <w:rsid w:val="002320F0"/>
    <w:rsid w:val="00232CFC"/>
    <w:rsid w:val="00237C81"/>
    <w:rsid w:val="002429FA"/>
    <w:rsid w:val="0024738B"/>
    <w:rsid w:val="00251071"/>
    <w:rsid w:val="00255E48"/>
    <w:rsid w:val="002578AB"/>
    <w:rsid w:val="00257BE3"/>
    <w:rsid w:val="00257C0A"/>
    <w:rsid w:val="00262099"/>
    <w:rsid w:val="002637B5"/>
    <w:rsid w:val="00266ADB"/>
    <w:rsid w:val="00273027"/>
    <w:rsid w:val="00280F35"/>
    <w:rsid w:val="00281109"/>
    <w:rsid w:val="00282C58"/>
    <w:rsid w:val="002904CD"/>
    <w:rsid w:val="00293BF1"/>
    <w:rsid w:val="00296245"/>
    <w:rsid w:val="002A51A9"/>
    <w:rsid w:val="002A52F1"/>
    <w:rsid w:val="002A6028"/>
    <w:rsid w:val="002A6D31"/>
    <w:rsid w:val="002B0F7B"/>
    <w:rsid w:val="002B288F"/>
    <w:rsid w:val="002B2F89"/>
    <w:rsid w:val="002B32D4"/>
    <w:rsid w:val="002B383D"/>
    <w:rsid w:val="002B5363"/>
    <w:rsid w:val="002B6814"/>
    <w:rsid w:val="002C0219"/>
    <w:rsid w:val="002C1304"/>
    <w:rsid w:val="002C2668"/>
    <w:rsid w:val="002D07D9"/>
    <w:rsid w:val="002D11B9"/>
    <w:rsid w:val="002D2351"/>
    <w:rsid w:val="002D3BA4"/>
    <w:rsid w:val="002D3EF4"/>
    <w:rsid w:val="002D4C77"/>
    <w:rsid w:val="002D5184"/>
    <w:rsid w:val="002E367D"/>
    <w:rsid w:val="002F1F79"/>
    <w:rsid w:val="002F5C44"/>
    <w:rsid w:val="00300908"/>
    <w:rsid w:val="003040CA"/>
    <w:rsid w:val="003064EF"/>
    <w:rsid w:val="0030665E"/>
    <w:rsid w:val="00313F43"/>
    <w:rsid w:val="003270E4"/>
    <w:rsid w:val="003273BD"/>
    <w:rsid w:val="00330875"/>
    <w:rsid w:val="003341EC"/>
    <w:rsid w:val="003408FE"/>
    <w:rsid w:val="00341975"/>
    <w:rsid w:val="003504A1"/>
    <w:rsid w:val="00355F60"/>
    <w:rsid w:val="00356665"/>
    <w:rsid w:val="00360130"/>
    <w:rsid w:val="003643B1"/>
    <w:rsid w:val="0037054B"/>
    <w:rsid w:val="00370586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EE2"/>
    <w:rsid w:val="00387C78"/>
    <w:rsid w:val="003943E3"/>
    <w:rsid w:val="00395279"/>
    <w:rsid w:val="003A23D5"/>
    <w:rsid w:val="003A52D2"/>
    <w:rsid w:val="003A6174"/>
    <w:rsid w:val="003A7142"/>
    <w:rsid w:val="003B4A23"/>
    <w:rsid w:val="003B7848"/>
    <w:rsid w:val="003C3B2C"/>
    <w:rsid w:val="003C613A"/>
    <w:rsid w:val="003C7256"/>
    <w:rsid w:val="003C77A9"/>
    <w:rsid w:val="003D0AA9"/>
    <w:rsid w:val="003D1818"/>
    <w:rsid w:val="003D1ABD"/>
    <w:rsid w:val="003D2400"/>
    <w:rsid w:val="003E2079"/>
    <w:rsid w:val="003E37F1"/>
    <w:rsid w:val="003E380D"/>
    <w:rsid w:val="003E39B3"/>
    <w:rsid w:val="003E3A99"/>
    <w:rsid w:val="003E3AC5"/>
    <w:rsid w:val="003E48E5"/>
    <w:rsid w:val="003E4F93"/>
    <w:rsid w:val="003E5BB3"/>
    <w:rsid w:val="003E79EB"/>
    <w:rsid w:val="003F1F33"/>
    <w:rsid w:val="003F372C"/>
    <w:rsid w:val="003F3A33"/>
    <w:rsid w:val="00402E9C"/>
    <w:rsid w:val="00403951"/>
    <w:rsid w:val="004061D1"/>
    <w:rsid w:val="00412FA7"/>
    <w:rsid w:val="0041462A"/>
    <w:rsid w:val="00414734"/>
    <w:rsid w:val="00414B16"/>
    <w:rsid w:val="004170A0"/>
    <w:rsid w:val="004171B8"/>
    <w:rsid w:val="00417979"/>
    <w:rsid w:val="0042084F"/>
    <w:rsid w:val="004227A4"/>
    <w:rsid w:val="00423747"/>
    <w:rsid w:val="00424263"/>
    <w:rsid w:val="00425081"/>
    <w:rsid w:val="004255DC"/>
    <w:rsid w:val="00430E17"/>
    <w:rsid w:val="0043132D"/>
    <w:rsid w:val="00432F2F"/>
    <w:rsid w:val="00434E4F"/>
    <w:rsid w:val="0043635A"/>
    <w:rsid w:val="0044021F"/>
    <w:rsid w:val="00440518"/>
    <w:rsid w:val="004424A6"/>
    <w:rsid w:val="0044483C"/>
    <w:rsid w:val="00445795"/>
    <w:rsid w:val="00446393"/>
    <w:rsid w:val="00447B8E"/>
    <w:rsid w:val="00450461"/>
    <w:rsid w:val="00450957"/>
    <w:rsid w:val="00453E5F"/>
    <w:rsid w:val="004541CB"/>
    <w:rsid w:val="004542FB"/>
    <w:rsid w:val="0045449F"/>
    <w:rsid w:val="004562A0"/>
    <w:rsid w:val="00462965"/>
    <w:rsid w:val="00465159"/>
    <w:rsid w:val="00465D64"/>
    <w:rsid w:val="00467B8D"/>
    <w:rsid w:val="00474821"/>
    <w:rsid w:val="00477D28"/>
    <w:rsid w:val="00482600"/>
    <w:rsid w:val="00484F82"/>
    <w:rsid w:val="00486D42"/>
    <w:rsid w:val="00486D5E"/>
    <w:rsid w:val="00487EF1"/>
    <w:rsid w:val="00494462"/>
    <w:rsid w:val="004A1671"/>
    <w:rsid w:val="004A318D"/>
    <w:rsid w:val="004A496E"/>
    <w:rsid w:val="004A558C"/>
    <w:rsid w:val="004A77FE"/>
    <w:rsid w:val="004B004D"/>
    <w:rsid w:val="004B0467"/>
    <w:rsid w:val="004B2749"/>
    <w:rsid w:val="004B4455"/>
    <w:rsid w:val="004B5C64"/>
    <w:rsid w:val="004C1491"/>
    <w:rsid w:val="004C3210"/>
    <w:rsid w:val="004C52EB"/>
    <w:rsid w:val="004C5913"/>
    <w:rsid w:val="004C651C"/>
    <w:rsid w:val="004D18A9"/>
    <w:rsid w:val="004D1CB1"/>
    <w:rsid w:val="004D39EE"/>
    <w:rsid w:val="004D59CC"/>
    <w:rsid w:val="004D79C5"/>
    <w:rsid w:val="004E0E24"/>
    <w:rsid w:val="004E252B"/>
    <w:rsid w:val="004E2837"/>
    <w:rsid w:val="004E315E"/>
    <w:rsid w:val="004E7C93"/>
    <w:rsid w:val="004E7DD1"/>
    <w:rsid w:val="004F094F"/>
    <w:rsid w:val="004F1054"/>
    <w:rsid w:val="004F1257"/>
    <w:rsid w:val="004F1396"/>
    <w:rsid w:val="004F19A2"/>
    <w:rsid w:val="004F319A"/>
    <w:rsid w:val="004F5121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10841"/>
    <w:rsid w:val="005116CF"/>
    <w:rsid w:val="00513572"/>
    <w:rsid w:val="005141BE"/>
    <w:rsid w:val="005158B1"/>
    <w:rsid w:val="00515B97"/>
    <w:rsid w:val="00516279"/>
    <w:rsid w:val="00520927"/>
    <w:rsid w:val="005257DA"/>
    <w:rsid w:val="0052697E"/>
    <w:rsid w:val="00534019"/>
    <w:rsid w:val="00534193"/>
    <w:rsid w:val="00535700"/>
    <w:rsid w:val="00537403"/>
    <w:rsid w:val="005423B9"/>
    <w:rsid w:val="00542E62"/>
    <w:rsid w:val="00545096"/>
    <w:rsid w:val="0054517B"/>
    <w:rsid w:val="00545500"/>
    <w:rsid w:val="00546C64"/>
    <w:rsid w:val="00552DB3"/>
    <w:rsid w:val="005550C8"/>
    <w:rsid w:val="005575AE"/>
    <w:rsid w:val="005604EE"/>
    <w:rsid w:val="00561B14"/>
    <w:rsid w:val="00571BE3"/>
    <w:rsid w:val="00573D49"/>
    <w:rsid w:val="005804C5"/>
    <w:rsid w:val="00582D73"/>
    <w:rsid w:val="00583F18"/>
    <w:rsid w:val="0058591B"/>
    <w:rsid w:val="00586FF9"/>
    <w:rsid w:val="00590EBD"/>
    <w:rsid w:val="00593046"/>
    <w:rsid w:val="00597286"/>
    <w:rsid w:val="005A2300"/>
    <w:rsid w:val="005A6253"/>
    <w:rsid w:val="005B0B0C"/>
    <w:rsid w:val="005B1196"/>
    <w:rsid w:val="005B28DD"/>
    <w:rsid w:val="005B455F"/>
    <w:rsid w:val="005B5781"/>
    <w:rsid w:val="005C25EC"/>
    <w:rsid w:val="005C4FCF"/>
    <w:rsid w:val="005D1480"/>
    <w:rsid w:val="005D14B9"/>
    <w:rsid w:val="005D1DF7"/>
    <w:rsid w:val="005D50A2"/>
    <w:rsid w:val="005E0655"/>
    <w:rsid w:val="005E06FD"/>
    <w:rsid w:val="005E1B11"/>
    <w:rsid w:val="005E2D55"/>
    <w:rsid w:val="005E50A0"/>
    <w:rsid w:val="005F17AA"/>
    <w:rsid w:val="005F54AB"/>
    <w:rsid w:val="005F58FA"/>
    <w:rsid w:val="005F7AD8"/>
    <w:rsid w:val="0060036B"/>
    <w:rsid w:val="00600C9B"/>
    <w:rsid w:val="00603A18"/>
    <w:rsid w:val="00610F7C"/>
    <w:rsid w:val="00611E2B"/>
    <w:rsid w:val="00612D72"/>
    <w:rsid w:val="00616111"/>
    <w:rsid w:val="00621360"/>
    <w:rsid w:val="006220BF"/>
    <w:rsid w:val="00630493"/>
    <w:rsid w:val="00631BB9"/>
    <w:rsid w:val="00631DF0"/>
    <w:rsid w:val="0063341E"/>
    <w:rsid w:val="006337D5"/>
    <w:rsid w:val="006355E1"/>
    <w:rsid w:val="00635FEF"/>
    <w:rsid w:val="00637E85"/>
    <w:rsid w:val="0064245B"/>
    <w:rsid w:val="00643A74"/>
    <w:rsid w:val="0064497C"/>
    <w:rsid w:val="00645F2F"/>
    <w:rsid w:val="00647AEF"/>
    <w:rsid w:val="00652200"/>
    <w:rsid w:val="00652AAC"/>
    <w:rsid w:val="00657232"/>
    <w:rsid w:val="00662FF0"/>
    <w:rsid w:val="00664817"/>
    <w:rsid w:val="00666C9D"/>
    <w:rsid w:val="006670E5"/>
    <w:rsid w:val="00667770"/>
    <w:rsid w:val="006712AF"/>
    <w:rsid w:val="0067195F"/>
    <w:rsid w:val="00673544"/>
    <w:rsid w:val="006738C7"/>
    <w:rsid w:val="00674B22"/>
    <w:rsid w:val="006752EE"/>
    <w:rsid w:val="00675719"/>
    <w:rsid w:val="00676743"/>
    <w:rsid w:val="006773ED"/>
    <w:rsid w:val="00677705"/>
    <w:rsid w:val="00680CEF"/>
    <w:rsid w:val="006835C3"/>
    <w:rsid w:val="00684556"/>
    <w:rsid w:val="0068500F"/>
    <w:rsid w:val="006912A2"/>
    <w:rsid w:val="0069330E"/>
    <w:rsid w:val="00694226"/>
    <w:rsid w:val="00696749"/>
    <w:rsid w:val="006A0D06"/>
    <w:rsid w:val="006A30C7"/>
    <w:rsid w:val="006A72A3"/>
    <w:rsid w:val="006B3021"/>
    <w:rsid w:val="006B63AA"/>
    <w:rsid w:val="006B69A9"/>
    <w:rsid w:val="006B6CED"/>
    <w:rsid w:val="006C15EF"/>
    <w:rsid w:val="006C391B"/>
    <w:rsid w:val="006C3EA3"/>
    <w:rsid w:val="006C4C11"/>
    <w:rsid w:val="006C7B93"/>
    <w:rsid w:val="006C7E74"/>
    <w:rsid w:val="006D2A5E"/>
    <w:rsid w:val="006D6D23"/>
    <w:rsid w:val="006D76F7"/>
    <w:rsid w:val="006E06AB"/>
    <w:rsid w:val="006E27E8"/>
    <w:rsid w:val="006E2BCC"/>
    <w:rsid w:val="006E3C4B"/>
    <w:rsid w:val="006E42BC"/>
    <w:rsid w:val="006E6723"/>
    <w:rsid w:val="006E6C88"/>
    <w:rsid w:val="006F0B1B"/>
    <w:rsid w:val="006F5315"/>
    <w:rsid w:val="006F6093"/>
    <w:rsid w:val="006F65B6"/>
    <w:rsid w:val="006F6C27"/>
    <w:rsid w:val="0070163D"/>
    <w:rsid w:val="00705C6A"/>
    <w:rsid w:val="00710E48"/>
    <w:rsid w:val="00711DE0"/>
    <w:rsid w:val="00717652"/>
    <w:rsid w:val="00722F2A"/>
    <w:rsid w:val="00726D46"/>
    <w:rsid w:val="00727450"/>
    <w:rsid w:val="007319D5"/>
    <w:rsid w:val="007324E0"/>
    <w:rsid w:val="007341B6"/>
    <w:rsid w:val="00740943"/>
    <w:rsid w:val="00742281"/>
    <w:rsid w:val="00743C9E"/>
    <w:rsid w:val="00747144"/>
    <w:rsid w:val="00747493"/>
    <w:rsid w:val="0075054B"/>
    <w:rsid w:val="00751341"/>
    <w:rsid w:val="00751D01"/>
    <w:rsid w:val="00752544"/>
    <w:rsid w:val="00755264"/>
    <w:rsid w:val="00756A5A"/>
    <w:rsid w:val="007656DE"/>
    <w:rsid w:val="00765EB2"/>
    <w:rsid w:val="007666CB"/>
    <w:rsid w:val="0077015F"/>
    <w:rsid w:val="007722A0"/>
    <w:rsid w:val="00776319"/>
    <w:rsid w:val="00776E1F"/>
    <w:rsid w:val="00777EF4"/>
    <w:rsid w:val="00783187"/>
    <w:rsid w:val="00783C01"/>
    <w:rsid w:val="007917E1"/>
    <w:rsid w:val="00792F07"/>
    <w:rsid w:val="007A5A06"/>
    <w:rsid w:val="007B01A7"/>
    <w:rsid w:val="007B0343"/>
    <w:rsid w:val="007B1940"/>
    <w:rsid w:val="007B3071"/>
    <w:rsid w:val="007B440D"/>
    <w:rsid w:val="007C18DA"/>
    <w:rsid w:val="007C1991"/>
    <w:rsid w:val="007D07F3"/>
    <w:rsid w:val="007D1F17"/>
    <w:rsid w:val="007D31AD"/>
    <w:rsid w:val="007D39C4"/>
    <w:rsid w:val="007D69CB"/>
    <w:rsid w:val="007D79D6"/>
    <w:rsid w:val="007E02B9"/>
    <w:rsid w:val="007E2D75"/>
    <w:rsid w:val="007E326E"/>
    <w:rsid w:val="007E59DC"/>
    <w:rsid w:val="007E6102"/>
    <w:rsid w:val="007F3B9F"/>
    <w:rsid w:val="007F4518"/>
    <w:rsid w:val="007F5BE2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204C3"/>
    <w:rsid w:val="0082649B"/>
    <w:rsid w:val="008329AC"/>
    <w:rsid w:val="00836547"/>
    <w:rsid w:val="0083743D"/>
    <w:rsid w:val="008400FD"/>
    <w:rsid w:val="00842C46"/>
    <w:rsid w:val="0084504A"/>
    <w:rsid w:val="008453C4"/>
    <w:rsid w:val="00847DDA"/>
    <w:rsid w:val="00850975"/>
    <w:rsid w:val="00851B51"/>
    <w:rsid w:val="00851C60"/>
    <w:rsid w:val="008549DB"/>
    <w:rsid w:val="00854AB9"/>
    <w:rsid w:val="00857A17"/>
    <w:rsid w:val="00861602"/>
    <w:rsid w:val="0086400C"/>
    <w:rsid w:val="008644FD"/>
    <w:rsid w:val="00866860"/>
    <w:rsid w:val="008779F0"/>
    <w:rsid w:val="0088054A"/>
    <w:rsid w:val="00880D92"/>
    <w:rsid w:val="00886CAA"/>
    <w:rsid w:val="008918E3"/>
    <w:rsid w:val="00891E87"/>
    <w:rsid w:val="00893568"/>
    <w:rsid w:val="00894A29"/>
    <w:rsid w:val="00895024"/>
    <w:rsid w:val="00896D3C"/>
    <w:rsid w:val="008A0324"/>
    <w:rsid w:val="008A1B7E"/>
    <w:rsid w:val="008A2B41"/>
    <w:rsid w:val="008A3709"/>
    <w:rsid w:val="008A6639"/>
    <w:rsid w:val="008B0A31"/>
    <w:rsid w:val="008B79F6"/>
    <w:rsid w:val="008C2740"/>
    <w:rsid w:val="008C4162"/>
    <w:rsid w:val="008C4310"/>
    <w:rsid w:val="008C5009"/>
    <w:rsid w:val="008C5F38"/>
    <w:rsid w:val="008C6D9C"/>
    <w:rsid w:val="008C6EAC"/>
    <w:rsid w:val="008C7854"/>
    <w:rsid w:val="008C7CED"/>
    <w:rsid w:val="008D0057"/>
    <w:rsid w:val="008D2C99"/>
    <w:rsid w:val="008D668E"/>
    <w:rsid w:val="008E0372"/>
    <w:rsid w:val="008E054E"/>
    <w:rsid w:val="008E26C0"/>
    <w:rsid w:val="008E4DF2"/>
    <w:rsid w:val="008E5714"/>
    <w:rsid w:val="008E5D3F"/>
    <w:rsid w:val="008E7EEB"/>
    <w:rsid w:val="008F17AA"/>
    <w:rsid w:val="008F28C8"/>
    <w:rsid w:val="00900E1F"/>
    <w:rsid w:val="009029F1"/>
    <w:rsid w:val="00907793"/>
    <w:rsid w:val="00916165"/>
    <w:rsid w:val="00920921"/>
    <w:rsid w:val="009209D9"/>
    <w:rsid w:val="00922CA1"/>
    <w:rsid w:val="00923331"/>
    <w:rsid w:val="00925953"/>
    <w:rsid w:val="009260D4"/>
    <w:rsid w:val="009265E5"/>
    <w:rsid w:val="009316BC"/>
    <w:rsid w:val="00933CB9"/>
    <w:rsid w:val="0093533F"/>
    <w:rsid w:val="009359CC"/>
    <w:rsid w:val="00936681"/>
    <w:rsid w:val="00940FC5"/>
    <w:rsid w:val="00941E8D"/>
    <w:rsid w:val="009426F5"/>
    <w:rsid w:val="0094660E"/>
    <w:rsid w:val="009479B3"/>
    <w:rsid w:val="00952C4B"/>
    <w:rsid w:val="009545F5"/>
    <w:rsid w:val="00957A90"/>
    <w:rsid w:val="00961CE2"/>
    <w:rsid w:val="00964EB8"/>
    <w:rsid w:val="00970C25"/>
    <w:rsid w:val="00972C62"/>
    <w:rsid w:val="00975352"/>
    <w:rsid w:val="009763B1"/>
    <w:rsid w:val="009764F5"/>
    <w:rsid w:val="00977B46"/>
    <w:rsid w:val="00982538"/>
    <w:rsid w:val="009846EE"/>
    <w:rsid w:val="00986036"/>
    <w:rsid w:val="00987DBE"/>
    <w:rsid w:val="0099640B"/>
    <w:rsid w:val="009A2AEC"/>
    <w:rsid w:val="009A3EB9"/>
    <w:rsid w:val="009A4B21"/>
    <w:rsid w:val="009A57E3"/>
    <w:rsid w:val="009B0A0F"/>
    <w:rsid w:val="009B16FA"/>
    <w:rsid w:val="009B577D"/>
    <w:rsid w:val="009B588C"/>
    <w:rsid w:val="009B6B59"/>
    <w:rsid w:val="009C147A"/>
    <w:rsid w:val="009C1852"/>
    <w:rsid w:val="009C3CC8"/>
    <w:rsid w:val="009C4756"/>
    <w:rsid w:val="009C51AB"/>
    <w:rsid w:val="009C5516"/>
    <w:rsid w:val="009D3D4F"/>
    <w:rsid w:val="009D44A7"/>
    <w:rsid w:val="009D6ED8"/>
    <w:rsid w:val="009D7BFB"/>
    <w:rsid w:val="009E038B"/>
    <w:rsid w:val="009E4740"/>
    <w:rsid w:val="009E547A"/>
    <w:rsid w:val="009E5BCB"/>
    <w:rsid w:val="009E6A03"/>
    <w:rsid w:val="009F231E"/>
    <w:rsid w:val="009F2F05"/>
    <w:rsid w:val="009F5DA1"/>
    <w:rsid w:val="009F644E"/>
    <w:rsid w:val="009F752F"/>
    <w:rsid w:val="00A02B70"/>
    <w:rsid w:val="00A13962"/>
    <w:rsid w:val="00A20A21"/>
    <w:rsid w:val="00A24DAC"/>
    <w:rsid w:val="00A26EC4"/>
    <w:rsid w:val="00A33AE5"/>
    <w:rsid w:val="00A33C14"/>
    <w:rsid w:val="00A33C94"/>
    <w:rsid w:val="00A34934"/>
    <w:rsid w:val="00A367CE"/>
    <w:rsid w:val="00A40370"/>
    <w:rsid w:val="00A43854"/>
    <w:rsid w:val="00A439FC"/>
    <w:rsid w:val="00A4441F"/>
    <w:rsid w:val="00A44471"/>
    <w:rsid w:val="00A45A1E"/>
    <w:rsid w:val="00A4783B"/>
    <w:rsid w:val="00A55453"/>
    <w:rsid w:val="00A55AA6"/>
    <w:rsid w:val="00A61715"/>
    <w:rsid w:val="00A6539A"/>
    <w:rsid w:val="00A654FE"/>
    <w:rsid w:val="00A66D25"/>
    <w:rsid w:val="00A704EB"/>
    <w:rsid w:val="00A71D91"/>
    <w:rsid w:val="00A72B42"/>
    <w:rsid w:val="00A745B7"/>
    <w:rsid w:val="00A81DD2"/>
    <w:rsid w:val="00A9101D"/>
    <w:rsid w:val="00A92123"/>
    <w:rsid w:val="00A92785"/>
    <w:rsid w:val="00A935D8"/>
    <w:rsid w:val="00A93CED"/>
    <w:rsid w:val="00A941D4"/>
    <w:rsid w:val="00A94ECC"/>
    <w:rsid w:val="00A9634D"/>
    <w:rsid w:val="00AA113F"/>
    <w:rsid w:val="00AA495A"/>
    <w:rsid w:val="00AA4C0D"/>
    <w:rsid w:val="00AA63F1"/>
    <w:rsid w:val="00AB0566"/>
    <w:rsid w:val="00AB0755"/>
    <w:rsid w:val="00AB0E10"/>
    <w:rsid w:val="00AB23CC"/>
    <w:rsid w:val="00AB2FBC"/>
    <w:rsid w:val="00AB57A7"/>
    <w:rsid w:val="00AB7EA8"/>
    <w:rsid w:val="00AC2E42"/>
    <w:rsid w:val="00AC42B5"/>
    <w:rsid w:val="00AC4FF5"/>
    <w:rsid w:val="00AC723B"/>
    <w:rsid w:val="00AD2441"/>
    <w:rsid w:val="00AD6F00"/>
    <w:rsid w:val="00AE0382"/>
    <w:rsid w:val="00AE0413"/>
    <w:rsid w:val="00AE0529"/>
    <w:rsid w:val="00AE1E87"/>
    <w:rsid w:val="00AE2399"/>
    <w:rsid w:val="00AE7DCE"/>
    <w:rsid w:val="00AE7EC5"/>
    <w:rsid w:val="00AF0774"/>
    <w:rsid w:val="00AF1089"/>
    <w:rsid w:val="00AF1735"/>
    <w:rsid w:val="00AF17BD"/>
    <w:rsid w:val="00AF18C8"/>
    <w:rsid w:val="00AF3582"/>
    <w:rsid w:val="00AF4E74"/>
    <w:rsid w:val="00AF6180"/>
    <w:rsid w:val="00AF783F"/>
    <w:rsid w:val="00B00B6F"/>
    <w:rsid w:val="00B010D4"/>
    <w:rsid w:val="00B01DBA"/>
    <w:rsid w:val="00B046D4"/>
    <w:rsid w:val="00B05EED"/>
    <w:rsid w:val="00B06888"/>
    <w:rsid w:val="00B069DD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7232"/>
    <w:rsid w:val="00B2030A"/>
    <w:rsid w:val="00B215EE"/>
    <w:rsid w:val="00B2313B"/>
    <w:rsid w:val="00B3291D"/>
    <w:rsid w:val="00B34125"/>
    <w:rsid w:val="00B353C9"/>
    <w:rsid w:val="00B36A83"/>
    <w:rsid w:val="00B40ECB"/>
    <w:rsid w:val="00B41E0C"/>
    <w:rsid w:val="00B42BC4"/>
    <w:rsid w:val="00B43C7B"/>
    <w:rsid w:val="00B457C9"/>
    <w:rsid w:val="00B46E9C"/>
    <w:rsid w:val="00B47748"/>
    <w:rsid w:val="00B51B34"/>
    <w:rsid w:val="00B51CD7"/>
    <w:rsid w:val="00B52AF4"/>
    <w:rsid w:val="00B565A8"/>
    <w:rsid w:val="00B576EA"/>
    <w:rsid w:val="00B60134"/>
    <w:rsid w:val="00B63433"/>
    <w:rsid w:val="00B63598"/>
    <w:rsid w:val="00B7043A"/>
    <w:rsid w:val="00B72815"/>
    <w:rsid w:val="00B73AD1"/>
    <w:rsid w:val="00B73EB0"/>
    <w:rsid w:val="00B761E8"/>
    <w:rsid w:val="00B8021A"/>
    <w:rsid w:val="00B830E5"/>
    <w:rsid w:val="00B84ADF"/>
    <w:rsid w:val="00B85E2C"/>
    <w:rsid w:val="00B87ECE"/>
    <w:rsid w:val="00B90248"/>
    <w:rsid w:val="00B91460"/>
    <w:rsid w:val="00B92C1A"/>
    <w:rsid w:val="00B9394E"/>
    <w:rsid w:val="00B94B95"/>
    <w:rsid w:val="00B94F03"/>
    <w:rsid w:val="00B9685C"/>
    <w:rsid w:val="00BA4913"/>
    <w:rsid w:val="00BA4C7B"/>
    <w:rsid w:val="00BA6FF2"/>
    <w:rsid w:val="00BB18C5"/>
    <w:rsid w:val="00BB314C"/>
    <w:rsid w:val="00BB431C"/>
    <w:rsid w:val="00BB72ED"/>
    <w:rsid w:val="00BC2066"/>
    <w:rsid w:val="00BC2662"/>
    <w:rsid w:val="00BC3FA1"/>
    <w:rsid w:val="00BC4312"/>
    <w:rsid w:val="00BC7079"/>
    <w:rsid w:val="00BD1294"/>
    <w:rsid w:val="00BD57E2"/>
    <w:rsid w:val="00BD5B3C"/>
    <w:rsid w:val="00BD6788"/>
    <w:rsid w:val="00BE0B1A"/>
    <w:rsid w:val="00BE1932"/>
    <w:rsid w:val="00BE237F"/>
    <w:rsid w:val="00BE3D1B"/>
    <w:rsid w:val="00BE538F"/>
    <w:rsid w:val="00BE5BC0"/>
    <w:rsid w:val="00BE6BD7"/>
    <w:rsid w:val="00BF056D"/>
    <w:rsid w:val="00BF059E"/>
    <w:rsid w:val="00BF1F75"/>
    <w:rsid w:val="00BF33E9"/>
    <w:rsid w:val="00BF6C89"/>
    <w:rsid w:val="00BF7FD0"/>
    <w:rsid w:val="00C014FF"/>
    <w:rsid w:val="00C016D2"/>
    <w:rsid w:val="00C038EC"/>
    <w:rsid w:val="00C04B3C"/>
    <w:rsid w:val="00C0568C"/>
    <w:rsid w:val="00C07D2D"/>
    <w:rsid w:val="00C20E1B"/>
    <w:rsid w:val="00C31E2D"/>
    <w:rsid w:val="00C35354"/>
    <w:rsid w:val="00C37913"/>
    <w:rsid w:val="00C453CA"/>
    <w:rsid w:val="00C46EB3"/>
    <w:rsid w:val="00C471BF"/>
    <w:rsid w:val="00C52ED8"/>
    <w:rsid w:val="00C55374"/>
    <w:rsid w:val="00C56E6E"/>
    <w:rsid w:val="00C6294A"/>
    <w:rsid w:val="00C62B13"/>
    <w:rsid w:val="00C62C40"/>
    <w:rsid w:val="00C64D67"/>
    <w:rsid w:val="00C6501B"/>
    <w:rsid w:val="00C750E8"/>
    <w:rsid w:val="00C8150D"/>
    <w:rsid w:val="00C8241E"/>
    <w:rsid w:val="00C82DCC"/>
    <w:rsid w:val="00C84682"/>
    <w:rsid w:val="00C85030"/>
    <w:rsid w:val="00C853EA"/>
    <w:rsid w:val="00C862AE"/>
    <w:rsid w:val="00C9328A"/>
    <w:rsid w:val="00C94AEC"/>
    <w:rsid w:val="00C96AEF"/>
    <w:rsid w:val="00CA24CF"/>
    <w:rsid w:val="00CA4281"/>
    <w:rsid w:val="00CA4709"/>
    <w:rsid w:val="00CA57F0"/>
    <w:rsid w:val="00CB12DE"/>
    <w:rsid w:val="00CB2287"/>
    <w:rsid w:val="00CB2992"/>
    <w:rsid w:val="00CB5CA8"/>
    <w:rsid w:val="00CB5E67"/>
    <w:rsid w:val="00CC106C"/>
    <w:rsid w:val="00CD2136"/>
    <w:rsid w:val="00CD31CD"/>
    <w:rsid w:val="00CE1142"/>
    <w:rsid w:val="00CE1607"/>
    <w:rsid w:val="00CE1E4B"/>
    <w:rsid w:val="00CE24D9"/>
    <w:rsid w:val="00CE4FC1"/>
    <w:rsid w:val="00CF39F8"/>
    <w:rsid w:val="00CF4DF5"/>
    <w:rsid w:val="00CF58A9"/>
    <w:rsid w:val="00CF7618"/>
    <w:rsid w:val="00D0475C"/>
    <w:rsid w:val="00D07688"/>
    <w:rsid w:val="00D1358A"/>
    <w:rsid w:val="00D14760"/>
    <w:rsid w:val="00D15207"/>
    <w:rsid w:val="00D163A4"/>
    <w:rsid w:val="00D167B6"/>
    <w:rsid w:val="00D16B5C"/>
    <w:rsid w:val="00D16C30"/>
    <w:rsid w:val="00D2506C"/>
    <w:rsid w:val="00D266A8"/>
    <w:rsid w:val="00D2726E"/>
    <w:rsid w:val="00D27E61"/>
    <w:rsid w:val="00D303CE"/>
    <w:rsid w:val="00D31A0D"/>
    <w:rsid w:val="00D33C60"/>
    <w:rsid w:val="00D346F1"/>
    <w:rsid w:val="00D34769"/>
    <w:rsid w:val="00D34979"/>
    <w:rsid w:val="00D35143"/>
    <w:rsid w:val="00D35B73"/>
    <w:rsid w:val="00D35C66"/>
    <w:rsid w:val="00D3647C"/>
    <w:rsid w:val="00D402DC"/>
    <w:rsid w:val="00D40673"/>
    <w:rsid w:val="00D41674"/>
    <w:rsid w:val="00D42B22"/>
    <w:rsid w:val="00D467B7"/>
    <w:rsid w:val="00D5159B"/>
    <w:rsid w:val="00D53B3C"/>
    <w:rsid w:val="00D54216"/>
    <w:rsid w:val="00D560FC"/>
    <w:rsid w:val="00D563F4"/>
    <w:rsid w:val="00D565B5"/>
    <w:rsid w:val="00D565DC"/>
    <w:rsid w:val="00D608C2"/>
    <w:rsid w:val="00D61164"/>
    <w:rsid w:val="00D6566A"/>
    <w:rsid w:val="00D6610E"/>
    <w:rsid w:val="00D67666"/>
    <w:rsid w:val="00D70172"/>
    <w:rsid w:val="00D71BB9"/>
    <w:rsid w:val="00D74BE4"/>
    <w:rsid w:val="00D83CDB"/>
    <w:rsid w:val="00D933AC"/>
    <w:rsid w:val="00D93975"/>
    <w:rsid w:val="00D972FD"/>
    <w:rsid w:val="00DA08E3"/>
    <w:rsid w:val="00DA4112"/>
    <w:rsid w:val="00DA4A11"/>
    <w:rsid w:val="00DA6AC8"/>
    <w:rsid w:val="00DA76B0"/>
    <w:rsid w:val="00DA7C11"/>
    <w:rsid w:val="00DB1B07"/>
    <w:rsid w:val="00DB5292"/>
    <w:rsid w:val="00DC17C2"/>
    <w:rsid w:val="00DC28CA"/>
    <w:rsid w:val="00DC3447"/>
    <w:rsid w:val="00DC5544"/>
    <w:rsid w:val="00DC5D9A"/>
    <w:rsid w:val="00DC79FB"/>
    <w:rsid w:val="00DD025F"/>
    <w:rsid w:val="00DD2151"/>
    <w:rsid w:val="00DD3161"/>
    <w:rsid w:val="00DD5808"/>
    <w:rsid w:val="00DD668F"/>
    <w:rsid w:val="00DD761A"/>
    <w:rsid w:val="00DE1868"/>
    <w:rsid w:val="00DE4679"/>
    <w:rsid w:val="00DF0CCA"/>
    <w:rsid w:val="00DF3168"/>
    <w:rsid w:val="00DF53F0"/>
    <w:rsid w:val="00DF6C73"/>
    <w:rsid w:val="00E02BF0"/>
    <w:rsid w:val="00E07527"/>
    <w:rsid w:val="00E12632"/>
    <w:rsid w:val="00E12AFE"/>
    <w:rsid w:val="00E13134"/>
    <w:rsid w:val="00E132C6"/>
    <w:rsid w:val="00E1401A"/>
    <w:rsid w:val="00E14192"/>
    <w:rsid w:val="00E2094D"/>
    <w:rsid w:val="00E22258"/>
    <w:rsid w:val="00E232D0"/>
    <w:rsid w:val="00E25164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65D4"/>
    <w:rsid w:val="00E474AD"/>
    <w:rsid w:val="00E477EF"/>
    <w:rsid w:val="00E5107E"/>
    <w:rsid w:val="00E5123D"/>
    <w:rsid w:val="00E56AEA"/>
    <w:rsid w:val="00E60458"/>
    <w:rsid w:val="00E611E5"/>
    <w:rsid w:val="00E61CDE"/>
    <w:rsid w:val="00E62A6B"/>
    <w:rsid w:val="00E63036"/>
    <w:rsid w:val="00E63D38"/>
    <w:rsid w:val="00E63FA7"/>
    <w:rsid w:val="00E64BCD"/>
    <w:rsid w:val="00E65F42"/>
    <w:rsid w:val="00E67E6A"/>
    <w:rsid w:val="00E72AEB"/>
    <w:rsid w:val="00E72DA2"/>
    <w:rsid w:val="00E73262"/>
    <w:rsid w:val="00E74D47"/>
    <w:rsid w:val="00E74DB5"/>
    <w:rsid w:val="00E75316"/>
    <w:rsid w:val="00E7719C"/>
    <w:rsid w:val="00E84B40"/>
    <w:rsid w:val="00E852DC"/>
    <w:rsid w:val="00E86E57"/>
    <w:rsid w:val="00E870DE"/>
    <w:rsid w:val="00E87813"/>
    <w:rsid w:val="00E96D11"/>
    <w:rsid w:val="00E97237"/>
    <w:rsid w:val="00EB0E5D"/>
    <w:rsid w:val="00EB26B3"/>
    <w:rsid w:val="00EB4262"/>
    <w:rsid w:val="00EB6773"/>
    <w:rsid w:val="00EB735D"/>
    <w:rsid w:val="00EC3FA4"/>
    <w:rsid w:val="00EC548C"/>
    <w:rsid w:val="00EC63E6"/>
    <w:rsid w:val="00EC6863"/>
    <w:rsid w:val="00EC74F5"/>
    <w:rsid w:val="00ED4C5E"/>
    <w:rsid w:val="00ED7588"/>
    <w:rsid w:val="00EE2071"/>
    <w:rsid w:val="00EE3660"/>
    <w:rsid w:val="00EF2629"/>
    <w:rsid w:val="00EF2E7D"/>
    <w:rsid w:val="00EF6F6C"/>
    <w:rsid w:val="00EF79F1"/>
    <w:rsid w:val="00F026A2"/>
    <w:rsid w:val="00F0745C"/>
    <w:rsid w:val="00F077F9"/>
    <w:rsid w:val="00F10F85"/>
    <w:rsid w:val="00F1402C"/>
    <w:rsid w:val="00F15930"/>
    <w:rsid w:val="00F201DD"/>
    <w:rsid w:val="00F232F0"/>
    <w:rsid w:val="00F239EA"/>
    <w:rsid w:val="00F25F76"/>
    <w:rsid w:val="00F26B26"/>
    <w:rsid w:val="00F34344"/>
    <w:rsid w:val="00F375FE"/>
    <w:rsid w:val="00F43827"/>
    <w:rsid w:val="00F441D3"/>
    <w:rsid w:val="00F460F0"/>
    <w:rsid w:val="00F4697F"/>
    <w:rsid w:val="00F50055"/>
    <w:rsid w:val="00F507B4"/>
    <w:rsid w:val="00F509FE"/>
    <w:rsid w:val="00F52278"/>
    <w:rsid w:val="00F53EE1"/>
    <w:rsid w:val="00F545BF"/>
    <w:rsid w:val="00F55B4C"/>
    <w:rsid w:val="00F55EBC"/>
    <w:rsid w:val="00F56D96"/>
    <w:rsid w:val="00F61D4E"/>
    <w:rsid w:val="00F62314"/>
    <w:rsid w:val="00F62B43"/>
    <w:rsid w:val="00F6512F"/>
    <w:rsid w:val="00F6567A"/>
    <w:rsid w:val="00F664D7"/>
    <w:rsid w:val="00F66B53"/>
    <w:rsid w:val="00F67E1B"/>
    <w:rsid w:val="00F700E6"/>
    <w:rsid w:val="00F706DE"/>
    <w:rsid w:val="00F70B2A"/>
    <w:rsid w:val="00F76DF9"/>
    <w:rsid w:val="00F77586"/>
    <w:rsid w:val="00F83280"/>
    <w:rsid w:val="00F85102"/>
    <w:rsid w:val="00F859A8"/>
    <w:rsid w:val="00F85DD6"/>
    <w:rsid w:val="00F866C1"/>
    <w:rsid w:val="00F86C1D"/>
    <w:rsid w:val="00F91EFD"/>
    <w:rsid w:val="00F92440"/>
    <w:rsid w:val="00F965E5"/>
    <w:rsid w:val="00F97870"/>
    <w:rsid w:val="00FA1D73"/>
    <w:rsid w:val="00FA4FD8"/>
    <w:rsid w:val="00FA758A"/>
    <w:rsid w:val="00FA7800"/>
    <w:rsid w:val="00FA7AD7"/>
    <w:rsid w:val="00FB2B45"/>
    <w:rsid w:val="00FB2F85"/>
    <w:rsid w:val="00FB34E1"/>
    <w:rsid w:val="00FB37C8"/>
    <w:rsid w:val="00FB3E88"/>
    <w:rsid w:val="00FB403B"/>
    <w:rsid w:val="00FB7728"/>
    <w:rsid w:val="00FB7AA8"/>
    <w:rsid w:val="00FC0782"/>
    <w:rsid w:val="00FC2055"/>
    <w:rsid w:val="00FC7532"/>
    <w:rsid w:val="00FD09D3"/>
    <w:rsid w:val="00FD1529"/>
    <w:rsid w:val="00FD67A9"/>
    <w:rsid w:val="00FE022E"/>
    <w:rsid w:val="00FE1F3D"/>
    <w:rsid w:val="00FE219C"/>
    <w:rsid w:val="00FE2685"/>
    <w:rsid w:val="00FE2FA9"/>
    <w:rsid w:val="00FE5B63"/>
    <w:rsid w:val="00FE712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50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50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50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50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>微软中国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2015-03-09T01:22:00Z</dcterms:created>
  <dcterms:modified xsi:type="dcterms:W3CDTF">2015-03-09T01:22:00Z</dcterms:modified>
</cp:coreProperties>
</file>