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4F" w:rsidRPr="00075533" w:rsidRDefault="00462D4F" w:rsidP="00462D4F">
      <w:pPr>
        <w:widowControl/>
        <w:spacing w:line="700" w:lineRule="exact"/>
        <w:rPr>
          <w:rFonts w:ascii="黑体" w:eastAsia="黑体" w:hAnsi="宋体" w:cs="宋体"/>
          <w:b/>
          <w:kern w:val="0"/>
          <w:sz w:val="32"/>
          <w:szCs w:val="32"/>
        </w:rPr>
      </w:pPr>
      <w:r w:rsidRPr="00075533">
        <w:rPr>
          <w:rFonts w:ascii="黑体" w:eastAsia="黑体" w:hAnsi="宋体" w:cs="宋体" w:hint="eastAsia"/>
          <w:b/>
          <w:kern w:val="0"/>
          <w:sz w:val="32"/>
          <w:szCs w:val="32"/>
        </w:rPr>
        <w:t>附件5</w:t>
      </w:r>
    </w:p>
    <w:p w:rsidR="00462D4F" w:rsidRPr="00075533" w:rsidRDefault="00462D4F" w:rsidP="00462D4F">
      <w:pPr>
        <w:spacing w:line="560" w:lineRule="exact"/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</w:p>
    <w:p w:rsidR="00462D4F" w:rsidRPr="00075533" w:rsidRDefault="00462D4F" w:rsidP="00462D4F">
      <w:pPr>
        <w:spacing w:line="560" w:lineRule="exact"/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  <w:r w:rsidRPr="00075533">
        <w:rPr>
          <w:rFonts w:eastAsia="方正小标宋简体" w:hint="eastAsia"/>
          <w:b/>
          <w:bCs/>
          <w:color w:val="000000"/>
          <w:kern w:val="0"/>
          <w:sz w:val="44"/>
          <w:szCs w:val="44"/>
        </w:rPr>
        <w:t>在职人员应聘证明信</w:t>
      </w:r>
    </w:p>
    <w:p w:rsidR="00462D4F" w:rsidRPr="00075533" w:rsidRDefault="00462D4F" w:rsidP="00462D4F">
      <w:pPr>
        <w:spacing w:line="560" w:lineRule="exact"/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733"/>
        <w:gridCol w:w="1008"/>
        <w:gridCol w:w="917"/>
        <w:gridCol w:w="916"/>
        <w:gridCol w:w="550"/>
        <w:gridCol w:w="1282"/>
        <w:gridCol w:w="2016"/>
      </w:tblGrid>
      <w:tr w:rsidR="00462D4F" w:rsidRPr="00506661" w:rsidTr="007B6516">
        <w:trPr>
          <w:trHeight w:val="971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4F" w:rsidRPr="00075533" w:rsidRDefault="00462D4F" w:rsidP="007B6516"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 w:rsidRPr="00075533">
              <w:rPr>
                <w:rFonts w:eastAsia="方正仿宋简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4F" w:rsidRPr="006F41CD" w:rsidRDefault="00462D4F" w:rsidP="007B65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4F" w:rsidRPr="00075533" w:rsidRDefault="00462D4F" w:rsidP="007B6516"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 w:rsidRPr="00075533">
              <w:rPr>
                <w:rFonts w:eastAsia="方正仿宋简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4F" w:rsidRPr="00075533" w:rsidRDefault="00462D4F" w:rsidP="007B6516"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4F" w:rsidRPr="00075533" w:rsidRDefault="00462D4F" w:rsidP="007B6516"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 w:rsidRPr="00075533">
              <w:rPr>
                <w:rFonts w:eastAsia="方正仿宋简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4F" w:rsidRPr="00075533" w:rsidRDefault="00462D4F" w:rsidP="007B6516"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</w:tr>
      <w:tr w:rsidR="00462D4F" w:rsidRPr="00506661" w:rsidTr="007B6516">
        <w:trPr>
          <w:trHeight w:val="954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4F" w:rsidRPr="00075533" w:rsidRDefault="00462D4F" w:rsidP="007B6516"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 w:rsidRPr="00075533">
              <w:rPr>
                <w:rFonts w:eastAsia="方正仿宋简体" w:hint="eastAsia"/>
                <w:b/>
                <w:kern w:val="0"/>
                <w:sz w:val="24"/>
              </w:rPr>
              <w:t>身份证号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4F" w:rsidRPr="00075533" w:rsidRDefault="00462D4F" w:rsidP="007B6516"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4F" w:rsidRPr="00075533" w:rsidRDefault="00462D4F" w:rsidP="007B6516">
            <w:pPr>
              <w:widowControl/>
              <w:spacing w:line="360" w:lineRule="exact"/>
              <w:ind w:rightChars="-51" w:right="-107"/>
              <w:jc w:val="left"/>
              <w:rPr>
                <w:rFonts w:eastAsia="方正仿宋简体"/>
                <w:b/>
                <w:kern w:val="0"/>
                <w:sz w:val="24"/>
              </w:rPr>
            </w:pPr>
            <w:r w:rsidRPr="00075533">
              <w:rPr>
                <w:rFonts w:eastAsia="方正仿宋简体" w:hint="eastAsia"/>
                <w:b/>
                <w:kern w:val="0"/>
                <w:sz w:val="24"/>
              </w:rPr>
              <w:t>参加工作时间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4F" w:rsidRPr="00075533" w:rsidRDefault="00462D4F" w:rsidP="007B6516"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</w:tr>
      <w:tr w:rsidR="00462D4F" w:rsidRPr="00506661" w:rsidTr="007B6516">
        <w:trPr>
          <w:trHeight w:val="982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4F" w:rsidRPr="00075533" w:rsidRDefault="00462D4F" w:rsidP="007B6516"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 w:rsidRPr="00075533">
              <w:rPr>
                <w:rFonts w:eastAsia="方正仿宋简体" w:hint="eastAsia"/>
                <w:b/>
                <w:kern w:val="0"/>
                <w:sz w:val="24"/>
              </w:rPr>
              <w:t>现单位名称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4F" w:rsidRPr="00075533" w:rsidRDefault="00462D4F" w:rsidP="007B6516"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4F" w:rsidRPr="00075533" w:rsidRDefault="00462D4F" w:rsidP="007B6516"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 w:rsidRPr="00075533">
              <w:rPr>
                <w:rFonts w:eastAsia="方正仿宋简体" w:hint="eastAsia"/>
                <w:b/>
                <w:kern w:val="0"/>
                <w:sz w:val="24"/>
              </w:rPr>
              <w:t>单位性质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4F" w:rsidRPr="00075533" w:rsidRDefault="00462D4F" w:rsidP="007B6516"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</w:tr>
      <w:tr w:rsidR="00462D4F" w:rsidRPr="00506661" w:rsidTr="007B6516">
        <w:trPr>
          <w:trHeight w:val="95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4F" w:rsidRPr="00075533" w:rsidRDefault="00462D4F" w:rsidP="007B6516"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 w:rsidRPr="00075533">
              <w:rPr>
                <w:rFonts w:eastAsia="方正仿宋简体" w:hint="eastAsia"/>
                <w:b/>
                <w:kern w:val="0"/>
                <w:sz w:val="24"/>
              </w:rPr>
              <w:t>到现单位时间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4F" w:rsidRPr="00075533" w:rsidRDefault="00462D4F" w:rsidP="007B6516"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4F" w:rsidRPr="00075533" w:rsidRDefault="00462D4F" w:rsidP="007B6516"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 w:rsidRPr="00075533">
              <w:rPr>
                <w:rFonts w:eastAsia="方正仿宋简体" w:hint="eastAsia"/>
                <w:b/>
                <w:kern w:val="0"/>
                <w:sz w:val="24"/>
              </w:rPr>
              <w:t>工作岗位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4F" w:rsidRPr="00075533" w:rsidRDefault="00462D4F" w:rsidP="007B6516"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</w:tr>
      <w:tr w:rsidR="00462D4F" w:rsidRPr="00506661" w:rsidTr="007B6516">
        <w:trPr>
          <w:trHeight w:val="651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4F" w:rsidRPr="00075533" w:rsidRDefault="00462D4F" w:rsidP="007B6516"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 w:rsidRPr="00075533">
              <w:rPr>
                <w:rFonts w:eastAsia="方正仿宋简体" w:hint="eastAsia"/>
                <w:b/>
                <w:kern w:val="0"/>
                <w:sz w:val="24"/>
              </w:rPr>
              <w:t>合同期限</w:t>
            </w:r>
          </w:p>
        </w:tc>
        <w:tc>
          <w:tcPr>
            <w:tcW w:w="6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4F" w:rsidRPr="00075533" w:rsidRDefault="00462D4F" w:rsidP="007B6516"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 w:rsidRPr="00075533">
              <w:rPr>
                <w:rFonts w:eastAsia="方正仿宋简体" w:hint="eastAsia"/>
                <w:b/>
                <w:kern w:val="0"/>
                <w:sz w:val="24"/>
              </w:rPr>
              <w:t>年月日</w:t>
            </w:r>
            <w:r>
              <w:rPr>
                <w:rFonts w:eastAsia="方正仿宋简体" w:hint="eastAsia"/>
                <w:b/>
                <w:kern w:val="0"/>
                <w:sz w:val="24"/>
              </w:rPr>
              <w:t>——</w:t>
            </w:r>
            <w:r w:rsidRPr="00075533">
              <w:rPr>
                <w:rFonts w:eastAsia="方正仿宋简体" w:hint="eastAsia"/>
                <w:b/>
                <w:kern w:val="0"/>
                <w:sz w:val="24"/>
              </w:rPr>
              <w:t>年月日</w:t>
            </w:r>
          </w:p>
        </w:tc>
      </w:tr>
      <w:tr w:rsidR="00462D4F" w:rsidRPr="00506661" w:rsidTr="007B6516">
        <w:trPr>
          <w:trHeight w:val="644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4F" w:rsidRPr="00075533" w:rsidRDefault="00462D4F" w:rsidP="007B6516"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 w:rsidRPr="00075533">
              <w:rPr>
                <w:rFonts w:eastAsia="方正仿宋简体" w:hint="eastAsia"/>
                <w:b/>
                <w:kern w:val="0"/>
                <w:sz w:val="24"/>
              </w:rPr>
              <w:t>养老保险缴纳机构</w:t>
            </w:r>
          </w:p>
        </w:tc>
        <w:tc>
          <w:tcPr>
            <w:tcW w:w="6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4F" w:rsidRPr="006F41CD" w:rsidRDefault="00462D4F" w:rsidP="007B651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462D4F" w:rsidRPr="006F41CD" w:rsidTr="007B6516">
        <w:trPr>
          <w:trHeight w:val="4867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4F" w:rsidRPr="00075533" w:rsidRDefault="00462D4F" w:rsidP="007B6516"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 w:rsidRPr="00075533">
              <w:rPr>
                <w:rFonts w:eastAsia="方正仿宋简体" w:hint="eastAsia"/>
                <w:b/>
                <w:kern w:val="0"/>
                <w:sz w:val="24"/>
              </w:rPr>
              <w:t>人事管理</w:t>
            </w:r>
          </w:p>
          <w:p w:rsidR="00462D4F" w:rsidRPr="00075533" w:rsidRDefault="00462D4F" w:rsidP="007B6516"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 w:rsidRPr="00075533">
              <w:rPr>
                <w:rFonts w:eastAsia="方正仿宋简体" w:hint="eastAsia"/>
                <w:b/>
                <w:kern w:val="0"/>
                <w:sz w:val="24"/>
              </w:rPr>
              <w:t>权限单位</w:t>
            </w:r>
          </w:p>
          <w:p w:rsidR="00462D4F" w:rsidRPr="00075533" w:rsidRDefault="00462D4F" w:rsidP="007B6516"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 w:rsidRPr="00075533">
              <w:rPr>
                <w:rFonts w:eastAsia="方正仿宋简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4F" w:rsidRPr="00075533" w:rsidRDefault="00462D4F" w:rsidP="007B6516">
            <w:pPr>
              <w:widowControl/>
              <w:spacing w:line="360" w:lineRule="exact"/>
              <w:rPr>
                <w:rFonts w:eastAsia="方正仿宋简体"/>
                <w:b/>
                <w:kern w:val="0"/>
                <w:sz w:val="24"/>
              </w:rPr>
            </w:pPr>
          </w:p>
          <w:p w:rsidR="00462D4F" w:rsidRPr="00075533" w:rsidRDefault="00462D4F" w:rsidP="007B6516">
            <w:pPr>
              <w:widowControl/>
              <w:spacing w:line="500" w:lineRule="exact"/>
              <w:ind w:firstLineChars="200" w:firstLine="482"/>
              <w:rPr>
                <w:rFonts w:eastAsia="方正仿宋简体"/>
                <w:b/>
                <w:kern w:val="0"/>
                <w:sz w:val="24"/>
              </w:rPr>
            </w:pPr>
            <w:r w:rsidRPr="00075533">
              <w:rPr>
                <w:rFonts w:eastAsia="方正仿宋简体"/>
                <w:b/>
                <w:kern w:val="0"/>
                <w:sz w:val="24"/>
              </w:rPr>
              <w:t>同意报名应聘</w:t>
            </w:r>
            <w:r w:rsidRPr="00D164FA">
              <w:rPr>
                <w:rFonts w:eastAsia="方正仿宋简体" w:hint="eastAsia"/>
                <w:b/>
                <w:kern w:val="0"/>
                <w:sz w:val="24"/>
              </w:rPr>
              <w:t>2019</w:t>
            </w:r>
            <w:r w:rsidRPr="00D164FA">
              <w:rPr>
                <w:rFonts w:eastAsia="方正仿宋简体" w:hint="eastAsia"/>
                <w:b/>
                <w:kern w:val="0"/>
                <w:sz w:val="24"/>
              </w:rPr>
              <w:t>年鱼台县事业单位优秀青年人才引进</w:t>
            </w:r>
            <w:r w:rsidRPr="00075533">
              <w:rPr>
                <w:rFonts w:eastAsia="方正仿宋简体"/>
                <w:b/>
                <w:kern w:val="0"/>
                <w:sz w:val="24"/>
              </w:rPr>
              <w:t>，如其被聘用，我单位将配合办理人事、档案、工资等关系的转移手续</w:t>
            </w:r>
            <w:r w:rsidRPr="00075533">
              <w:rPr>
                <w:rFonts w:eastAsia="方正仿宋简体" w:hint="eastAsia"/>
                <w:b/>
                <w:kern w:val="0"/>
                <w:sz w:val="24"/>
              </w:rPr>
              <w:t>。</w:t>
            </w:r>
          </w:p>
          <w:p w:rsidR="00462D4F" w:rsidRDefault="00462D4F" w:rsidP="007B6516">
            <w:pPr>
              <w:widowControl/>
              <w:spacing w:line="500" w:lineRule="exact"/>
              <w:ind w:firstLineChars="1274" w:firstLine="3070"/>
              <w:rPr>
                <w:rFonts w:eastAsia="方正仿宋简体"/>
                <w:b/>
                <w:kern w:val="0"/>
                <w:sz w:val="24"/>
              </w:rPr>
            </w:pPr>
          </w:p>
          <w:p w:rsidR="00462D4F" w:rsidRPr="00075533" w:rsidRDefault="00462D4F" w:rsidP="007B6516">
            <w:pPr>
              <w:widowControl/>
              <w:spacing w:line="500" w:lineRule="exact"/>
              <w:ind w:firstLineChars="1274" w:firstLine="3070"/>
              <w:rPr>
                <w:rFonts w:eastAsia="方正仿宋简体"/>
                <w:b/>
                <w:kern w:val="0"/>
                <w:sz w:val="24"/>
              </w:rPr>
            </w:pPr>
            <w:r w:rsidRPr="00075533">
              <w:rPr>
                <w:rFonts w:eastAsia="方正仿宋简体" w:hint="eastAsia"/>
                <w:b/>
                <w:kern w:val="0"/>
                <w:sz w:val="24"/>
              </w:rPr>
              <w:t>负责人（签字）：</w:t>
            </w:r>
          </w:p>
          <w:p w:rsidR="00462D4F" w:rsidRDefault="00462D4F" w:rsidP="007B6516">
            <w:pPr>
              <w:widowControl/>
              <w:spacing w:line="360" w:lineRule="exact"/>
              <w:rPr>
                <w:rFonts w:eastAsia="方正仿宋简体"/>
                <w:b/>
                <w:kern w:val="0"/>
                <w:sz w:val="24"/>
              </w:rPr>
            </w:pPr>
            <w:r w:rsidRPr="00075533">
              <w:rPr>
                <w:rFonts w:eastAsia="方正仿宋简体" w:hint="eastAsia"/>
                <w:b/>
                <w:kern w:val="0"/>
                <w:sz w:val="24"/>
              </w:rPr>
              <w:t xml:space="preserve">                          </w:t>
            </w:r>
          </w:p>
          <w:p w:rsidR="00462D4F" w:rsidRPr="00075533" w:rsidRDefault="00462D4F" w:rsidP="007B6516">
            <w:pPr>
              <w:widowControl/>
              <w:spacing w:line="360" w:lineRule="exact"/>
              <w:ind w:firstLineChars="1274" w:firstLine="3070"/>
              <w:rPr>
                <w:rFonts w:eastAsia="方正仿宋简体"/>
                <w:b/>
                <w:kern w:val="0"/>
                <w:sz w:val="24"/>
              </w:rPr>
            </w:pPr>
            <w:r w:rsidRPr="00075533">
              <w:rPr>
                <w:rFonts w:eastAsia="方正仿宋简体" w:hint="eastAsia"/>
                <w:b/>
                <w:kern w:val="0"/>
                <w:sz w:val="24"/>
              </w:rPr>
              <w:t>（单位盖章）</w:t>
            </w:r>
          </w:p>
          <w:p w:rsidR="00462D4F" w:rsidRPr="006F41CD" w:rsidRDefault="00462D4F" w:rsidP="007B6516">
            <w:pPr>
              <w:widowControl/>
              <w:spacing w:line="360" w:lineRule="exact"/>
              <w:rPr>
                <w:rFonts w:ascii="仿宋_GB2312" w:eastAsia="仿宋_GB2312" w:hAnsi="宋体" w:cs="宋体"/>
                <w:kern w:val="32"/>
                <w:sz w:val="28"/>
                <w:szCs w:val="28"/>
              </w:rPr>
            </w:pPr>
            <w:r w:rsidRPr="00075533">
              <w:rPr>
                <w:rFonts w:eastAsia="方正仿宋简体" w:hint="eastAsia"/>
                <w:b/>
                <w:kern w:val="0"/>
                <w:sz w:val="24"/>
              </w:rPr>
              <w:t>年月日</w:t>
            </w:r>
          </w:p>
        </w:tc>
      </w:tr>
      <w:tr w:rsidR="00462D4F" w:rsidRPr="00075533" w:rsidTr="007B6516">
        <w:trPr>
          <w:trHeight w:val="806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4F" w:rsidRPr="00075533" w:rsidRDefault="00462D4F" w:rsidP="007B6516"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 w:rsidRPr="00075533">
              <w:rPr>
                <w:rFonts w:eastAsia="方正仿宋简体" w:hint="eastAsia"/>
                <w:b/>
                <w:kern w:val="0"/>
                <w:sz w:val="24"/>
              </w:rPr>
              <w:t>备注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4F" w:rsidRPr="00075533" w:rsidRDefault="00462D4F" w:rsidP="007B6516"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</w:tr>
    </w:tbl>
    <w:p w:rsidR="00462D4F" w:rsidRDefault="00462D4F" w:rsidP="00462D4F">
      <w:pPr>
        <w:widowControl/>
        <w:spacing w:line="360" w:lineRule="exact"/>
        <w:rPr>
          <w:rFonts w:eastAsia="方正仿宋简体"/>
          <w:b/>
          <w:kern w:val="0"/>
          <w:sz w:val="24"/>
        </w:rPr>
      </w:pPr>
      <w:r w:rsidRPr="00075533">
        <w:rPr>
          <w:rFonts w:eastAsia="方正仿宋简体" w:hint="eastAsia"/>
          <w:b/>
          <w:kern w:val="0"/>
          <w:sz w:val="24"/>
        </w:rPr>
        <w:t>注：请打印后手工填写</w:t>
      </w:r>
    </w:p>
    <w:p w:rsidR="000F3642" w:rsidRDefault="000F3642">
      <w:bookmarkStart w:id="0" w:name="_GoBack"/>
      <w:bookmarkEnd w:id="0"/>
    </w:p>
    <w:sectPr w:rsidR="000F3642" w:rsidSect="00BA1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4F"/>
    <w:rsid w:val="000F3642"/>
    <w:rsid w:val="00462D4F"/>
    <w:rsid w:val="00B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5DFFC-A674-457D-A01E-1C449989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D4F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757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题常用"/>
    <w:basedOn w:val="1"/>
    <w:autoRedefine/>
    <w:qFormat/>
    <w:rsid w:val="00B75707"/>
    <w:rPr>
      <w:rFonts w:ascii="方正小标宋简体" w:eastAsia="方正小标宋简体"/>
      <w:b w:val="0"/>
    </w:rPr>
  </w:style>
  <w:style w:type="character" w:customStyle="1" w:styleId="1Char">
    <w:name w:val="标题 1 Char"/>
    <w:basedOn w:val="a0"/>
    <w:link w:val="1"/>
    <w:uiPriority w:val="9"/>
    <w:rsid w:val="00B75707"/>
    <w:rPr>
      <w:b/>
      <w:bCs/>
      <w:kern w:val="44"/>
      <w:sz w:val="44"/>
      <w:szCs w:val="44"/>
    </w:rPr>
  </w:style>
  <w:style w:type="paragraph" w:customStyle="1" w:styleId="a4">
    <w:name w:val="正文常用"/>
    <w:basedOn w:val="a"/>
    <w:autoRedefine/>
    <w:qFormat/>
    <w:rsid w:val="00B75707"/>
    <w:rPr>
      <w:rFonts w:ascii="仿宋_GB2312"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china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2019-03-12T09:49:00Z</dcterms:created>
  <dcterms:modified xsi:type="dcterms:W3CDTF">2019-03-12T09:49:00Z</dcterms:modified>
</cp:coreProperties>
</file>