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072"/>
        <w:gridCol w:w="1661"/>
        <w:gridCol w:w="1661"/>
        <w:gridCol w:w="1490"/>
        <w:gridCol w:w="13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000" w:type="pct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Style w:val="5"/>
                <w:color w:val="787878"/>
                <w:bdr w:val="none" w:color="auto" w:sz="0" w:space="0"/>
              </w:rPr>
              <w:t>进贤县教体局2020年公开招聘小学、初中编外教师拟录用人员公示名单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序号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姓名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报考岗位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综合成绩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吴云佳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第01考场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82.95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熊佩佩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82.72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温英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胡佳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82.19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付玲玲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82.13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赵媛媛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81.93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杨圆圆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81.91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夏玲玲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81.84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黄定玉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81.52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罗昊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81.34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张琪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81.23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徐瞒兰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81.16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廖慧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81.06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余锋琴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第01考场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81.03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吴四琴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80.98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刘丹凤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80.96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陈长生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李争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80.67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涂文琴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80.47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温娟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80.45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胡燕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第01考场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80.42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徐宇星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第01考场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80.15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单丹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80.12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金雪敏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第01考场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80.07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黄思思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80.03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吴佳丽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80.03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万蕴慧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吴雨薇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79.85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刘妍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79.85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30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徐敏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79.84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31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王娜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79.77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32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胡晨霞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79.66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33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胡亚琴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79.64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34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张文颖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79.58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35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黄秦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79.55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36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付思鸿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79.48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37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瞿钦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79.46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38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杨彤彤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39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吴婷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79.29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40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胡欢欢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79.26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41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付院芳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79.24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42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胡玲玲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79.22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43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蔡洁云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79.17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44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李小溪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第01考场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79.03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45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黄佳梅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78.88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46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洪丽霞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78.84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47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李敏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78.82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48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万园凤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78.59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49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何靖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78.59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50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龚璐瑶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78.57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51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胡珊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78.48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52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马钰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第01考场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78.44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53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何燕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78.29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54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王燕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55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夏聘婷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78.14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56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汪舒雲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78.12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57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王雅婷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78.07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58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龙小花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78.05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59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章洋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78.03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60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王菁菁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61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钱焦媞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62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吴国俊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77.89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63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凌凤婷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77.89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64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杨停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第01考场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77.84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65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彭婷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77.67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66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洪敏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77.62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67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李文婕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77.62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68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李维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77.58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69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何慧芹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第01考场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77.53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蔡琦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77.33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易成员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77.32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徐旦娟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77.19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连艳芳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77.18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易苏姨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77.17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姚丽萍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77.09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黄金红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76.89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胡阳红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76.88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胡旦妮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76.81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龚诗莹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第06考场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84.16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王思玥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第06考场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83.02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刘琴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第07考场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82.94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曾光艳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第06考场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82.72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付丽君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82.62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宋丽桂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第07考场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82.35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胡弯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82.18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张亚萍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第06考场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81.54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吴甜甜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第07考场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80.99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吴佳欣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80.52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胡鸿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第07考场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90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龙星星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第06考场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80.22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91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杨小燕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第07考场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79.94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92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陈玲芳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93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刘玉琴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79.66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94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胡文静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第07考场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79.18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95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李海琴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第07考场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96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谢雅婷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78.93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97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万同同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第07考场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78.66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98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车丽景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78.47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99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胡绍霞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78.38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100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龚文平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78.07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101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叶白莲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102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熊晶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第07考场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77.77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103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徐玉萍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第06考场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77.69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104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朱欢平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第07考场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77.52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105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刘丽霞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77.46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106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谢晨星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第07考场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77.09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107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陈欣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第06考场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77.05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108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戴芳芳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第07考场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76.95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109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万先玲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第07考场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76.93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110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何远芳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76.13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111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章姗姗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小学数学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第07考场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75.61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112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张子怡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初中数学教师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82.28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113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刘敏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初中数学教师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81.16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114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罗英姿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初中数学教师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80.64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115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邓俊辉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初中数学教师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80.12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116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汪子英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初中数学教师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79.96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117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周悦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初中数学教师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73.36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118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段湘青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初中数学教师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72.64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119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周丽珍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初中数学教师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第08考场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71.88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120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李佩琳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第09考场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85.73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121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胡蓉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第09考场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85.15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122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熊清清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第10考场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84.5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123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杨章勤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第10考场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84.15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124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徐晓蕾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第09考场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83.98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125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王玥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第09考场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83.16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126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付璐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第10考场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82.58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127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余文珍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第10考场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82.52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128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石园园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第10考场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82.35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129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樊亚敏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第09考场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82.32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130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徐子瑶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第10考场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82.26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131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聂超林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第10考场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82.18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132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傅聪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第10考场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133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余小兰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第10考场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81.03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134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邹蕴仁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第09考场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80.87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135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陈翠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第09考场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80.55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136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余雅婧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第10考场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137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蒋阿情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第09考场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80.1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138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胡芬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第10考场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79.99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139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莫婷婷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第10考场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79.85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140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高红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第09考场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79.72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141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肖毅敏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第10考场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79.66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142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谢海莲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第09考场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79.62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143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付文霞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第10考场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79.59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144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廖凌青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第09考场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78.9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145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杨珊珊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小学英语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第09考场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78.88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146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江蕾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84.64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147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陈龑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84.4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148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李阳圆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82.78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149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邹紫云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81.62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150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吴志芳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81.46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151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严南凤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81.25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152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张芳琛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81.02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153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杨璐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第11考场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79.61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154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万红玲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第11考场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78.54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155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郑思燕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78.44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156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方成娟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77.98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157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段瑶瑶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第11考场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77.87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158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魏鑫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第11考场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77.17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159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万欢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76.82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160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吴金宝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第11考场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76.06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161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吴美云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第12考场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75.54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162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叶欣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第11考场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74.76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163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吁文婷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初中英语教师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第11考场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72.72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164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杨小庆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84.56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165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万玲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82.64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166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熊雅欣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81.08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167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张容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80.32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168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洪仔蒙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79.96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169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杨玲琴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78.84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170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罗志坚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78.72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171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罗嫒萍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78.56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172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柯特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76.32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173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冯育培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75.16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174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黄攀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74.68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175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吴轶冰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73.84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176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舒斯慧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73.04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177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鲁翠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初中语文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第13考场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73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178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周慧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初中政治教师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81.32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179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叶权文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初中体育与健康教师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85.32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180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余婷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小学体育与健康教师</w:t>
            </w:r>
            <w:bookmarkStart w:id="0" w:name="_GoBack"/>
            <w:bookmarkEnd w:id="0"/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85.56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181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姜睿超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小学体育与健康教师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84.88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182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黎雅洁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小学体育与健康教师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83.24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183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王莉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小学体育与健康教师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81.88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184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段雅雯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小学体育与健康教师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80.84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185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章婷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小学体育与健康教师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80.76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186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胡南红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小学体育与健康教师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80.6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187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邓雨馨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小学体育与健康教师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79.84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188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徐朵朵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小学体育与健康教师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78.52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189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方英杰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小学体育与健康教师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第14考场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78.32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190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付艺欣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小学美术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84.68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191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邹思嘉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小学美术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83.7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192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付露云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小学美术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82.44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193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曾小英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小学美术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81.84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194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陈欢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初中历史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81.98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195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梅秀华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初中化学教师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84.48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196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周国平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初中物理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81.44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197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高嘉敏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小学音乐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80.12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198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张硕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小学音乐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78.88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199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胡柳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小学音乐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77.32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200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胡艺辉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小学音乐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72.92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201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胡建辉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小学音乐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72.92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202</w:t>
            </w:r>
          </w:p>
        </w:tc>
        <w:tc>
          <w:tcPr>
            <w:tcW w:w="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吴银涓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小学音乐</w:t>
            </w:r>
          </w:p>
        </w:tc>
        <w:tc>
          <w:tcPr>
            <w:tcW w:w="99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第15考场</w:t>
            </w:r>
          </w:p>
        </w:tc>
        <w:tc>
          <w:tcPr>
            <w:tcW w:w="89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70.88</w:t>
            </w:r>
          </w:p>
        </w:tc>
        <w:tc>
          <w:tcPr>
            <w:tcW w:w="8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4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2020-11-17T06:01:57Z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