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8A19" w14:textId="77777777" w:rsidR="00AE65D6" w:rsidRDefault="005E2BD8">
      <w:pPr>
        <w:widowControl/>
        <w:spacing w:line="500" w:lineRule="exact"/>
        <w:jc w:val="center"/>
        <w:rPr>
          <w:rFonts w:ascii="微软雅黑" w:eastAsia="微软雅黑" w:hAnsi="微软雅黑" w:cs="宋体"/>
          <w:b/>
          <w:bCs/>
          <w:color w:val="000000"/>
          <w:kern w:val="0"/>
          <w:sz w:val="36"/>
          <w:szCs w:val="36"/>
        </w:rPr>
      </w:pPr>
      <w:bookmarkStart w:id="0" w:name="OLE_LINK1"/>
      <w:bookmarkStart w:id="1" w:name="OLE_LINK2"/>
      <w:bookmarkStart w:id="2" w:name="_GoBack"/>
      <w:r>
        <w:rPr>
          <w:rFonts w:ascii="微软雅黑" w:eastAsia="微软雅黑" w:hAnsi="微软雅黑" w:cs="宋体" w:hint="eastAsia"/>
          <w:b/>
          <w:bCs/>
          <w:color w:val="000000"/>
          <w:kern w:val="0"/>
          <w:sz w:val="36"/>
          <w:szCs w:val="36"/>
        </w:rPr>
        <w:t>静安区教育系统202</w:t>
      </w:r>
      <w:r>
        <w:rPr>
          <w:rFonts w:ascii="微软雅黑" w:eastAsia="微软雅黑" w:hAnsi="微软雅黑" w:cs="宋体"/>
          <w:b/>
          <w:bCs/>
          <w:color w:val="000000"/>
          <w:kern w:val="0"/>
          <w:sz w:val="36"/>
          <w:szCs w:val="36"/>
        </w:rPr>
        <w:t>3</w:t>
      </w:r>
      <w:r>
        <w:rPr>
          <w:rFonts w:ascii="微软雅黑" w:eastAsia="微软雅黑" w:hAnsi="微软雅黑" w:cs="宋体" w:hint="eastAsia"/>
          <w:b/>
          <w:bCs/>
          <w:color w:val="000000"/>
          <w:kern w:val="0"/>
          <w:sz w:val="36"/>
          <w:szCs w:val="36"/>
        </w:rPr>
        <w:t>年向社会公开招聘教师公告（第</w:t>
      </w:r>
      <w:r w:rsidR="00D87A78">
        <w:rPr>
          <w:rFonts w:ascii="微软雅黑" w:eastAsia="微软雅黑" w:hAnsi="微软雅黑" w:cs="宋体" w:hint="eastAsia"/>
          <w:b/>
          <w:bCs/>
          <w:color w:val="000000"/>
          <w:kern w:val="0"/>
          <w:sz w:val="36"/>
          <w:szCs w:val="36"/>
        </w:rPr>
        <w:t>三</w:t>
      </w:r>
      <w:r>
        <w:rPr>
          <w:rFonts w:ascii="微软雅黑" w:eastAsia="微软雅黑" w:hAnsi="微软雅黑" w:cs="宋体" w:hint="eastAsia"/>
          <w:b/>
          <w:bCs/>
          <w:color w:val="000000"/>
          <w:kern w:val="0"/>
          <w:sz w:val="36"/>
          <w:szCs w:val="36"/>
        </w:rPr>
        <w:t>批）</w:t>
      </w:r>
      <w:bookmarkEnd w:id="0"/>
      <w:bookmarkEnd w:id="1"/>
      <w:bookmarkEnd w:id="2"/>
    </w:p>
    <w:p w14:paraId="374FD080" w14:textId="77777777" w:rsidR="00AE65D6" w:rsidRDefault="005E2BD8">
      <w:pPr>
        <w:widowControl/>
        <w:spacing w:before="100" w:beforeAutospacing="1" w:after="100" w:afterAutospacing="1" w:line="420" w:lineRule="exact"/>
        <w:ind w:left="74" w:right="74"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经上级主管部门同意，静安区教育系统委托静安区教育人才服务中心向社会公开招聘教师，现公告如下：</w:t>
      </w:r>
    </w:p>
    <w:p w14:paraId="0BFE9C3D" w14:textId="77777777" w:rsidR="00AE65D6" w:rsidRDefault="005E2BD8">
      <w:pPr>
        <w:widowControl/>
        <w:spacing w:line="420" w:lineRule="exact"/>
        <w:ind w:firstLineChars="200" w:firstLine="560"/>
        <w:jc w:val="left"/>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一、招聘对象：</w:t>
      </w:r>
    </w:p>
    <w:p w14:paraId="41BC8C8D" w14:textId="77777777" w:rsidR="00AE65D6" w:rsidRDefault="005E2BD8">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届大学应届毕业生和本市在职教师、社会人员（除上述两类人员以外的人员）。</w:t>
      </w:r>
    </w:p>
    <w:p w14:paraId="7968E67E" w14:textId="77777777" w:rsidR="00AE65D6" w:rsidRDefault="005E2BD8">
      <w:pPr>
        <w:widowControl/>
        <w:spacing w:line="420" w:lineRule="exact"/>
        <w:ind w:firstLineChars="200" w:firstLine="560"/>
        <w:jc w:val="left"/>
        <w:rPr>
          <w:rFonts w:ascii="微软雅黑" w:eastAsia="微软雅黑" w:hAnsi="微软雅黑" w:cs="宋体"/>
          <w:b/>
          <w:kern w:val="0"/>
          <w:sz w:val="28"/>
          <w:szCs w:val="28"/>
        </w:rPr>
      </w:pPr>
      <w:r>
        <w:rPr>
          <w:rFonts w:ascii="微软雅黑" w:eastAsia="微软雅黑" w:hAnsi="微软雅黑" w:cs="宋体" w:hint="eastAsia"/>
          <w:b/>
          <w:kern w:val="0"/>
          <w:sz w:val="28"/>
          <w:szCs w:val="28"/>
        </w:rPr>
        <w:t>二、招聘条件：</w:t>
      </w:r>
    </w:p>
    <w:p w14:paraId="485F77D8" w14:textId="77777777" w:rsidR="00AE65D6" w:rsidRDefault="005E2BD8">
      <w:pPr>
        <w:spacing w:line="420" w:lineRule="exact"/>
        <w:ind w:firstLineChars="200" w:firstLine="560"/>
        <w:rPr>
          <w:rFonts w:ascii="仿宋_GB2312" w:eastAsia="仿宋_GB2312" w:hAnsi="Calibri"/>
          <w:b/>
          <w:bCs/>
          <w:sz w:val="28"/>
          <w:szCs w:val="28"/>
        </w:rPr>
      </w:pPr>
      <w:r>
        <w:rPr>
          <w:rFonts w:ascii="仿宋_GB2312" w:eastAsia="仿宋_GB2312" w:hAnsi="Calibri" w:hint="eastAsia"/>
          <w:sz w:val="28"/>
          <w:szCs w:val="28"/>
        </w:rPr>
        <w:t>（一）基本条件：</w:t>
      </w:r>
    </w:p>
    <w:p w14:paraId="11856DEB" w14:textId="77777777" w:rsidR="00AE65D6" w:rsidRDefault="005E2BD8">
      <w:pPr>
        <w:spacing w:line="420" w:lineRule="exact"/>
        <w:rPr>
          <w:rFonts w:ascii="仿宋_GB2312" w:eastAsia="仿宋_GB2312" w:hAnsi="Calibri"/>
          <w:sz w:val="28"/>
          <w:szCs w:val="28"/>
        </w:rPr>
      </w:pPr>
      <w:r>
        <w:rPr>
          <w:rFonts w:ascii="仿宋_GB2312" w:eastAsia="仿宋_GB2312" w:hAnsi="Calibri"/>
          <w:sz w:val="28"/>
          <w:szCs w:val="28"/>
        </w:rPr>
        <w:t xml:space="preserve">    1</w:t>
      </w:r>
      <w:r>
        <w:rPr>
          <w:rFonts w:ascii="仿宋_GB2312" w:eastAsia="仿宋_GB2312" w:hAnsi="Calibri" w:hint="eastAsia"/>
          <w:sz w:val="28"/>
          <w:szCs w:val="28"/>
        </w:rPr>
        <w:t>、遵守中华人民共和国宪法和法律。</w:t>
      </w:r>
    </w:p>
    <w:p w14:paraId="46D678AF" w14:textId="77777777" w:rsidR="00AE65D6" w:rsidRDefault="005E2BD8">
      <w:pPr>
        <w:spacing w:line="420" w:lineRule="exact"/>
        <w:rPr>
          <w:rFonts w:ascii="仿宋_GB2312" w:eastAsia="仿宋_GB2312" w:hAnsi="Calibri"/>
          <w:sz w:val="28"/>
          <w:szCs w:val="28"/>
        </w:rPr>
      </w:pPr>
      <w:r>
        <w:rPr>
          <w:rFonts w:ascii="仿宋_GB2312" w:eastAsia="仿宋_GB2312" w:hAnsi="Calibri"/>
          <w:sz w:val="28"/>
          <w:szCs w:val="28"/>
        </w:rPr>
        <w:t xml:space="preserve">    2</w:t>
      </w:r>
      <w:r>
        <w:rPr>
          <w:rFonts w:ascii="仿宋_GB2312" w:eastAsia="仿宋_GB2312" w:hAnsi="Calibri" w:hint="eastAsia"/>
          <w:sz w:val="28"/>
          <w:szCs w:val="28"/>
        </w:rPr>
        <w:t>、具有良好的品行和正常履行职责的身体条件。</w:t>
      </w:r>
    </w:p>
    <w:p w14:paraId="2CE0A0C6" w14:textId="3F2FAFDF" w:rsidR="00AE65D6" w:rsidRDefault="005E2BD8">
      <w:pPr>
        <w:spacing w:line="420" w:lineRule="exact"/>
        <w:ind w:firstLine="564"/>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、持有与岗位匹配的教师资格证</w:t>
      </w:r>
      <w:r w:rsidRPr="00255869">
        <w:rPr>
          <w:rFonts w:ascii="仿宋_GB2312" w:eastAsia="仿宋_GB2312" w:hAnsi="Calibri" w:hint="eastAsia"/>
          <w:sz w:val="28"/>
          <w:szCs w:val="28"/>
        </w:rPr>
        <w:t>（未持有教师资格证的</w:t>
      </w:r>
      <w:r w:rsidRPr="00255869">
        <w:rPr>
          <w:rFonts w:ascii="仿宋_GB2312" w:eastAsia="仿宋_GB2312" w:hAnsi="ˎ̥" w:cs="宋体" w:hint="eastAsia"/>
          <w:color w:val="000000"/>
          <w:kern w:val="0"/>
          <w:sz w:val="28"/>
          <w:szCs w:val="28"/>
        </w:rPr>
        <w:t>202</w:t>
      </w:r>
      <w:r w:rsidRPr="00255869">
        <w:rPr>
          <w:rFonts w:ascii="仿宋_GB2312" w:eastAsia="仿宋_GB2312" w:hAnsi="ˎ̥" w:cs="宋体"/>
          <w:color w:val="000000"/>
          <w:kern w:val="0"/>
          <w:sz w:val="28"/>
          <w:szCs w:val="28"/>
        </w:rPr>
        <w:t>3</w:t>
      </w:r>
      <w:r w:rsidRPr="00255869">
        <w:rPr>
          <w:rFonts w:ascii="仿宋_GB2312" w:eastAsia="仿宋_GB2312" w:hAnsi="ˎ̥" w:cs="宋体" w:hint="eastAsia"/>
          <w:color w:val="000000"/>
          <w:kern w:val="0"/>
          <w:sz w:val="28"/>
          <w:szCs w:val="28"/>
        </w:rPr>
        <w:t>届大学应届毕业生</w:t>
      </w:r>
      <w:r w:rsidRPr="00255869">
        <w:rPr>
          <w:rFonts w:ascii="仿宋_GB2312" w:eastAsia="仿宋_GB2312" w:hAnsi="Calibri" w:hint="eastAsia"/>
          <w:sz w:val="28"/>
          <w:szCs w:val="28"/>
        </w:rPr>
        <w:t>可</w:t>
      </w:r>
      <w:r w:rsidR="00D02F1C" w:rsidRPr="00255869">
        <w:rPr>
          <w:rFonts w:ascii="仿宋_GB2312" w:eastAsia="仿宋_GB2312" w:hAnsi="Calibri" w:hint="eastAsia"/>
          <w:sz w:val="28"/>
          <w:szCs w:val="28"/>
        </w:rPr>
        <w:t>凭在有效期内的</w:t>
      </w:r>
      <w:r w:rsidR="00D02F1C" w:rsidRPr="00255869">
        <w:rPr>
          <w:rFonts w:ascii="仿宋_GB2312" w:eastAsia="仿宋_GB2312" w:hAnsi="Calibri"/>
          <w:sz w:val="28"/>
          <w:szCs w:val="28"/>
        </w:rPr>
        <w:t>教师资</w:t>
      </w:r>
      <w:r w:rsidR="00D02F1C" w:rsidRPr="00255869">
        <w:rPr>
          <w:rFonts w:ascii="仿宋_GB2312" w:eastAsia="仿宋_GB2312" w:hAnsi="Calibri" w:hint="eastAsia"/>
          <w:sz w:val="28"/>
          <w:szCs w:val="28"/>
        </w:rPr>
        <w:t>格</w:t>
      </w:r>
      <w:r w:rsidR="00D02F1C" w:rsidRPr="00255869">
        <w:rPr>
          <w:rFonts w:ascii="仿宋_GB2312" w:eastAsia="仿宋_GB2312" w:hAnsi="Calibri"/>
          <w:sz w:val="28"/>
          <w:szCs w:val="28"/>
        </w:rPr>
        <w:t>考试合格证明</w:t>
      </w:r>
      <w:r w:rsidR="00D02F1C" w:rsidRPr="00255869">
        <w:rPr>
          <w:rFonts w:ascii="仿宋_GB2312" w:eastAsia="仿宋_GB2312" w:hAnsi="Calibri" w:hint="eastAsia"/>
          <w:sz w:val="28"/>
          <w:szCs w:val="28"/>
        </w:rPr>
        <w:t>或</w:t>
      </w:r>
      <w:r w:rsidR="00EF13A5" w:rsidRPr="00EF13A5">
        <w:rPr>
          <w:rFonts w:ascii="仿宋_GB2312" w:eastAsia="仿宋_GB2312" w:hint="eastAsia"/>
          <w:color w:val="000000"/>
          <w:sz w:val="28"/>
          <w:szCs w:val="28"/>
        </w:rPr>
        <w:t>有效期内的</w:t>
      </w:r>
      <w:r w:rsidR="00EF13A5" w:rsidRPr="00EF13A5">
        <w:rPr>
          <w:rFonts w:ascii="仿宋_GB2312" w:eastAsia="仿宋_GB2312"/>
          <w:color w:val="000000"/>
          <w:sz w:val="28"/>
          <w:szCs w:val="28"/>
        </w:rPr>
        <w:t>师范</w:t>
      </w:r>
      <w:proofErr w:type="gramStart"/>
      <w:r w:rsidR="00EF13A5" w:rsidRPr="00EF13A5">
        <w:rPr>
          <w:rFonts w:ascii="仿宋_GB2312" w:eastAsia="仿宋_GB2312"/>
          <w:color w:val="000000"/>
          <w:sz w:val="28"/>
          <w:szCs w:val="28"/>
        </w:rPr>
        <w:t>生</w:t>
      </w:r>
      <w:r w:rsidR="00EF13A5" w:rsidRPr="00EF13A5">
        <w:rPr>
          <w:rFonts w:ascii="仿宋_GB2312" w:eastAsia="仿宋_GB2312" w:hint="eastAsia"/>
          <w:color w:val="000000"/>
          <w:sz w:val="28"/>
          <w:szCs w:val="28"/>
        </w:rPr>
        <w:t>教师</w:t>
      </w:r>
      <w:proofErr w:type="gramEnd"/>
      <w:r w:rsidR="00EF13A5" w:rsidRPr="00EF13A5">
        <w:rPr>
          <w:rFonts w:ascii="仿宋_GB2312" w:eastAsia="仿宋_GB2312"/>
          <w:color w:val="000000"/>
          <w:sz w:val="28"/>
          <w:szCs w:val="28"/>
        </w:rPr>
        <w:t>职业能力</w:t>
      </w:r>
      <w:r w:rsidR="00EF13A5" w:rsidRPr="00EF13A5">
        <w:rPr>
          <w:rFonts w:ascii="仿宋_GB2312" w:eastAsia="仿宋_GB2312" w:hint="eastAsia"/>
          <w:color w:val="000000"/>
          <w:sz w:val="28"/>
          <w:szCs w:val="28"/>
        </w:rPr>
        <w:t>证书报名应聘</w:t>
      </w:r>
      <w:r w:rsidRPr="00255869">
        <w:rPr>
          <w:rFonts w:ascii="仿宋_GB2312" w:eastAsia="仿宋_GB2312" w:hAnsi="Calibri" w:hint="eastAsia"/>
          <w:sz w:val="28"/>
          <w:szCs w:val="28"/>
        </w:rPr>
        <w:t>，但须于202</w:t>
      </w:r>
      <w:r w:rsidRPr="00255869">
        <w:rPr>
          <w:rFonts w:ascii="仿宋_GB2312" w:eastAsia="仿宋_GB2312" w:hAnsi="Calibri"/>
          <w:sz w:val="28"/>
          <w:szCs w:val="28"/>
        </w:rPr>
        <w:t>3</w:t>
      </w:r>
      <w:r w:rsidRPr="00255869">
        <w:rPr>
          <w:rFonts w:ascii="仿宋_GB2312" w:eastAsia="仿宋_GB2312" w:hAnsi="Calibri" w:hint="eastAsia"/>
          <w:sz w:val="28"/>
          <w:szCs w:val="28"/>
        </w:rPr>
        <w:t>年8月底之前取得</w:t>
      </w:r>
      <w:proofErr w:type="gramStart"/>
      <w:r w:rsidRPr="00255869">
        <w:rPr>
          <w:rFonts w:ascii="仿宋_GB2312" w:eastAsia="仿宋_GB2312" w:hAnsi="Calibri" w:hint="eastAsia"/>
          <w:sz w:val="28"/>
          <w:szCs w:val="28"/>
        </w:rPr>
        <w:t>符合学</w:t>
      </w:r>
      <w:proofErr w:type="gramEnd"/>
      <w:r w:rsidRPr="00255869">
        <w:rPr>
          <w:rFonts w:ascii="仿宋_GB2312" w:eastAsia="仿宋_GB2312" w:hAnsi="Calibri" w:hint="eastAsia"/>
          <w:sz w:val="28"/>
          <w:szCs w:val="28"/>
        </w:rPr>
        <w:t>段要求的教师资格证）。</w:t>
      </w:r>
    </w:p>
    <w:p w14:paraId="4084A58B" w14:textId="77777777" w:rsidR="00AE65D6" w:rsidRDefault="005E2BD8">
      <w:pPr>
        <w:spacing w:line="420" w:lineRule="exact"/>
        <w:ind w:firstLine="560"/>
        <w:rPr>
          <w:rFonts w:ascii="仿宋_GB2312" w:eastAsia="仿宋_GB2312" w:hAnsi="Calibri"/>
          <w:sz w:val="28"/>
          <w:szCs w:val="28"/>
        </w:rPr>
      </w:pPr>
      <w:r>
        <w:rPr>
          <w:rFonts w:ascii="仿宋_GB2312" w:eastAsia="仿宋_GB2312" w:hAnsi="Calibri"/>
          <w:sz w:val="28"/>
          <w:szCs w:val="28"/>
        </w:rPr>
        <w:t>4</w:t>
      </w:r>
      <w:r>
        <w:rPr>
          <w:rFonts w:ascii="仿宋_GB2312" w:eastAsia="仿宋_GB2312" w:hAnsi="Calibri" w:hint="eastAsia"/>
          <w:sz w:val="28"/>
          <w:szCs w:val="28"/>
        </w:rPr>
        <w:t>、有海外留学经历者，学历为国家教育部门认可并有学历鉴定书。</w:t>
      </w:r>
    </w:p>
    <w:p w14:paraId="3BCFA8A0" w14:textId="77777777" w:rsidR="00AE65D6" w:rsidRDefault="005E2BD8">
      <w:pPr>
        <w:spacing w:line="420" w:lineRule="exact"/>
        <w:ind w:firstLine="560"/>
        <w:rPr>
          <w:rFonts w:ascii="仿宋_GB2312" w:eastAsia="仿宋_GB2312"/>
          <w:sz w:val="28"/>
          <w:szCs w:val="28"/>
        </w:rPr>
      </w:pPr>
      <w:r>
        <w:rPr>
          <w:rFonts w:ascii="仿宋_GB2312" w:eastAsia="仿宋_GB2312" w:hint="eastAsia"/>
          <w:sz w:val="28"/>
          <w:szCs w:val="28"/>
        </w:rPr>
        <w:t>5、具备国民教育系列研究生及以上学历，且能取得相应学历的学位者优先。</w:t>
      </w:r>
    </w:p>
    <w:p w14:paraId="2884E7E1" w14:textId="77777777" w:rsidR="00AE65D6" w:rsidRDefault="005E2BD8">
      <w:pPr>
        <w:spacing w:line="420" w:lineRule="exact"/>
        <w:ind w:firstLine="560"/>
        <w:rPr>
          <w:rFonts w:ascii="仿宋_GB2312" w:eastAsia="仿宋_GB2312"/>
          <w:sz w:val="28"/>
          <w:szCs w:val="28"/>
        </w:rPr>
      </w:pPr>
      <w:r>
        <w:rPr>
          <w:rFonts w:ascii="仿宋_GB2312" w:eastAsia="仿宋_GB2312" w:hint="eastAsia"/>
          <w:sz w:val="28"/>
          <w:szCs w:val="28"/>
        </w:rPr>
        <w:t>6、应聘语文和学前教育、学前保健学科者普通话水平必须达到二级甲等及以上水平，其他学科达到二级乙等及以上水平。</w:t>
      </w:r>
    </w:p>
    <w:p w14:paraId="0DC06FD8" w14:textId="77777777" w:rsidR="00AE65D6" w:rsidRDefault="005E2BD8">
      <w:pPr>
        <w:spacing w:line="420" w:lineRule="exact"/>
        <w:ind w:firstLine="562"/>
        <w:rPr>
          <w:rFonts w:ascii="仿宋_GB2312" w:eastAsia="仿宋_GB2312" w:hAnsi="Calibri"/>
          <w:sz w:val="28"/>
          <w:szCs w:val="28"/>
        </w:rPr>
      </w:pPr>
      <w:r>
        <w:rPr>
          <w:rFonts w:ascii="仿宋_GB2312" w:eastAsia="仿宋_GB2312" w:hAnsi="ˎ̥" w:cs="宋体" w:hint="eastAsia"/>
          <w:color w:val="000000"/>
          <w:kern w:val="0"/>
          <w:sz w:val="28"/>
          <w:szCs w:val="28"/>
        </w:rPr>
        <w:t>（二）</w:t>
      </w:r>
      <w:r>
        <w:rPr>
          <w:rFonts w:ascii="仿宋_GB2312" w:eastAsia="仿宋_GB2312" w:hAnsi="Calibri" w:hint="eastAsia"/>
          <w:sz w:val="28"/>
          <w:szCs w:val="28"/>
        </w:rPr>
        <w:t>中小学、幼儿园单位招聘条件：</w:t>
      </w:r>
      <w:proofErr w:type="gramStart"/>
      <w:r>
        <w:rPr>
          <w:rFonts w:ascii="仿宋_GB2312" w:eastAsia="仿宋_GB2312" w:hAnsi="Calibri" w:hint="eastAsia"/>
          <w:sz w:val="28"/>
          <w:szCs w:val="28"/>
        </w:rPr>
        <w:t>见相关</w:t>
      </w:r>
      <w:proofErr w:type="gramEnd"/>
      <w:r>
        <w:rPr>
          <w:rFonts w:ascii="仿宋_GB2312" w:eastAsia="仿宋_GB2312" w:hAnsi="Calibri" w:hint="eastAsia"/>
          <w:sz w:val="28"/>
          <w:szCs w:val="28"/>
        </w:rPr>
        <w:t>网站及各学校、幼儿园网站。</w:t>
      </w:r>
    </w:p>
    <w:p w14:paraId="2A8F616D" w14:textId="77777777" w:rsidR="00AE65D6" w:rsidRDefault="005E2BD8">
      <w:pPr>
        <w:spacing w:line="420" w:lineRule="exact"/>
        <w:ind w:firstLine="562"/>
        <w:rPr>
          <w:rFonts w:ascii="仿宋_GB2312" w:eastAsia="仿宋_GB2312" w:hAnsi="Calibri"/>
          <w:sz w:val="28"/>
          <w:szCs w:val="28"/>
        </w:rPr>
      </w:pPr>
      <w:r>
        <w:rPr>
          <w:rFonts w:ascii="仿宋_GB2312" w:eastAsia="仿宋_GB2312" w:hAnsi="Calibri" w:hint="eastAsia"/>
          <w:sz w:val="28"/>
          <w:szCs w:val="28"/>
        </w:rPr>
        <w:t>（三）上海行健职业学院、上海市静安区业余大学招聘条件</w:t>
      </w:r>
      <w:proofErr w:type="gramStart"/>
      <w:r>
        <w:rPr>
          <w:rFonts w:ascii="仿宋_GB2312" w:eastAsia="仿宋_GB2312" w:hAnsi="Calibri" w:hint="eastAsia"/>
          <w:sz w:val="28"/>
          <w:szCs w:val="28"/>
        </w:rPr>
        <w:t>见相关</w:t>
      </w:r>
      <w:proofErr w:type="gramEnd"/>
      <w:r>
        <w:rPr>
          <w:rFonts w:ascii="仿宋_GB2312" w:eastAsia="仿宋_GB2312" w:hAnsi="Calibri" w:hint="eastAsia"/>
          <w:sz w:val="28"/>
          <w:szCs w:val="28"/>
        </w:rPr>
        <w:t>网站及学校网站。</w:t>
      </w:r>
    </w:p>
    <w:p w14:paraId="59994FAA" w14:textId="77777777" w:rsidR="00AE65D6" w:rsidRDefault="005E2BD8">
      <w:pPr>
        <w:widowControl/>
        <w:spacing w:line="420" w:lineRule="exact"/>
        <w:ind w:firstLineChars="200" w:firstLine="560"/>
        <w:jc w:val="left"/>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三、报名时间、方式：</w:t>
      </w:r>
    </w:p>
    <w:p w14:paraId="69920805" w14:textId="349568C4" w:rsidR="00AE65D6" w:rsidRDefault="005E2BD8">
      <w:pPr>
        <w:spacing w:line="420" w:lineRule="exact"/>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1、报名时间：</w:t>
      </w:r>
      <w:r>
        <w:rPr>
          <w:rFonts w:ascii="仿宋_GB2312" w:eastAsia="仿宋_GB2312" w:hAnsi="宋体" w:hint="eastAsia"/>
          <w:sz w:val="28"/>
          <w:szCs w:val="28"/>
        </w:rPr>
        <w:t>202</w:t>
      </w:r>
      <w:r w:rsidR="00D02F1C">
        <w:rPr>
          <w:rFonts w:ascii="仿宋_GB2312" w:eastAsia="仿宋_GB2312" w:hAnsi="宋体"/>
          <w:sz w:val="28"/>
          <w:szCs w:val="28"/>
        </w:rPr>
        <w:t>3</w:t>
      </w:r>
      <w:r>
        <w:rPr>
          <w:rFonts w:ascii="仿宋_GB2312" w:eastAsia="仿宋_GB2312" w:hAnsi="宋体" w:hint="eastAsia"/>
          <w:sz w:val="28"/>
          <w:szCs w:val="28"/>
        </w:rPr>
        <w:t>年</w:t>
      </w:r>
      <w:r w:rsidR="004B3B57">
        <w:rPr>
          <w:rFonts w:ascii="仿宋_GB2312" w:eastAsia="仿宋_GB2312" w:hAnsi="宋体" w:hint="eastAsia"/>
          <w:sz w:val="28"/>
          <w:szCs w:val="28"/>
        </w:rPr>
        <w:t>6</w:t>
      </w:r>
      <w:r>
        <w:rPr>
          <w:rFonts w:ascii="仿宋_GB2312" w:eastAsia="仿宋_GB2312" w:hAnsi="宋体" w:hint="eastAsia"/>
          <w:sz w:val="28"/>
          <w:szCs w:val="28"/>
        </w:rPr>
        <w:t>月</w:t>
      </w:r>
      <w:r w:rsidR="004B3B57">
        <w:rPr>
          <w:rFonts w:ascii="仿宋_GB2312" w:eastAsia="仿宋_GB2312" w:hAnsi="宋体" w:hint="eastAsia"/>
          <w:sz w:val="28"/>
          <w:szCs w:val="28"/>
        </w:rPr>
        <w:t>14</w:t>
      </w:r>
      <w:r>
        <w:rPr>
          <w:rFonts w:ascii="仿宋_GB2312" w:eastAsia="仿宋_GB2312" w:hAnsi="宋体" w:hint="eastAsia"/>
          <w:sz w:val="28"/>
          <w:szCs w:val="28"/>
        </w:rPr>
        <w:t>日上午9:00----202</w:t>
      </w:r>
      <w:r w:rsidR="00D02F1C">
        <w:rPr>
          <w:rFonts w:ascii="仿宋_GB2312" w:eastAsia="仿宋_GB2312" w:hAnsi="宋体"/>
          <w:sz w:val="28"/>
          <w:szCs w:val="28"/>
        </w:rPr>
        <w:t>3</w:t>
      </w:r>
      <w:r>
        <w:rPr>
          <w:rFonts w:ascii="仿宋_GB2312" w:eastAsia="仿宋_GB2312" w:hAnsi="宋体" w:hint="eastAsia"/>
          <w:sz w:val="28"/>
          <w:szCs w:val="28"/>
        </w:rPr>
        <w:t>年</w:t>
      </w:r>
      <w:r w:rsidR="004B3B57">
        <w:rPr>
          <w:rFonts w:ascii="仿宋_GB2312" w:eastAsia="仿宋_GB2312" w:hAnsi="宋体"/>
          <w:sz w:val="28"/>
          <w:szCs w:val="28"/>
        </w:rPr>
        <w:t>6</w:t>
      </w:r>
      <w:r>
        <w:rPr>
          <w:rFonts w:ascii="仿宋_GB2312" w:eastAsia="仿宋_GB2312" w:hAnsi="宋体" w:hint="eastAsia"/>
          <w:sz w:val="28"/>
          <w:szCs w:val="28"/>
        </w:rPr>
        <w:t>月</w:t>
      </w:r>
      <w:r w:rsidR="004B3B57">
        <w:rPr>
          <w:rFonts w:ascii="仿宋_GB2312" w:eastAsia="仿宋_GB2312" w:hAnsi="宋体"/>
          <w:sz w:val="28"/>
          <w:szCs w:val="28"/>
        </w:rPr>
        <w:t>19</w:t>
      </w:r>
      <w:r>
        <w:rPr>
          <w:rFonts w:ascii="仿宋_GB2312" w:eastAsia="仿宋_GB2312" w:hAnsi="宋体" w:hint="eastAsia"/>
          <w:sz w:val="28"/>
          <w:szCs w:val="28"/>
        </w:rPr>
        <w:t>日中午11:00之前（第</w:t>
      </w:r>
      <w:r w:rsidR="00D87A78">
        <w:rPr>
          <w:rFonts w:ascii="仿宋_GB2312" w:eastAsia="仿宋_GB2312" w:hAnsi="宋体" w:hint="eastAsia"/>
          <w:sz w:val="28"/>
          <w:szCs w:val="28"/>
        </w:rPr>
        <w:t>三</w:t>
      </w:r>
      <w:r>
        <w:rPr>
          <w:rFonts w:ascii="仿宋_GB2312" w:eastAsia="仿宋_GB2312" w:hAnsi="宋体" w:hint="eastAsia"/>
          <w:sz w:val="28"/>
          <w:szCs w:val="28"/>
        </w:rPr>
        <w:t>批）。</w:t>
      </w:r>
    </w:p>
    <w:p w14:paraId="224A8ACC" w14:textId="77777777" w:rsidR="00AE65D6" w:rsidRDefault="005E2BD8">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2、报名方式：</w:t>
      </w:r>
    </w:p>
    <w:p w14:paraId="20BB8BED" w14:textId="77777777" w:rsidR="00AE65D6" w:rsidRDefault="005E2BD8">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（1）相关信息发布在“静安门户网站”（https://</w:t>
      </w:r>
      <w:proofErr w:type="spellStart"/>
      <w:r>
        <w:rPr>
          <w:rFonts w:ascii="仿宋_GB2312" w:eastAsia="仿宋_GB2312" w:hAnsi="ˎ̥" w:cs="宋体" w:hint="eastAsia"/>
          <w:color w:val="000000"/>
          <w:kern w:val="0"/>
          <w:sz w:val="28"/>
          <w:szCs w:val="28"/>
        </w:rPr>
        <w:t>www.jingan.gov.cn</w:t>
      </w:r>
      <w:proofErr w:type="spellEnd"/>
      <w:r>
        <w:rPr>
          <w:rFonts w:ascii="仿宋_GB2312" w:eastAsia="仿宋_GB2312" w:hAnsi="ˎ̥" w:cs="宋体" w:hint="eastAsia"/>
          <w:color w:val="000000"/>
          <w:kern w:val="0"/>
          <w:sz w:val="28"/>
          <w:szCs w:val="28"/>
        </w:rPr>
        <w:t>/）上。</w:t>
      </w:r>
    </w:p>
    <w:p w14:paraId="55F3D871" w14:textId="77777777" w:rsidR="00AE65D6" w:rsidRDefault="005E2BD8">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lastRenderedPageBreak/>
        <w:t>（2）通过区教育人才服务中心网站（http://</w:t>
      </w:r>
      <w:proofErr w:type="spellStart"/>
      <w:r>
        <w:rPr>
          <w:rFonts w:ascii="仿宋_GB2312" w:eastAsia="仿宋_GB2312" w:hAnsi="ˎ̥" w:cs="宋体" w:hint="eastAsia"/>
          <w:color w:val="000000"/>
          <w:kern w:val="0"/>
          <w:sz w:val="28"/>
          <w:szCs w:val="28"/>
        </w:rPr>
        <w:t>www.jajyrc.edu.sh.cn</w:t>
      </w:r>
      <w:proofErr w:type="spellEnd"/>
      <w:r>
        <w:rPr>
          <w:rFonts w:ascii="仿宋_GB2312" w:eastAsia="仿宋_GB2312" w:hAnsi="ˎ̥" w:cs="宋体" w:hint="eastAsia"/>
          <w:color w:val="000000"/>
          <w:kern w:val="0"/>
          <w:sz w:val="28"/>
          <w:szCs w:val="28"/>
        </w:rPr>
        <w:t>/），各学校网站查看招聘岗位、报名联系方式等信息。</w:t>
      </w:r>
    </w:p>
    <w:p w14:paraId="06C33C9F" w14:textId="77777777" w:rsidR="00AE65D6" w:rsidRDefault="005E2BD8">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（3）直接与学校电话联系。</w:t>
      </w:r>
    </w:p>
    <w:p w14:paraId="0AF963E0" w14:textId="77777777" w:rsidR="00AE65D6" w:rsidRDefault="005E2BD8">
      <w:pPr>
        <w:widowControl/>
        <w:spacing w:line="420" w:lineRule="exact"/>
        <w:ind w:firstLineChars="200" w:firstLine="560"/>
        <w:jc w:val="left"/>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四、考试方法和内容</w:t>
      </w:r>
    </w:p>
    <w:p w14:paraId="1C794020" w14:textId="77777777" w:rsidR="00AE65D6" w:rsidRDefault="005E2BD8">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用人单位择优组织应聘教师综合考评后向区教育人才服务中心上报合格人员个人信息及面试评价表。静安区教育人才服务中心组织学科组专家对应聘教师进行综合评价，综合评价分为笔试和面试，具体时间、地点以用人单位通知应聘教师为准。</w:t>
      </w:r>
    </w:p>
    <w:p w14:paraId="729DC47E" w14:textId="77777777" w:rsidR="00AE65D6" w:rsidRDefault="005E2BD8">
      <w:pPr>
        <w:widowControl/>
        <w:spacing w:line="420" w:lineRule="exact"/>
        <w:ind w:firstLineChars="200" w:firstLine="560"/>
        <w:jc w:val="left"/>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五、其他事宜</w:t>
      </w:r>
    </w:p>
    <w:p w14:paraId="298810CF" w14:textId="77777777" w:rsidR="00AE65D6" w:rsidRDefault="005E2BD8">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拟聘用教师需进行心理测试。体检、考察工作参照公务员录用标准和要求执行。拟聘用人员名单在“静安门户网站”公示7天，同时公布监督（举报）电话，接受社会监督。</w:t>
      </w:r>
    </w:p>
    <w:p w14:paraId="63F99290" w14:textId="77777777" w:rsidR="00A77068" w:rsidRDefault="00A77068">
      <w:pPr>
        <w:widowControl/>
        <w:spacing w:line="420" w:lineRule="exact"/>
        <w:ind w:firstLineChars="200" w:firstLine="560"/>
        <w:jc w:val="left"/>
        <w:rPr>
          <w:rFonts w:ascii="仿宋_GB2312" w:eastAsia="仿宋_GB2312" w:hAnsi="ˎ̥" w:cs="宋体"/>
          <w:color w:val="000000"/>
          <w:kern w:val="0"/>
          <w:sz w:val="28"/>
          <w:szCs w:val="28"/>
        </w:rPr>
      </w:pPr>
      <w:r w:rsidRPr="00A77068">
        <w:rPr>
          <w:rFonts w:ascii="仿宋_GB2312" w:eastAsia="仿宋_GB2312" w:hAnsi="ˎ̥" w:cs="宋体" w:hint="eastAsia"/>
          <w:color w:val="000000"/>
          <w:kern w:val="0"/>
          <w:sz w:val="28"/>
          <w:szCs w:val="28"/>
        </w:rPr>
        <w:t>为保障广大考生和考试工作人员健康安全，将根据有关防控要求，结合考试工作实际，采取必要的措施。请考生及时关注报名系统考试健康防护有关要求，按照规定做好个人防护，遵守考试现场管理，以免影响正常参加考试。</w:t>
      </w:r>
    </w:p>
    <w:p w14:paraId="78789572" w14:textId="77777777" w:rsidR="00AE65D6" w:rsidRDefault="00A77068">
      <w:pPr>
        <w:widowControl/>
        <w:spacing w:line="420" w:lineRule="exact"/>
        <w:ind w:firstLineChars="200" w:firstLine="560"/>
        <w:jc w:val="left"/>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六</w:t>
      </w:r>
      <w:r w:rsidR="005E2BD8">
        <w:rPr>
          <w:rFonts w:ascii="微软雅黑" w:eastAsia="微软雅黑" w:hAnsi="微软雅黑" w:cs="宋体" w:hint="eastAsia"/>
          <w:b/>
          <w:color w:val="000000"/>
          <w:kern w:val="0"/>
          <w:sz w:val="28"/>
          <w:szCs w:val="28"/>
        </w:rPr>
        <w:t>、招聘程序</w:t>
      </w:r>
    </w:p>
    <w:p w14:paraId="450A2F46" w14:textId="77777777" w:rsidR="00AE65D6" w:rsidRDefault="005E2BD8">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见附件。</w:t>
      </w:r>
    </w:p>
    <w:p w14:paraId="32C469D2" w14:textId="77777777" w:rsidR="00AE65D6" w:rsidRDefault="00A77068">
      <w:pPr>
        <w:widowControl/>
        <w:spacing w:line="420" w:lineRule="exact"/>
        <w:ind w:firstLineChars="200" w:firstLine="560"/>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七</w:t>
      </w:r>
      <w:r w:rsidR="005E2BD8">
        <w:rPr>
          <w:rFonts w:ascii="微软雅黑" w:eastAsia="微软雅黑" w:hAnsi="微软雅黑" w:cs="宋体" w:hint="eastAsia"/>
          <w:b/>
          <w:color w:val="000000"/>
          <w:kern w:val="0"/>
          <w:sz w:val="28"/>
          <w:szCs w:val="28"/>
        </w:rPr>
        <w:t>、202</w:t>
      </w:r>
      <w:r w:rsidR="005E2BD8">
        <w:rPr>
          <w:rFonts w:ascii="微软雅黑" w:eastAsia="微软雅黑" w:hAnsi="微软雅黑" w:cs="宋体"/>
          <w:b/>
          <w:color w:val="000000"/>
          <w:kern w:val="0"/>
          <w:sz w:val="28"/>
          <w:szCs w:val="28"/>
        </w:rPr>
        <w:t>3</w:t>
      </w:r>
      <w:r w:rsidR="005E2BD8">
        <w:rPr>
          <w:rFonts w:ascii="微软雅黑" w:eastAsia="微软雅黑" w:hAnsi="微软雅黑" w:cs="宋体" w:hint="eastAsia"/>
          <w:b/>
          <w:color w:val="000000"/>
          <w:kern w:val="0"/>
          <w:sz w:val="28"/>
          <w:szCs w:val="28"/>
        </w:rPr>
        <w:t>年（第</w:t>
      </w:r>
      <w:r w:rsidR="00D87A78">
        <w:rPr>
          <w:rFonts w:ascii="微软雅黑" w:eastAsia="微软雅黑" w:hAnsi="微软雅黑" w:cs="宋体" w:hint="eastAsia"/>
          <w:b/>
          <w:color w:val="000000"/>
          <w:kern w:val="0"/>
          <w:sz w:val="28"/>
          <w:szCs w:val="28"/>
        </w:rPr>
        <w:t>三</w:t>
      </w:r>
      <w:r w:rsidR="005E2BD8">
        <w:rPr>
          <w:rFonts w:ascii="微软雅黑" w:eastAsia="微软雅黑" w:hAnsi="微软雅黑" w:cs="宋体" w:hint="eastAsia"/>
          <w:b/>
          <w:color w:val="000000"/>
          <w:kern w:val="0"/>
          <w:sz w:val="28"/>
          <w:szCs w:val="28"/>
        </w:rPr>
        <w:t>批）招聘岗位</w:t>
      </w:r>
    </w:p>
    <w:p w14:paraId="341C6B84" w14:textId="7E2FDED6" w:rsidR="00AE65D6" w:rsidRPr="00A77068" w:rsidRDefault="005E2BD8">
      <w:pPr>
        <w:widowControl/>
        <w:snapToGrid w:val="0"/>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区教育系统202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年第</w:t>
      </w:r>
      <w:r w:rsidR="00D87A78">
        <w:rPr>
          <w:rFonts w:ascii="仿宋_GB2312" w:eastAsia="仿宋_GB2312" w:hAnsi="ˎ̥" w:cs="宋体" w:hint="eastAsia"/>
          <w:color w:val="000000"/>
          <w:kern w:val="0"/>
          <w:sz w:val="28"/>
          <w:szCs w:val="28"/>
        </w:rPr>
        <w:t>三</w:t>
      </w:r>
      <w:r>
        <w:rPr>
          <w:rFonts w:ascii="仿宋_GB2312" w:eastAsia="仿宋_GB2312" w:hAnsi="ˎ̥" w:cs="宋体" w:hint="eastAsia"/>
          <w:color w:val="000000"/>
          <w:kern w:val="0"/>
          <w:sz w:val="28"/>
          <w:szCs w:val="28"/>
        </w:rPr>
        <w:t>批教师招聘涉及</w:t>
      </w:r>
      <w:r w:rsidR="00FA50FF">
        <w:rPr>
          <w:rFonts w:ascii="仿宋_GB2312" w:eastAsia="仿宋_GB2312" w:hAnsi="ˎ̥" w:cs="宋体" w:hint="eastAsia"/>
          <w:color w:val="000000"/>
          <w:kern w:val="0"/>
          <w:sz w:val="28"/>
          <w:szCs w:val="28"/>
        </w:rPr>
        <w:t>8</w:t>
      </w:r>
      <w:r w:rsidR="00374D40">
        <w:rPr>
          <w:rFonts w:ascii="仿宋_GB2312" w:eastAsia="仿宋_GB2312" w:hAnsi="ˎ̥" w:cs="宋体" w:hint="eastAsia"/>
          <w:color w:val="000000"/>
          <w:kern w:val="0"/>
          <w:sz w:val="28"/>
          <w:szCs w:val="28"/>
        </w:rPr>
        <w:t>3</w:t>
      </w:r>
      <w:r>
        <w:rPr>
          <w:rFonts w:ascii="仿宋_GB2312" w:eastAsia="仿宋_GB2312" w:hAnsi="ˎ̥" w:cs="宋体" w:hint="eastAsia"/>
          <w:color w:val="000000"/>
          <w:kern w:val="0"/>
          <w:sz w:val="28"/>
          <w:szCs w:val="28"/>
        </w:rPr>
        <w:t>家事业单位，</w:t>
      </w:r>
      <w:r w:rsidR="00FA50FF">
        <w:rPr>
          <w:rFonts w:ascii="仿宋_GB2312" w:eastAsia="仿宋_GB2312" w:hAnsi="ˎ̥" w:cs="宋体" w:hint="eastAsia"/>
          <w:color w:val="000000"/>
          <w:kern w:val="0"/>
          <w:sz w:val="28"/>
          <w:szCs w:val="28"/>
        </w:rPr>
        <w:t>2</w:t>
      </w:r>
      <w:r w:rsidR="00C5198B">
        <w:rPr>
          <w:rFonts w:ascii="仿宋_GB2312" w:eastAsia="仿宋_GB2312" w:hAnsi="ˎ̥" w:cs="宋体"/>
          <w:color w:val="000000"/>
          <w:kern w:val="0"/>
          <w:sz w:val="28"/>
          <w:szCs w:val="28"/>
        </w:rPr>
        <w:t>0</w:t>
      </w:r>
      <w:r w:rsidR="00374D40">
        <w:rPr>
          <w:rFonts w:ascii="仿宋_GB2312" w:eastAsia="仿宋_GB2312" w:hAnsi="ˎ̥" w:cs="宋体" w:hint="eastAsia"/>
          <w:color w:val="000000"/>
          <w:kern w:val="0"/>
          <w:sz w:val="28"/>
          <w:szCs w:val="28"/>
        </w:rPr>
        <w:t>5</w:t>
      </w:r>
      <w:r>
        <w:rPr>
          <w:rFonts w:ascii="仿宋_GB2312" w:eastAsia="仿宋_GB2312" w:hAnsi="ˎ̥" w:cs="宋体" w:hint="eastAsia"/>
          <w:color w:val="000000"/>
          <w:kern w:val="0"/>
          <w:sz w:val="28"/>
          <w:szCs w:val="28"/>
        </w:rPr>
        <w:t>个岗位。</w:t>
      </w:r>
      <w:r w:rsidRPr="00A77068">
        <w:rPr>
          <w:rFonts w:ascii="仿宋_GB2312" w:eastAsia="仿宋_GB2312" w:hAnsi="ˎ̥" w:cs="宋体" w:hint="eastAsia"/>
          <w:color w:val="000000"/>
          <w:kern w:val="0"/>
          <w:sz w:val="28"/>
          <w:szCs w:val="28"/>
        </w:rPr>
        <w:t>（具体岗位见附件及各学校网站）</w:t>
      </w:r>
    </w:p>
    <w:p w14:paraId="415572B5" w14:textId="77777777" w:rsidR="00AE65D6" w:rsidRDefault="005E2BD8">
      <w:pPr>
        <w:widowControl/>
        <w:snapToGrid w:val="0"/>
        <w:spacing w:line="420" w:lineRule="exact"/>
        <w:ind w:right="560"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咨询电话：62882426  向老师</w:t>
      </w:r>
    </w:p>
    <w:p w14:paraId="061E55BC" w14:textId="77777777" w:rsidR="00AE65D6" w:rsidRDefault="005E2BD8">
      <w:pPr>
        <w:widowControl/>
        <w:snapToGrid w:val="0"/>
        <w:spacing w:line="420" w:lineRule="exact"/>
        <w:ind w:right="20"/>
        <w:jc w:val="righ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w:t>
      </w:r>
    </w:p>
    <w:p w14:paraId="54CBC7D1" w14:textId="75C4090E" w:rsidR="00AE65D6" w:rsidRDefault="005E2BD8">
      <w:pPr>
        <w:widowControl/>
        <w:snapToGrid w:val="0"/>
        <w:spacing w:line="420" w:lineRule="exact"/>
        <w:ind w:right="20"/>
        <w:jc w:val="righ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静安区教育局                                     202</w:t>
      </w:r>
      <w:r w:rsidR="00862B46">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年</w:t>
      </w:r>
      <w:r w:rsidR="00D87A78">
        <w:rPr>
          <w:rFonts w:ascii="仿宋_GB2312" w:eastAsia="仿宋_GB2312" w:hAnsi="ˎ̥" w:cs="宋体"/>
          <w:color w:val="000000"/>
          <w:kern w:val="0"/>
          <w:sz w:val="28"/>
          <w:szCs w:val="28"/>
        </w:rPr>
        <w:t>6</w:t>
      </w:r>
      <w:r>
        <w:rPr>
          <w:rFonts w:ascii="仿宋_GB2312" w:eastAsia="仿宋_GB2312" w:hAnsi="ˎ̥" w:cs="宋体" w:hint="eastAsia"/>
          <w:color w:val="000000"/>
          <w:kern w:val="0"/>
          <w:sz w:val="28"/>
          <w:szCs w:val="28"/>
        </w:rPr>
        <w:t>月</w:t>
      </w:r>
      <w:r w:rsidR="00186909">
        <w:rPr>
          <w:rFonts w:ascii="仿宋_GB2312" w:eastAsia="仿宋_GB2312" w:hAnsi="ˎ̥" w:cs="宋体" w:hint="eastAsia"/>
          <w:color w:val="000000"/>
          <w:kern w:val="0"/>
          <w:sz w:val="28"/>
          <w:szCs w:val="28"/>
        </w:rPr>
        <w:t>13</w:t>
      </w:r>
      <w:r>
        <w:rPr>
          <w:rFonts w:ascii="仿宋_GB2312" w:eastAsia="仿宋_GB2312" w:hAnsi="ˎ̥" w:cs="宋体" w:hint="eastAsia"/>
          <w:color w:val="000000"/>
          <w:kern w:val="0"/>
          <w:sz w:val="28"/>
          <w:szCs w:val="28"/>
        </w:rPr>
        <w:t>日</w:t>
      </w:r>
    </w:p>
    <w:p w14:paraId="28BD7172" w14:textId="77777777" w:rsidR="00AE65D6" w:rsidRDefault="005E2BD8">
      <w:pPr>
        <w:widowControl/>
        <w:spacing w:line="420" w:lineRule="exact"/>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附件：1、《202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年静安区公开招聘教师条件（第</w:t>
      </w:r>
      <w:r w:rsidR="00D87A78">
        <w:rPr>
          <w:rFonts w:ascii="仿宋_GB2312" w:eastAsia="仿宋_GB2312" w:hAnsi="ˎ̥" w:cs="宋体" w:hint="eastAsia"/>
          <w:color w:val="000000"/>
          <w:kern w:val="0"/>
          <w:sz w:val="28"/>
          <w:szCs w:val="28"/>
        </w:rPr>
        <w:t>三</w:t>
      </w:r>
      <w:r>
        <w:rPr>
          <w:rFonts w:ascii="仿宋_GB2312" w:eastAsia="仿宋_GB2312" w:hAnsi="ˎ̥" w:cs="宋体" w:hint="eastAsia"/>
          <w:color w:val="000000"/>
          <w:kern w:val="0"/>
          <w:sz w:val="28"/>
          <w:szCs w:val="28"/>
        </w:rPr>
        <w:t>批）》</w:t>
      </w:r>
    </w:p>
    <w:p w14:paraId="06B5F810" w14:textId="77777777" w:rsidR="00AE65D6" w:rsidRDefault="005E2BD8">
      <w:pPr>
        <w:widowControl/>
        <w:spacing w:line="420" w:lineRule="exact"/>
        <w:ind w:left="84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2、《静安区教育系统教师招聘流程》</w:t>
      </w:r>
    </w:p>
    <w:p w14:paraId="0DFA2288" w14:textId="77777777" w:rsidR="00AE65D6" w:rsidRDefault="005E2BD8">
      <w:pPr>
        <w:widowControl/>
        <w:spacing w:line="420" w:lineRule="exact"/>
        <w:ind w:left="84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3、《上海行健职业学院20</w:t>
      </w:r>
      <w:r>
        <w:rPr>
          <w:rFonts w:ascii="仿宋_GB2312" w:eastAsia="仿宋_GB2312" w:hAnsi="ˎ̥" w:cs="宋体"/>
          <w:color w:val="000000"/>
          <w:kern w:val="0"/>
          <w:sz w:val="28"/>
          <w:szCs w:val="28"/>
        </w:rPr>
        <w:t>23</w:t>
      </w:r>
      <w:r>
        <w:rPr>
          <w:rFonts w:ascii="仿宋_GB2312" w:eastAsia="仿宋_GB2312" w:hAnsi="ˎ̥" w:cs="宋体" w:hint="eastAsia"/>
          <w:color w:val="000000"/>
          <w:kern w:val="0"/>
          <w:sz w:val="28"/>
          <w:szCs w:val="28"/>
        </w:rPr>
        <w:t>年教师招聘公告（第</w:t>
      </w:r>
      <w:r w:rsidR="00D87A78">
        <w:rPr>
          <w:rFonts w:ascii="仿宋_GB2312" w:eastAsia="仿宋_GB2312" w:hAnsi="ˎ̥" w:cs="宋体" w:hint="eastAsia"/>
          <w:color w:val="000000"/>
          <w:kern w:val="0"/>
          <w:sz w:val="28"/>
          <w:szCs w:val="28"/>
        </w:rPr>
        <w:t>三</w:t>
      </w:r>
      <w:r>
        <w:rPr>
          <w:rFonts w:ascii="仿宋_GB2312" w:eastAsia="仿宋_GB2312" w:hAnsi="ˎ̥" w:cs="宋体" w:hint="eastAsia"/>
          <w:color w:val="000000"/>
          <w:kern w:val="0"/>
          <w:sz w:val="28"/>
          <w:szCs w:val="28"/>
        </w:rPr>
        <w:t>批）》</w:t>
      </w:r>
    </w:p>
    <w:p w14:paraId="500B6F08" w14:textId="77777777" w:rsidR="00AE65D6" w:rsidRDefault="005E2BD8">
      <w:pPr>
        <w:widowControl/>
        <w:spacing w:line="420" w:lineRule="exact"/>
        <w:ind w:left="84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4、《上海市静安区业余大学20</w:t>
      </w:r>
      <w:r>
        <w:rPr>
          <w:rFonts w:ascii="仿宋_GB2312" w:eastAsia="仿宋_GB2312" w:hAnsi="ˎ̥" w:cs="宋体"/>
          <w:color w:val="000000"/>
          <w:kern w:val="0"/>
          <w:sz w:val="28"/>
          <w:szCs w:val="28"/>
        </w:rPr>
        <w:t>23</w:t>
      </w:r>
      <w:r>
        <w:rPr>
          <w:rFonts w:ascii="仿宋_GB2312" w:eastAsia="仿宋_GB2312" w:hAnsi="ˎ̥" w:cs="宋体" w:hint="eastAsia"/>
          <w:color w:val="000000"/>
          <w:kern w:val="0"/>
          <w:sz w:val="28"/>
          <w:szCs w:val="28"/>
        </w:rPr>
        <w:t>年招聘公告（第</w:t>
      </w:r>
      <w:r w:rsidR="00D87A78">
        <w:rPr>
          <w:rFonts w:ascii="仿宋_GB2312" w:eastAsia="仿宋_GB2312" w:hAnsi="ˎ̥" w:cs="宋体" w:hint="eastAsia"/>
          <w:color w:val="000000"/>
          <w:kern w:val="0"/>
          <w:sz w:val="28"/>
          <w:szCs w:val="28"/>
        </w:rPr>
        <w:t>三</w:t>
      </w:r>
      <w:r>
        <w:rPr>
          <w:rFonts w:ascii="仿宋_GB2312" w:eastAsia="仿宋_GB2312" w:hAnsi="ˎ̥" w:cs="宋体" w:hint="eastAsia"/>
          <w:color w:val="000000"/>
          <w:kern w:val="0"/>
          <w:sz w:val="28"/>
          <w:szCs w:val="28"/>
        </w:rPr>
        <w:t>批）》</w:t>
      </w:r>
    </w:p>
    <w:p w14:paraId="61AF6583" w14:textId="77777777" w:rsidR="00AE65D6" w:rsidRDefault="005E2BD8">
      <w:pPr>
        <w:widowControl/>
        <w:spacing w:line="420" w:lineRule="exact"/>
        <w:ind w:left="84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5、《202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年静安区教育系统教师公开招聘（第</w:t>
      </w:r>
      <w:r w:rsidR="00D87A78">
        <w:rPr>
          <w:rFonts w:ascii="仿宋_GB2312" w:eastAsia="仿宋_GB2312" w:hAnsi="ˎ̥" w:cs="宋体" w:hint="eastAsia"/>
          <w:color w:val="000000"/>
          <w:kern w:val="0"/>
          <w:sz w:val="28"/>
          <w:szCs w:val="28"/>
        </w:rPr>
        <w:t>三</w:t>
      </w:r>
      <w:r>
        <w:rPr>
          <w:rFonts w:ascii="仿宋_GB2312" w:eastAsia="仿宋_GB2312" w:hAnsi="ˎ̥" w:cs="宋体" w:hint="eastAsia"/>
          <w:color w:val="000000"/>
          <w:kern w:val="0"/>
          <w:sz w:val="28"/>
          <w:szCs w:val="28"/>
        </w:rPr>
        <w:t>批）计划》</w:t>
      </w:r>
    </w:p>
    <w:p w14:paraId="20D64A1A" w14:textId="77777777" w:rsidR="00AE65D6" w:rsidRDefault="00AE65D6">
      <w:pPr>
        <w:spacing w:line="460" w:lineRule="exact"/>
        <w:jc w:val="center"/>
        <w:rPr>
          <w:rFonts w:ascii="仿宋_GB2312" w:eastAsia="仿宋_GB2312"/>
          <w:sz w:val="30"/>
          <w:szCs w:val="30"/>
        </w:rPr>
      </w:pPr>
    </w:p>
    <w:p w14:paraId="3367DC89" w14:textId="77777777" w:rsidR="006676AD" w:rsidRDefault="006676AD">
      <w:pPr>
        <w:spacing w:line="460" w:lineRule="exact"/>
        <w:jc w:val="center"/>
        <w:rPr>
          <w:rFonts w:ascii="仿宋_GB2312" w:eastAsia="仿宋_GB2312" w:hint="eastAsia"/>
          <w:sz w:val="30"/>
          <w:szCs w:val="30"/>
        </w:rPr>
      </w:pPr>
    </w:p>
    <w:p w14:paraId="57E5966B" w14:textId="77777777" w:rsidR="00AE65D6" w:rsidRDefault="005E2BD8">
      <w:pPr>
        <w:spacing w:line="460" w:lineRule="exact"/>
        <w:jc w:val="center"/>
        <w:rPr>
          <w:rFonts w:ascii="仿宋_GB2312" w:eastAsia="仿宋_GB2312"/>
          <w:sz w:val="30"/>
          <w:szCs w:val="30"/>
        </w:rPr>
      </w:pPr>
      <w:r>
        <w:rPr>
          <w:rFonts w:ascii="仿宋_GB2312" w:eastAsia="仿宋_GB2312" w:hint="eastAsia"/>
          <w:sz w:val="30"/>
          <w:szCs w:val="30"/>
        </w:rPr>
        <w:lastRenderedPageBreak/>
        <w:t>202</w:t>
      </w:r>
      <w:r>
        <w:rPr>
          <w:rFonts w:ascii="仿宋_GB2312" w:eastAsia="仿宋_GB2312"/>
          <w:sz w:val="30"/>
          <w:szCs w:val="30"/>
        </w:rPr>
        <w:t>3</w:t>
      </w:r>
      <w:r>
        <w:rPr>
          <w:rFonts w:ascii="仿宋_GB2312" w:eastAsia="仿宋_GB2312" w:hint="eastAsia"/>
          <w:sz w:val="30"/>
          <w:szCs w:val="30"/>
        </w:rPr>
        <w:t>年静安区公开招聘教师条件（第</w:t>
      </w:r>
      <w:r w:rsidR="00D87A78">
        <w:rPr>
          <w:rFonts w:ascii="仿宋_GB2312" w:eastAsia="仿宋_GB2312" w:hint="eastAsia"/>
          <w:sz w:val="30"/>
          <w:szCs w:val="30"/>
        </w:rPr>
        <w:t>三</w:t>
      </w:r>
      <w:r>
        <w:rPr>
          <w:rFonts w:ascii="仿宋_GB2312" w:eastAsia="仿宋_GB2312" w:hint="eastAsia"/>
          <w:sz w:val="30"/>
          <w:szCs w:val="30"/>
        </w:rPr>
        <w:t>批）</w:t>
      </w:r>
    </w:p>
    <w:p w14:paraId="1DC871F2" w14:textId="77777777" w:rsidR="00AE65D6" w:rsidRDefault="005E2BD8">
      <w:pPr>
        <w:spacing w:line="460" w:lineRule="exact"/>
        <w:rPr>
          <w:rFonts w:ascii="仿宋_GB2312" w:eastAsia="仿宋_GB2312"/>
          <w:b/>
          <w:bCs/>
          <w:sz w:val="28"/>
          <w:szCs w:val="28"/>
        </w:rPr>
      </w:pPr>
      <w:r>
        <w:rPr>
          <w:rFonts w:ascii="仿宋_GB2312" w:eastAsia="仿宋_GB2312" w:hint="eastAsia"/>
          <w:b/>
          <w:bCs/>
          <w:sz w:val="28"/>
          <w:szCs w:val="28"/>
        </w:rPr>
        <w:t>一、基本条件：</w:t>
      </w:r>
    </w:p>
    <w:p w14:paraId="2DC81A0C" w14:textId="77777777" w:rsidR="00AE65D6" w:rsidRDefault="005E2BD8">
      <w:pPr>
        <w:spacing w:line="460" w:lineRule="exact"/>
        <w:rPr>
          <w:rFonts w:ascii="仿宋_GB2312" w:eastAsia="仿宋_GB2312" w:hAnsi="Calibri"/>
          <w:sz w:val="28"/>
          <w:szCs w:val="28"/>
        </w:rPr>
      </w:pPr>
      <w:r>
        <w:rPr>
          <w:rFonts w:ascii="仿宋_GB2312" w:eastAsia="仿宋_GB2312" w:hAnsi="Calibri" w:hint="eastAsia"/>
          <w:sz w:val="28"/>
          <w:szCs w:val="28"/>
        </w:rPr>
        <w:t>1、遵守中华人民共和国宪法和法律。</w:t>
      </w:r>
    </w:p>
    <w:p w14:paraId="709BFC9F" w14:textId="77777777" w:rsidR="00AE65D6" w:rsidRDefault="005E2BD8">
      <w:pPr>
        <w:spacing w:line="460" w:lineRule="exact"/>
        <w:rPr>
          <w:rFonts w:ascii="仿宋_GB2312" w:eastAsia="仿宋_GB2312" w:hAnsi="Calibri"/>
          <w:sz w:val="28"/>
          <w:szCs w:val="28"/>
        </w:rPr>
      </w:pPr>
      <w:r>
        <w:rPr>
          <w:rFonts w:ascii="仿宋_GB2312" w:eastAsia="仿宋_GB2312" w:hAnsi="Calibri"/>
          <w:sz w:val="28"/>
          <w:szCs w:val="28"/>
        </w:rPr>
        <w:t>2</w:t>
      </w:r>
      <w:r>
        <w:rPr>
          <w:rFonts w:ascii="仿宋_GB2312" w:eastAsia="仿宋_GB2312" w:hAnsi="Calibri" w:hint="eastAsia"/>
          <w:sz w:val="28"/>
          <w:szCs w:val="28"/>
        </w:rPr>
        <w:t>、具有良好的品行和正常履行职责的身体条件。</w:t>
      </w:r>
    </w:p>
    <w:p w14:paraId="2B375DCB" w14:textId="769D7721" w:rsidR="00AE65D6" w:rsidRDefault="005E2BD8">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、持有与岗位匹配的教师资格证</w:t>
      </w:r>
      <w:r w:rsidRPr="00BE3496">
        <w:rPr>
          <w:rFonts w:ascii="仿宋_GB2312" w:eastAsia="仿宋_GB2312" w:hAnsi="Calibri" w:hint="eastAsia"/>
          <w:sz w:val="28"/>
          <w:szCs w:val="28"/>
        </w:rPr>
        <w:t>（未持有教师资格证的202</w:t>
      </w:r>
      <w:r w:rsidRPr="00BE3496">
        <w:rPr>
          <w:rFonts w:ascii="仿宋_GB2312" w:eastAsia="仿宋_GB2312" w:hAnsi="Calibri"/>
          <w:sz w:val="28"/>
          <w:szCs w:val="28"/>
        </w:rPr>
        <w:t>3</w:t>
      </w:r>
      <w:r w:rsidRPr="00BE3496">
        <w:rPr>
          <w:rFonts w:ascii="仿宋_GB2312" w:eastAsia="仿宋_GB2312" w:hAnsi="Calibri" w:hint="eastAsia"/>
          <w:sz w:val="28"/>
          <w:szCs w:val="28"/>
        </w:rPr>
        <w:t>届大学应届毕业生可凭在有效期内的教师资格考试合格证明或</w:t>
      </w:r>
      <w:r w:rsidR="00EF13A5" w:rsidRPr="00EF13A5">
        <w:rPr>
          <w:rFonts w:ascii="仿宋_GB2312" w:eastAsia="仿宋_GB2312" w:hint="eastAsia"/>
          <w:color w:val="000000"/>
          <w:sz w:val="28"/>
          <w:szCs w:val="28"/>
        </w:rPr>
        <w:t>有效期内的</w:t>
      </w:r>
      <w:r w:rsidR="00EF13A5" w:rsidRPr="00EF13A5">
        <w:rPr>
          <w:rFonts w:ascii="仿宋_GB2312" w:eastAsia="仿宋_GB2312"/>
          <w:color w:val="000000"/>
          <w:sz w:val="28"/>
          <w:szCs w:val="28"/>
        </w:rPr>
        <w:t>师范</w:t>
      </w:r>
      <w:proofErr w:type="gramStart"/>
      <w:r w:rsidR="00EF13A5" w:rsidRPr="00EF13A5">
        <w:rPr>
          <w:rFonts w:ascii="仿宋_GB2312" w:eastAsia="仿宋_GB2312"/>
          <w:color w:val="000000"/>
          <w:sz w:val="28"/>
          <w:szCs w:val="28"/>
        </w:rPr>
        <w:t>生</w:t>
      </w:r>
      <w:r w:rsidR="00EF13A5" w:rsidRPr="00EF13A5">
        <w:rPr>
          <w:rFonts w:ascii="仿宋_GB2312" w:eastAsia="仿宋_GB2312" w:hint="eastAsia"/>
          <w:color w:val="000000"/>
          <w:sz w:val="28"/>
          <w:szCs w:val="28"/>
        </w:rPr>
        <w:t>教师</w:t>
      </w:r>
      <w:proofErr w:type="gramEnd"/>
      <w:r w:rsidR="00EF13A5" w:rsidRPr="00EF13A5">
        <w:rPr>
          <w:rFonts w:ascii="仿宋_GB2312" w:eastAsia="仿宋_GB2312"/>
          <w:color w:val="000000"/>
          <w:sz w:val="28"/>
          <w:szCs w:val="28"/>
        </w:rPr>
        <w:t>职业能力</w:t>
      </w:r>
      <w:r w:rsidR="00EF13A5" w:rsidRPr="00EF13A5">
        <w:rPr>
          <w:rFonts w:ascii="仿宋_GB2312" w:eastAsia="仿宋_GB2312" w:hint="eastAsia"/>
          <w:color w:val="000000"/>
          <w:sz w:val="28"/>
          <w:szCs w:val="28"/>
        </w:rPr>
        <w:t>证书报名应聘</w:t>
      </w:r>
      <w:r w:rsidRPr="00BE3496">
        <w:rPr>
          <w:rFonts w:ascii="仿宋_GB2312" w:eastAsia="仿宋_GB2312" w:hAnsi="Calibri" w:hint="eastAsia"/>
          <w:sz w:val="28"/>
          <w:szCs w:val="28"/>
        </w:rPr>
        <w:t>，但须于202</w:t>
      </w:r>
      <w:r w:rsidRPr="00BE3496">
        <w:rPr>
          <w:rFonts w:ascii="仿宋_GB2312" w:eastAsia="仿宋_GB2312" w:hAnsi="Calibri"/>
          <w:sz w:val="28"/>
          <w:szCs w:val="28"/>
        </w:rPr>
        <w:t>3</w:t>
      </w:r>
      <w:r w:rsidRPr="00BE3496">
        <w:rPr>
          <w:rFonts w:ascii="仿宋_GB2312" w:eastAsia="仿宋_GB2312" w:hAnsi="Calibri" w:hint="eastAsia"/>
          <w:sz w:val="28"/>
          <w:szCs w:val="28"/>
        </w:rPr>
        <w:t>年8月底之前取得</w:t>
      </w:r>
      <w:proofErr w:type="gramStart"/>
      <w:r w:rsidRPr="00BE3496">
        <w:rPr>
          <w:rFonts w:ascii="仿宋_GB2312" w:eastAsia="仿宋_GB2312" w:hAnsi="Calibri" w:hint="eastAsia"/>
          <w:sz w:val="28"/>
          <w:szCs w:val="28"/>
        </w:rPr>
        <w:t>符合学</w:t>
      </w:r>
      <w:proofErr w:type="gramEnd"/>
      <w:r w:rsidRPr="00BE3496">
        <w:rPr>
          <w:rFonts w:ascii="仿宋_GB2312" w:eastAsia="仿宋_GB2312" w:hAnsi="Calibri" w:hint="eastAsia"/>
          <w:sz w:val="28"/>
          <w:szCs w:val="28"/>
        </w:rPr>
        <w:t>段要求的教师资格证）。</w:t>
      </w:r>
    </w:p>
    <w:p w14:paraId="0615FC4E"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4、有海外留学经历者，学历为国家教育部门认可并有学历鉴定书。</w:t>
      </w:r>
    </w:p>
    <w:p w14:paraId="147D01B9"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5、具备国民教育系列研究生及以上学历，且能取得相应学历的学位者优先。</w:t>
      </w:r>
    </w:p>
    <w:p w14:paraId="1AB7D154"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6、应聘语文和学前教育、学前保健学科者普通话水平必须达到二级甲等及以上水平，其他学科达到二级乙等及以上水平。</w:t>
      </w:r>
    </w:p>
    <w:p w14:paraId="18E6430F" w14:textId="77777777" w:rsidR="00AE65D6" w:rsidRDefault="005E2BD8">
      <w:pPr>
        <w:spacing w:line="440" w:lineRule="exact"/>
        <w:rPr>
          <w:rFonts w:ascii="仿宋_GB2312" w:eastAsia="仿宋_GB2312"/>
          <w:b/>
          <w:bCs/>
          <w:sz w:val="28"/>
          <w:szCs w:val="28"/>
        </w:rPr>
      </w:pPr>
      <w:r>
        <w:rPr>
          <w:rFonts w:ascii="仿宋_GB2312" w:eastAsia="仿宋_GB2312" w:hint="eastAsia"/>
          <w:b/>
          <w:bCs/>
          <w:sz w:val="28"/>
          <w:szCs w:val="28"/>
        </w:rPr>
        <w:t>二、中小学单位具体招聘条件：</w:t>
      </w:r>
    </w:p>
    <w:p w14:paraId="54A74B1F"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w:t>
      </w:r>
      <w:r>
        <w:rPr>
          <w:rFonts w:ascii="仿宋_GB2312" w:eastAsia="仿宋_GB2312" w:hint="eastAsia"/>
          <w:sz w:val="28"/>
          <w:szCs w:val="28"/>
        </w:rPr>
        <w:t>：</w:t>
      </w:r>
    </w:p>
    <w:p w14:paraId="30F9D8B4"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具备国民教育系列本科及以上学历且能取得相应学历的学位。</w:t>
      </w:r>
    </w:p>
    <w:p w14:paraId="7BFB2F34"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年7月1日至202</w:t>
      </w:r>
      <w:r>
        <w:rPr>
          <w:rFonts w:ascii="仿宋_GB2312" w:eastAsia="仿宋_GB2312"/>
          <w:sz w:val="28"/>
          <w:szCs w:val="28"/>
        </w:rPr>
        <w:t>3</w:t>
      </w:r>
      <w:r>
        <w:rPr>
          <w:rFonts w:ascii="仿宋_GB2312" w:eastAsia="仿宋_GB2312" w:hint="eastAsia"/>
          <w:sz w:val="28"/>
          <w:szCs w:val="28"/>
        </w:rPr>
        <w:t>年6月30日取得学历的海外留学经历者视作为</w:t>
      </w: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w:t>
      </w:r>
      <w:r>
        <w:rPr>
          <w:rFonts w:ascii="仿宋_GB2312" w:eastAsia="仿宋_GB2312" w:hint="eastAsia"/>
          <w:sz w:val="28"/>
          <w:szCs w:val="28"/>
        </w:rPr>
        <w:t>。</w:t>
      </w:r>
    </w:p>
    <w:p w14:paraId="6E4ED879"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2、本市在职教师：</w:t>
      </w:r>
    </w:p>
    <w:p w14:paraId="61D37A17"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3</w:t>
      </w:r>
      <w:r>
        <w:rPr>
          <w:rFonts w:ascii="仿宋_GB2312" w:eastAsia="仿宋_GB2312" w:hint="eastAsia"/>
          <w:sz w:val="28"/>
          <w:szCs w:val="28"/>
        </w:rPr>
        <w:t>年12月31日。</w:t>
      </w:r>
    </w:p>
    <w:p w14:paraId="08FF9FFF"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②具备国民教育系列本科及以上学历。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w:t>
      </w:r>
      <w:r>
        <w:rPr>
          <w:rFonts w:ascii="仿宋_GB2312" w:eastAsia="仿宋_GB2312"/>
          <w:sz w:val="28"/>
          <w:szCs w:val="28"/>
        </w:rPr>
        <w:t>3</w:t>
      </w:r>
      <w:r>
        <w:rPr>
          <w:rFonts w:ascii="仿宋_GB2312" w:eastAsia="仿宋_GB2312" w:hint="eastAsia"/>
          <w:sz w:val="28"/>
          <w:szCs w:val="28"/>
        </w:rPr>
        <w:t>年1月1日以后出生），具有高级教师职称者年龄需在45周岁以下（197</w:t>
      </w:r>
      <w:r>
        <w:rPr>
          <w:rFonts w:ascii="仿宋_GB2312" w:eastAsia="仿宋_GB2312"/>
          <w:sz w:val="28"/>
          <w:szCs w:val="28"/>
        </w:rPr>
        <w:t>8</w:t>
      </w:r>
      <w:r>
        <w:rPr>
          <w:rFonts w:ascii="仿宋_GB2312" w:eastAsia="仿宋_GB2312" w:hint="eastAsia"/>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ascii="仿宋_GB2312" w:eastAsia="仿宋_GB2312" w:hint="eastAsia"/>
          <w:sz w:val="28"/>
          <w:szCs w:val="28"/>
        </w:rPr>
        <w:t>年1月1日以后出生）。</w:t>
      </w:r>
    </w:p>
    <w:p w14:paraId="51A9B2BB"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Ansi="ˎ̥" w:cs="宋体" w:hint="eastAsia"/>
          <w:color w:val="000000"/>
          <w:kern w:val="0"/>
          <w:sz w:val="28"/>
          <w:szCs w:val="28"/>
        </w:rPr>
        <w:t>（除上述两类人员以外的人员）</w:t>
      </w:r>
      <w:r>
        <w:rPr>
          <w:rFonts w:ascii="仿宋_GB2312" w:eastAsia="仿宋_GB2312" w:hint="eastAsia"/>
          <w:sz w:val="28"/>
          <w:szCs w:val="28"/>
        </w:rPr>
        <w:t>：</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3</w:t>
      </w:r>
      <w:r>
        <w:rPr>
          <w:rFonts w:ascii="仿宋_GB2312" w:eastAsia="仿宋_GB2312" w:hint="eastAsia"/>
          <w:sz w:val="28"/>
          <w:szCs w:val="28"/>
        </w:rPr>
        <w:t>年12月31日。</w:t>
      </w:r>
    </w:p>
    <w:p w14:paraId="763A9981"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年龄在40周岁以下（198</w:t>
      </w:r>
      <w:r>
        <w:rPr>
          <w:rFonts w:ascii="仿宋_GB2312" w:eastAsia="仿宋_GB2312"/>
          <w:sz w:val="28"/>
          <w:szCs w:val="28"/>
        </w:rPr>
        <w:t>3</w:t>
      </w:r>
      <w:r>
        <w:rPr>
          <w:rFonts w:ascii="仿宋_GB2312" w:eastAsia="仿宋_GB2312" w:hint="eastAsia"/>
          <w:sz w:val="28"/>
          <w:szCs w:val="28"/>
        </w:rPr>
        <w:t>年1月1日以后出生）。</w:t>
      </w:r>
    </w:p>
    <w:p w14:paraId="411FE771"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lastRenderedPageBreak/>
        <w:t>④</w:t>
      </w:r>
      <w:r>
        <w:rPr>
          <w:rFonts w:ascii="仿宋_GB2312" w:eastAsia="仿宋_GB2312" w:hint="eastAsia"/>
          <w:sz w:val="28"/>
          <w:szCs w:val="28"/>
        </w:rPr>
        <w:t>具有高级教师职称者年龄需在45周岁以下（197</w:t>
      </w:r>
      <w:r>
        <w:rPr>
          <w:rFonts w:ascii="仿宋_GB2312" w:eastAsia="仿宋_GB2312"/>
          <w:sz w:val="28"/>
          <w:szCs w:val="28"/>
        </w:rPr>
        <w:t>8</w:t>
      </w:r>
      <w:r>
        <w:rPr>
          <w:rFonts w:ascii="仿宋_GB2312" w:eastAsia="仿宋_GB2312" w:hint="eastAsia"/>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ascii="仿宋_GB2312" w:eastAsia="仿宋_GB2312" w:hint="eastAsia"/>
          <w:sz w:val="28"/>
          <w:szCs w:val="28"/>
        </w:rPr>
        <w:t>年1月1日以后出生）。</w:t>
      </w:r>
    </w:p>
    <w:p w14:paraId="7FFEC45F" w14:textId="77777777" w:rsidR="00AE65D6" w:rsidRDefault="005E2BD8">
      <w:pPr>
        <w:numPr>
          <w:ilvl w:val="0"/>
          <w:numId w:val="1"/>
        </w:numPr>
        <w:spacing w:line="440" w:lineRule="exact"/>
        <w:rPr>
          <w:rFonts w:ascii="仿宋_GB2312" w:eastAsia="仿宋_GB2312"/>
          <w:b/>
          <w:bCs/>
          <w:sz w:val="28"/>
          <w:szCs w:val="28"/>
        </w:rPr>
      </w:pPr>
      <w:r>
        <w:rPr>
          <w:rFonts w:ascii="仿宋_GB2312" w:eastAsia="仿宋_GB2312" w:hint="eastAsia"/>
          <w:b/>
          <w:bCs/>
          <w:sz w:val="28"/>
          <w:szCs w:val="28"/>
        </w:rPr>
        <w:t>幼儿园单位具体招聘条件：</w:t>
      </w:r>
    </w:p>
    <w:p w14:paraId="6BC0670C"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w:t>
      </w:r>
      <w:r>
        <w:rPr>
          <w:rFonts w:ascii="仿宋_GB2312" w:eastAsia="仿宋_GB2312" w:hint="eastAsia"/>
          <w:sz w:val="28"/>
          <w:szCs w:val="28"/>
        </w:rPr>
        <w:t>：</w:t>
      </w:r>
    </w:p>
    <w:p w14:paraId="4F3E1EFC"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具备国民教育系列本科及以上学历且能取得相应学历的学位。</w:t>
      </w:r>
    </w:p>
    <w:p w14:paraId="1D378B7B"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具有本市户籍的大学应届毕业生，国民教育系列大学学前教育专业可放宽至大专学历。</w:t>
      </w:r>
    </w:p>
    <w:p w14:paraId="76EEB0AB"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③</w:t>
      </w: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年7月1日至202</w:t>
      </w:r>
      <w:r>
        <w:rPr>
          <w:rFonts w:ascii="仿宋_GB2312" w:eastAsia="仿宋_GB2312"/>
          <w:sz w:val="28"/>
          <w:szCs w:val="28"/>
        </w:rPr>
        <w:t>3</w:t>
      </w:r>
      <w:r>
        <w:rPr>
          <w:rFonts w:ascii="仿宋_GB2312" w:eastAsia="仿宋_GB2312" w:hint="eastAsia"/>
          <w:sz w:val="28"/>
          <w:szCs w:val="28"/>
        </w:rPr>
        <w:t>年6月30日取得学历的海外留学经历者视作为</w:t>
      </w: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w:t>
      </w:r>
      <w:r>
        <w:rPr>
          <w:rFonts w:ascii="仿宋_GB2312" w:eastAsia="仿宋_GB2312" w:hint="eastAsia"/>
          <w:sz w:val="28"/>
          <w:szCs w:val="28"/>
        </w:rPr>
        <w:t>。</w:t>
      </w:r>
    </w:p>
    <w:p w14:paraId="3DFC78CC" w14:textId="77777777" w:rsidR="00AE65D6" w:rsidRDefault="005E2BD8">
      <w:pPr>
        <w:numPr>
          <w:ilvl w:val="0"/>
          <w:numId w:val="2"/>
        </w:numPr>
        <w:spacing w:line="440" w:lineRule="exact"/>
        <w:rPr>
          <w:rFonts w:ascii="仿宋_GB2312" w:eastAsia="仿宋_GB2312"/>
          <w:sz w:val="28"/>
          <w:szCs w:val="28"/>
        </w:rPr>
      </w:pPr>
      <w:r>
        <w:rPr>
          <w:rFonts w:ascii="仿宋_GB2312" w:eastAsia="仿宋_GB2312" w:hint="eastAsia"/>
          <w:sz w:val="28"/>
          <w:szCs w:val="28"/>
        </w:rPr>
        <w:t>本市在职教师：</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3</w:t>
      </w:r>
      <w:r>
        <w:rPr>
          <w:rFonts w:ascii="仿宋_GB2312" w:eastAsia="仿宋_GB2312" w:hint="eastAsia"/>
          <w:sz w:val="28"/>
          <w:szCs w:val="28"/>
        </w:rPr>
        <w:t>年12月31日。</w:t>
      </w:r>
    </w:p>
    <w:p w14:paraId="19B2FA83"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w:t>
      </w:r>
      <w:r>
        <w:rPr>
          <w:rFonts w:ascii="仿宋_GB2312" w:eastAsia="仿宋_GB2312"/>
          <w:sz w:val="28"/>
          <w:szCs w:val="28"/>
        </w:rPr>
        <w:t>3</w:t>
      </w:r>
      <w:r>
        <w:rPr>
          <w:rFonts w:ascii="仿宋_GB2312" w:eastAsia="仿宋_GB2312" w:hint="eastAsia"/>
          <w:sz w:val="28"/>
          <w:szCs w:val="28"/>
        </w:rPr>
        <w:t>年1月1日以后出生），具有高级教师职称者年龄需在45周岁以下（197</w:t>
      </w:r>
      <w:r>
        <w:rPr>
          <w:rFonts w:ascii="仿宋_GB2312" w:eastAsia="仿宋_GB2312"/>
          <w:sz w:val="28"/>
          <w:szCs w:val="28"/>
        </w:rPr>
        <w:t>8</w:t>
      </w:r>
      <w:r>
        <w:rPr>
          <w:rFonts w:ascii="仿宋_GB2312" w:eastAsia="仿宋_GB2312" w:hint="eastAsia"/>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ascii="仿宋_GB2312" w:eastAsia="仿宋_GB2312" w:hint="eastAsia"/>
          <w:sz w:val="28"/>
          <w:szCs w:val="28"/>
        </w:rPr>
        <w:t>年1月1日以后出生）。</w:t>
      </w:r>
    </w:p>
    <w:p w14:paraId="02412340" w14:textId="77777777" w:rsidR="00AE65D6" w:rsidRDefault="005E2BD8">
      <w:pPr>
        <w:spacing w:line="44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3</w:t>
      </w:r>
      <w:r>
        <w:rPr>
          <w:rFonts w:ascii="仿宋_GB2312" w:eastAsia="仿宋_GB2312" w:hint="eastAsia"/>
          <w:sz w:val="28"/>
          <w:szCs w:val="28"/>
        </w:rPr>
        <w:t>年12月31日。</w:t>
      </w:r>
    </w:p>
    <w:p w14:paraId="17F1EF72"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w:t>
      </w:r>
      <w:r>
        <w:rPr>
          <w:rFonts w:ascii="仿宋_GB2312" w:eastAsia="仿宋_GB2312"/>
          <w:sz w:val="28"/>
          <w:szCs w:val="28"/>
        </w:rPr>
        <w:t>3</w:t>
      </w:r>
      <w:r>
        <w:rPr>
          <w:rFonts w:ascii="仿宋_GB2312" w:eastAsia="仿宋_GB2312" w:hint="eastAsia"/>
          <w:sz w:val="28"/>
          <w:szCs w:val="28"/>
        </w:rPr>
        <w:t>年1月1日以后出生）。</w:t>
      </w:r>
    </w:p>
    <w:p w14:paraId="377BADCD" w14:textId="77777777"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④</w:t>
      </w:r>
      <w:r>
        <w:rPr>
          <w:rFonts w:ascii="仿宋_GB2312" w:eastAsia="仿宋_GB2312" w:hint="eastAsia"/>
          <w:sz w:val="28"/>
          <w:szCs w:val="28"/>
        </w:rPr>
        <w:t>具有高级教师职称者年龄需在45周岁以下（197</w:t>
      </w:r>
      <w:r>
        <w:rPr>
          <w:rFonts w:ascii="仿宋_GB2312" w:eastAsia="仿宋_GB2312"/>
          <w:sz w:val="28"/>
          <w:szCs w:val="28"/>
        </w:rPr>
        <w:t>8</w:t>
      </w:r>
      <w:r>
        <w:rPr>
          <w:rFonts w:ascii="仿宋_GB2312" w:eastAsia="仿宋_GB2312" w:hint="eastAsia"/>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ascii="仿宋_GB2312" w:eastAsia="仿宋_GB2312" w:hint="eastAsia"/>
          <w:sz w:val="28"/>
          <w:szCs w:val="28"/>
        </w:rPr>
        <w:t>年1月1日以后出生）。</w:t>
      </w:r>
    </w:p>
    <w:p w14:paraId="1EC76399" w14:textId="77777777" w:rsidR="00AE65D6" w:rsidRDefault="00AE65D6">
      <w:pPr>
        <w:jc w:val="center"/>
        <w:rPr>
          <w:rFonts w:ascii="宋体" w:hAnsi="宋体" w:cs="宋体"/>
          <w:sz w:val="36"/>
          <w:szCs w:val="36"/>
        </w:rPr>
      </w:pPr>
    </w:p>
    <w:p w14:paraId="62449B0E" w14:textId="77777777" w:rsidR="00AE65D6" w:rsidRDefault="00AE65D6">
      <w:pPr>
        <w:jc w:val="center"/>
        <w:rPr>
          <w:rFonts w:ascii="宋体" w:hAnsi="宋体" w:cs="宋体"/>
          <w:sz w:val="36"/>
          <w:szCs w:val="36"/>
        </w:rPr>
      </w:pPr>
    </w:p>
    <w:p w14:paraId="7CFD43F2" w14:textId="77777777" w:rsidR="00AE65D6" w:rsidRDefault="00AE65D6">
      <w:pPr>
        <w:jc w:val="center"/>
        <w:rPr>
          <w:rFonts w:ascii="宋体" w:hAnsi="宋体" w:cs="宋体"/>
          <w:sz w:val="36"/>
          <w:szCs w:val="36"/>
        </w:rPr>
      </w:pPr>
    </w:p>
    <w:p w14:paraId="1B248F48" w14:textId="77777777" w:rsidR="00AE65D6" w:rsidRDefault="00AE65D6">
      <w:pPr>
        <w:jc w:val="center"/>
        <w:rPr>
          <w:rFonts w:ascii="宋体" w:hAnsi="宋体" w:cs="宋体"/>
          <w:sz w:val="36"/>
          <w:szCs w:val="36"/>
        </w:rPr>
      </w:pPr>
    </w:p>
    <w:p w14:paraId="64997414" w14:textId="77777777" w:rsidR="00AE65D6" w:rsidRDefault="005E2BD8">
      <w:pPr>
        <w:jc w:val="center"/>
        <w:rPr>
          <w:rFonts w:ascii="微软雅黑" w:eastAsia="微软雅黑" w:hAnsi="微软雅黑"/>
          <w:b/>
          <w:sz w:val="36"/>
          <w:szCs w:val="36"/>
        </w:rPr>
      </w:pPr>
      <w:r>
        <w:rPr>
          <w:rFonts w:ascii="宋体" w:hAnsi="宋体" w:cs="宋体" w:hint="eastAsia"/>
          <w:noProof/>
          <w:sz w:val="36"/>
          <w:szCs w:val="36"/>
        </w:rPr>
        <w:lastRenderedPageBreak/>
        <mc:AlternateContent>
          <mc:Choice Requires="wps">
            <w:drawing>
              <wp:anchor distT="0" distB="0" distL="114300" distR="114300" simplePos="0" relativeHeight="251659264" behindDoc="0" locked="0" layoutInCell="1" allowOverlap="1" wp14:anchorId="4AA69FC0" wp14:editId="754B5D1E">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6B44E778" w14:textId="77777777" w:rsidR="00AE65D6" w:rsidRDefault="005E2BD8">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xmlns:w15="http://schemas.microsoft.com/office/word/2012/wordml">
            <w:pict>
              <v:roundrect w14:anchorId="4AA69FC0" id="圆角矩形 3" o:spid="_x0000_s1026" style="position:absolute;left:0;text-align:left;margin-left:-43.2pt;margin-top:26.3pt;width:423pt;height:36.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kSCwIAAN8DAAAOAAAAZHJzL2Uyb0RvYy54bWysU0uOEzEQ3SNxB8t70vlMEqaVziwIwwbB&#10;iBkOUGnb3Ub+yXbSnQtwANZISGxGHILjjOAYU3aaDJ8NQvTCXXaVX9V7VV5d9FqRPfdBWlPRyWhM&#10;CTe1ZdI0FX17c/nkKSUhgmGgrOEVPfBAL9aPH606V/Kpba1i3BMEMaHsXEXbGF1ZFKFuuYYwso4b&#10;dArrNUTc+qZgHjpE16qYjseLorOeOW9rHgKebo5Ous74QvA6vhYi8EhURbG2mFef121ai/UKysaD&#10;a2U9lAH/UIUGaTDpCWoDEcjOyz+gtKy9DVbEUW11YYWQNc8ckM1k/Bub6xYcz1xQnOBOMoX/B1u/&#10;2l95IllFZ5QY0Niiu4/vv99++Pbpy93Xz2SWFOpcKDHw2l35YRfQTHR74XX6IxHSZ1UPJ1V5H0mN&#10;h/PZcjoZo/g1+s7m58uzLHvxcNv5EF9wq0kyKurtzrA32LqsKOxfhpilZUOBwN5RIrTCRu1Bkcli&#10;sVimMhFxCEbrB2a6aeylVCq3WhnSVfR8Pp1jPYADJxRENLVDCYJpcspglWTpSrocfLN9pjzBVEgt&#10;f0OyX8JSvg2E9hiXXSkMypYDe24YiQeH4hp8BTSVoDmjRHF8NMnKkRGk+ptIZKcM0k1tOTYiWbHf&#10;9giTzK1lB+zqznnZtCjoJBecPDhFWadh4tOY/rzPoA/vcn0PAAD//wMAUEsDBBQABgAIAAAAIQBz&#10;+qdk4AAAAAoBAAAPAAAAZHJzL2Rvd25yZXYueG1sTI/BTsMwDIbvSLxDZCRuW0pFw1aaTmgSEtoJ&#10;BmLqLWtCWmickmRbeXu8E9xs+dPv769WkxvY0YTYe5RwM8+AGWy97tFKeHt9nC2AxaRQq8GjkfBj&#10;Iqzqy4tKldqf8MUct8kyCsFYKgldSmPJeWw741Sc+9Eg3T58cCrRGizXQZ0o3A08zzLBneqRPnRq&#10;NOvOtF/bg5PQvIs8FM0ON5t18zSJ8dl+flspr6+mh3tgyUzpD4azPqlDTU57f0Ad2SBhthC3hEoo&#10;cgGMgLtiScOeyLzIgNcV/1+h/gUAAP//AwBQSwECLQAUAAYACAAAACEAtoM4kv4AAADhAQAAEwAA&#10;AAAAAAAAAAAAAAAAAAAAW0NvbnRlbnRfVHlwZXNdLnhtbFBLAQItABQABgAIAAAAIQA4/SH/1gAA&#10;AJQBAAALAAAAAAAAAAAAAAAAAC8BAABfcmVscy8ucmVsc1BLAQItABQABgAIAAAAIQB2PRkSCwIA&#10;AN8DAAAOAAAAAAAAAAAAAAAAAC4CAABkcnMvZTJvRG9jLnhtbFBLAQItABQABgAIAAAAIQBz+qdk&#10;4AAAAAoBAAAPAAAAAAAAAAAAAAAAAGUEAABkcnMvZG93bnJldi54bWxQSwUGAAAAAAQABADzAAAA&#10;cgUAAAAA&#10;" filled="f">
                <v:textbox>
                  <w:txbxContent>
                    <w:p w14:paraId="6B44E778" w14:textId="77777777" w:rsidR="00AE65D6" w:rsidRDefault="005E2BD8">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r>
        <w:rPr>
          <w:rFonts w:ascii="宋体" w:hAnsi="宋体" w:cs="宋体" w:hint="eastAsia"/>
          <w:b/>
          <w:sz w:val="36"/>
          <w:szCs w:val="36"/>
        </w:rPr>
        <w:t>静安区教育系统教师（大学应届毕业生）招聘流程</w:t>
      </w:r>
    </w:p>
    <w:p w14:paraId="6E070292" w14:textId="77777777" w:rsidR="00AE65D6" w:rsidRDefault="00AE65D6">
      <w:pPr>
        <w:spacing w:line="200" w:lineRule="exact"/>
        <w:rPr>
          <w:rFonts w:ascii="微软雅黑" w:eastAsia="微软雅黑" w:hAnsi="微软雅黑"/>
          <w:b/>
          <w:sz w:val="36"/>
          <w:szCs w:val="36"/>
        </w:rPr>
      </w:pPr>
    </w:p>
    <w:p w14:paraId="1DFA9D0B" w14:textId="77777777" w:rsidR="00AE65D6" w:rsidRDefault="00AE65D6">
      <w:pPr>
        <w:spacing w:line="200" w:lineRule="exact"/>
        <w:rPr>
          <w:rFonts w:ascii="微软雅黑" w:eastAsia="微软雅黑" w:hAnsi="微软雅黑"/>
          <w:b/>
          <w:sz w:val="36"/>
          <w:szCs w:val="36"/>
        </w:rPr>
      </w:pPr>
    </w:p>
    <w:p w14:paraId="3267682B" w14:textId="77777777" w:rsidR="00AE65D6" w:rsidRDefault="00AE65D6">
      <w:pPr>
        <w:spacing w:line="200" w:lineRule="exact"/>
        <w:jc w:val="left"/>
        <w:rPr>
          <w:rFonts w:ascii="微软雅黑" w:eastAsia="微软雅黑" w:hAnsi="微软雅黑"/>
          <w:b/>
          <w:sz w:val="36"/>
          <w:szCs w:val="36"/>
        </w:rPr>
      </w:pPr>
    </w:p>
    <w:p w14:paraId="441403CD"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5408" behindDoc="0" locked="0" layoutInCell="1" allowOverlap="1" wp14:anchorId="674035F7" wp14:editId="25633E7E">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2.6pt;margin-top:4.4pt;height:13.4pt;width:0pt;z-index:251665408;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nE+bS8gEAANsDAAAOAAAAZHJzL2Uyb0RvYy54bWytU0uO&#10;EzEQ3SNxB8t70kmkgdBKZxYThg2CSMABKra725J/cnnSySW4ABI7WLFkz22YOQZld0hgENIs6IW7&#10;XK56Ve+5vLzcW8N2KqL2ruGzyZQz5YSX2nUNf//u+smCM0zgJBjvVMMPCvnl6vGj5RBqNfe9N1JF&#10;RiAO6yE0vE8p1FWFolcWcOKDcnTY+mgh0TZ2lYwwELo11Xw6fVoNPsoQvVCI5F2Ph/yIGB8C6NtW&#10;C7X24sYql0bUqAwkooS9DshXpdu2VSK9aVtUiZmGE9NUVipC9jav1WoJdRch9FocW4CHtHCPkwXt&#10;qOgJag0J2E3Uf0FZLaJH36aJ8LYaiRRFiMVsek+btz0EVbiQ1BhOouP/gxWvd5vItGw4XbsDSxd+&#10;+/Hbjw+f775/ovX26xe2yCINAWuKvXKbeNxh2MTMeN9Gm//Ehe2LsIeTsGqfmBidgryzZ9PZomhe&#10;nfNCxPRSecuy0XCjXaYMNexeYaJaFPorJLuNY0PDn1/MLzgTQPPX0r2TaQNxQNeVXPRGy2ttTM7A&#10;2G2vTGQ7yDNQvsyIcP8Iy0XWgP0YV47G6egVyBdOsnQIpI6jR8FzC1ZJzoyiN5QtAoQ6gTbnyBQ1&#10;uM78I5rKG0ddZGFHKbO19fJQFC5+uvPS53E+81D9vi/Z5ze5+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se7C1wAAAAgBAAAPAAAAAAAAAAEAIAAAACIAAABkcnMvZG93bnJldi54bWxQSwECFAAU&#10;AAAACACHTuJAJxPm0vIBAADbAwAADgAAAAAAAAABACAAAAAmAQAAZHJzL2Uyb0RvYy54bWxQSwUG&#10;AAAAAAYABgBZAQAAigUAAAAA&#10;">
                <v:fill on="f" focussize="0,0"/>
                <v:stroke color="#000000" joinstyle="round" endarrow="block"/>
                <v:imagedata o:title=""/>
                <o:lock v:ext="edit" aspectratio="f"/>
              </v:line>
            </w:pict>
          </mc:Fallback>
        </mc:AlternateContent>
      </w:r>
    </w:p>
    <w:p w14:paraId="4EE2A291" w14:textId="77777777"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14:paraId="67837F5F"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2336" behindDoc="0" locked="0" layoutInCell="1" allowOverlap="1" wp14:anchorId="6B61219E" wp14:editId="08538CEF">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7F501D72" w14:textId="77777777" w:rsidR="00AE65D6" w:rsidRDefault="00AE65D6">
                            <w:pPr>
                              <w:rPr>
                                <w:sz w:val="28"/>
                                <w:szCs w:val="28"/>
                              </w:rPr>
                            </w:pPr>
                          </w:p>
                          <w:p w14:paraId="3F86A13D" w14:textId="77777777" w:rsidR="00AE65D6" w:rsidRDefault="00AE65D6">
                            <w:pPr>
                              <w:rPr>
                                <w:sz w:val="28"/>
                                <w:szCs w:val="28"/>
                              </w:rPr>
                            </w:pPr>
                          </w:p>
                          <w:p w14:paraId="2AE480B2" w14:textId="77777777" w:rsidR="00AE65D6" w:rsidRDefault="005E2BD8">
                            <w:pPr>
                              <w:rPr>
                                <w:sz w:val="28"/>
                                <w:szCs w:val="28"/>
                              </w:rPr>
                            </w:pPr>
                            <w:r>
                              <w:rPr>
                                <w:rFonts w:hint="eastAsia"/>
                                <w:sz w:val="28"/>
                                <w:szCs w:val="28"/>
                              </w:rPr>
                              <w:t>不</w:t>
                            </w:r>
                          </w:p>
                          <w:p w14:paraId="1B29F6D8" w14:textId="77777777" w:rsidR="00AE65D6" w:rsidRDefault="00AE65D6">
                            <w:pPr>
                              <w:rPr>
                                <w:sz w:val="28"/>
                                <w:szCs w:val="28"/>
                              </w:rPr>
                            </w:pPr>
                          </w:p>
                          <w:p w14:paraId="33EF8F91" w14:textId="77777777" w:rsidR="00AE65D6" w:rsidRDefault="00AE65D6">
                            <w:pPr>
                              <w:rPr>
                                <w:sz w:val="28"/>
                                <w:szCs w:val="28"/>
                              </w:rPr>
                            </w:pPr>
                          </w:p>
                          <w:p w14:paraId="08637204" w14:textId="77777777" w:rsidR="00AE65D6" w:rsidRDefault="005E2BD8">
                            <w:pPr>
                              <w:rPr>
                                <w:sz w:val="28"/>
                                <w:szCs w:val="28"/>
                              </w:rPr>
                            </w:pPr>
                            <w:r>
                              <w:rPr>
                                <w:rFonts w:hint="eastAsia"/>
                                <w:sz w:val="28"/>
                                <w:szCs w:val="28"/>
                              </w:rPr>
                              <w:t>聘</w:t>
                            </w:r>
                          </w:p>
                          <w:p w14:paraId="6A19A9BD" w14:textId="77777777" w:rsidR="00AE65D6" w:rsidRDefault="00AE65D6">
                            <w:pPr>
                              <w:rPr>
                                <w:sz w:val="28"/>
                                <w:szCs w:val="28"/>
                              </w:rPr>
                            </w:pPr>
                          </w:p>
                          <w:p w14:paraId="7591B0E4" w14:textId="77777777" w:rsidR="00AE65D6" w:rsidRDefault="00AE65D6">
                            <w:pPr>
                              <w:rPr>
                                <w:sz w:val="28"/>
                                <w:szCs w:val="28"/>
                              </w:rPr>
                            </w:pPr>
                          </w:p>
                          <w:p w14:paraId="713C16FB" w14:textId="77777777" w:rsidR="00AE65D6" w:rsidRDefault="005E2BD8">
                            <w:pPr>
                              <w:rPr>
                                <w:sz w:val="28"/>
                                <w:szCs w:val="28"/>
                              </w:rPr>
                            </w:pPr>
                            <w:r>
                              <w:rPr>
                                <w:rFonts w:hint="eastAsia"/>
                                <w:sz w:val="28"/>
                                <w:szCs w:val="28"/>
                              </w:rPr>
                              <w:t>用</w:t>
                            </w:r>
                          </w:p>
                        </w:txbxContent>
                      </wps:txbx>
                      <wps:bodyPr wrap="square" upright="1"/>
                    </wps:wsp>
                  </a:graphicData>
                </a:graphic>
              </wp:anchor>
            </w:drawing>
          </mc:Choice>
          <mc:Fallback xmlns:w15="http://schemas.microsoft.com/office/word/2012/wordml">
            <w:pict>
              <v:roundrect w14:anchorId="6B61219E" id="自选图形 25" o:spid="_x0000_s1027" style="position:absolute;left:0;text-align:left;margin-left:390.6pt;margin-top:5pt;width:27pt;height:368.4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1mFgIAAPYDAAAOAAAAZHJzL2Uyb0RvYy54bWysU82O0zAQviPxDpbvNE1326VR0z1QlguC&#10;FQsPMLWdxMh/2G6T3rghnoEbR94B3mYleAvGbujyc0GIHJyxPfPNfN94VpeDVmQvfJDW1LScTCkR&#10;hlkuTVvTVy+vHjykJEQwHJQ1oqYHEejl+v69Ve8qMbOdVVx4giAmVL2raRejq4oisE5oCBPrhMHL&#10;xnoNEbe+LbiHHtG1KmbT6aLorefOWyZCwNPN8ZKuM37TCBafN00QkaiaYm0xrz6v27QW6xVUrQfX&#10;STaWAf9QhQZpMOkJagMRyM7LP6C0ZN4G28QJs7qwTSOZyByQTTn9jc1NB05kLihOcCeZwv+DZc/2&#10;155IXtM5ymNAY4++vvv07e372w9fbj9/JLN50qh3oULXG3ftx11AMxEeGq/TH6mQIet6OOkqhkgY&#10;Hp6dz5ZThGd4db64WJ6VGbS4i3Y+xCfCapKMmnq7M/wFNi9rCvunIWZx+Vgh8NeUNFphq/agSLlY&#10;LC5SmYg4OqP1AzNFGnsllcrNVob0NV3OkRhhgE+uURDR1A5FCKbNKYNVkqeQFBx8u32kPMFUSC1/&#10;Y7Jf3FK+DYTu6JevkhtUnQD+2HASDw7VNTgHNJWgBadECRybZGXPCFL9jSeyUwbpprYcG5GsOGyH&#10;3MoyoaWTreUHbG+P7xu5vdmBx9Q752XbocrZLWPg48rijYOQXu/P+5zpblzX3wEAAP//AwBQSwME&#10;FAAGAAgAAAAhAMNaI9bfAAAACgEAAA8AAABkcnMvZG93bnJldi54bWxMj8FOwzAQRO9I/IO1SNyo&#10;00BDCHEqVAkJ9QQFtcrNjRcnEK9D7Lbh71lOcNyZ0eybcjm5XhxxDJ0nBfNZAgKp8aYjq+Dt9fEq&#10;BxGiJqN7T6jgGwMsq/OzUhfGn+gFj5toBZdQKLSCNsahkDI0LTodZn5AYu/dj05HPkcrzahPXO56&#10;mSZJJp3uiD+0esBVi83n5uAU1NssHRf1jtbrVf00ZcOz/fiySl1eTA/3ICJO8S8Mv/iMDhUz7f2B&#10;TBC9gtt8nnKUjYQ3cSC/XrCwZ+cmuwNZlfL/hOoHAAD//wMAUEsBAi0AFAAGAAgAAAAhALaDOJL+&#10;AAAA4QEAABMAAAAAAAAAAAAAAAAAAAAAAFtDb250ZW50X1R5cGVzXS54bWxQSwECLQAUAAYACAAA&#10;ACEAOP0h/9YAAACUAQAACwAAAAAAAAAAAAAAAAAvAQAAX3JlbHMvLnJlbHNQSwECLQAUAAYACAAA&#10;ACEARE4NZhYCAAD2AwAADgAAAAAAAAAAAAAAAAAuAgAAZHJzL2Uyb0RvYy54bWxQSwECLQAUAAYA&#10;CAAAACEAw1oj1t8AAAAKAQAADwAAAAAAAAAAAAAAAABwBAAAZHJzL2Rvd25yZXYueG1sUEsFBgAA&#10;AAAEAAQA8wAAAHwFAAAAAA==&#10;" filled="f">
                <v:textbox>
                  <w:txbxContent>
                    <w:p w14:paraId="7F501D72" w14:textId="77777777" w:rsidR="00AE65D6" w:rsidRDefault="00AE65D6">
                      <w:pPr>
                        <w:rPr>
                          <w:sz w:val="28"/>
                          <w:szCs w:val="28"/>
                        </w:rPr>
                      </w:pPr>
                    </w:p>
                    <w:p w14:paraId="3F86A13D" w14:textId="77777777" w:rsidR="00AE65D6" w:rsidRDefault="00AE65D6">
                      <w:pPr>
                        <w:rPr>
                          <w:sz w:val="28"/>
                          <w:szCs w:val="28"/>
                        </w:rPr>
                      </w:pPr>
                    </w:p>
                    <w:p w14:paraId="2AE480B2" w14:textId="77777777" w:rsidR="00AE65D6" w:rsidRDefault="005E2BD8">
                      <w:pPr>
                        <w:rPr>
                          <w:sz w:val="28"/>
                          <w:szCs w:val="28"/>
                        </w:rPr>
                      </w:pPr>
                      <w:r>
                        <w:rPr>
                          <w:rFonts w:hint="eastAsia"/>
                          <w:sz w:val="28"/>
                          <w:szCs w:val="28"/>
                        </w:rPr>
                        <w:t>不</w:t>
                      </w:r>
                    </w:p>
                    <w:p w14:paraId="1B29F6D8" w14:textId="77777777" w:rsidR="00AE65D6" w:rsidRDefault="00AE65D6">
                      <w:pPr>
                        <w:rPr>
                          <w:sz w:val="28"/>
                          <w:szCs w:val="28"/>
                        </w:rPr>
                      </w:pPr>
                    </w:p>
                    <w:p w14:paraId="33EF8F91" w14:textId="77777777" w:rsidR="00AE65D6" w:rsidRDefault="00AE65D6">
                      <w:pPr>
                        <w:rPr>
                          <w:sz w:val="28"/>
                          <w:szCs w:val="28"/>
                        </w:rPr>
                      </w:pPr>
                    </w:p>
                    <w:p w14:paraId="08637204" w14:textId="77777777" w:rsidR="00AE65D6" w:rsidRDefault="005E2BD8">
                      <w:pPr>
                        <w:rPr>
                          <w:sz w:val="28"/>
                          <w:szCs w:val="28"/>
                        </w:rPr>
                      </w:pPr>
                      <w:r>
                        <w:rPr>
                          <w:rFonts w:hint="eastAsia"/>
                          <w:sz w:val="28"/>
                          <w:szCs w:val="28"/>
                        </w:rPr>
                        <w:t>聘</w:t>
                      </w:r>
                    </w:p>
                    <w:p w14:paraId="6A19A9BD" w14:textId="77777777" w:rsidR="00AE65D6" w:rsidRDefault="00AE65D6">
                      <w:pPr>
                        <w:rPr>
                          <w:sz w:val="28"/>
                          <w:szCs w:val="28"/>
                        </w:rPr>
                      </w:pPr>
                    </w:p>
                    <w:p w14:paraId="7591B0E4" w14:textId="77777777" w:rsidR="00AE65D6" w:rsidRDefault="00AE65D6">
                      <w:pPr>
                        <w:rPr>
                          <w:sz w:val="28"/>
                          <w:szCs w:val="28"/>
                        </w:rPr>
                      </w:pPr>
                    </w:p>
                    <w:p w14:paraId="713C16FB" w14:textId="77777777" w:rsidR="00AE65D6" w:rsidRDefault="005E2BD8">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08525AE9" wp14:editId="5A7644F4">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2E1B3802" w14:textId="77777777" w:rsidR="00AE65D6" w:rsidRDefault="005E2BD8">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xmlns:w15="http://schemas.microsoft.com/office/word/2012/wordml">
            <w:pict>
              <v:roundrect w14:anchorId="08525AE9" id="圆角矩形 5" o:spid="_x0000_s1028" style="position:absolute;left:0;text-align:left;margin-left:-41.4pt;margin-top:1.2pt;width:378pt;height:36.2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XDAIAAOY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AFJRYMtuju/dtvn959/fD57stHssgK9T7WGHjrb8K4i2hmuoMMJv+RCBmKqoeTqmJIhOHh&#10;/AL7NEHxGfrmi8vzeZG9ur/tQ0xPhTMkGw0Nbmf5S2xdURT2z2Iq0vKxQOBvKJFGY6P2oMl0uVye&#10;5zIRcQxG6wdmvmndtdK6tFpb0jf0cjFDugxw4KSGhKbxKEG0bUkZnVY8X8mXY2i3j3UgmAqplW9M&#10;9ktYzreB2B3jiiuHQd0J4E8sJ+ngUVyLr4DmEozglGiBjyZbJTKB0n8Tiey0Rbq5LcdGZCsN26E0&#10;cpbR8snW8QM2d+eDajvUdVrqzh4cpiLXOPh5Wn/eF+z757n+DgAA//8DAFBLAwQUAAYACAAAACEA&#10;vGpTYd8AAAAIAQAADwAAAGRycy9kb3ducmV2LnhtbEyPwU7DMBBE70j8g7VI3FoHU9IojVOhSkio&#10;JygIlJsbb51AvA6224a/x5zgOJrRzJtqPdmBndCH3pGEm3kGDKl1uicj4fXlYVYAC1GRVoMjlPCN&#10;Adb15UWlSu3O9IynXTQslVAolYQuxrHkPLQdWhXmbkRK3sF5q2KS3nDt1TmV24GLLMu5VT2lhU6N&#10;uOmw/dwdrYTmLRf+rnmn7XbTPE75+GQ+voyU11fT/QpYxCn+heEXP6FDnZj27kg6sEHCrBAJPUoQ&#10;C2DJz5e3AthewnJRAK8r/v9A/QMAAP//AwBQSwECLQAUAAYACAAAACEAtoM4kv4AAADhAQAAEwAA&#10;AAAAAAAAAAAAAAAAAAAAW0NvbnRlbnRfVHlwZXNdLnhtbFBLAQItABQABgAIAAAAIQA4/SH/1gAA&#10;AJQBAAALAAAAAAAAAAAAAAAAAC8BAABfcmVscy8ucmVsc1BLAQItABQABgAIAAAAIQCxYiFXDAIA&#10;AOYDAAAOAAAAAAAAAAAAAAAAAC4CAABkcnMvZTJvRG9jLnhtbFBLAQItABQABgAIAAAAIQC8alNh&#10;3wAAAAgBAAAPAAAAAAAAAAAAAAAAAGYEAABkcnMvZG93bnJldi54bWxQSwUGAAAAAAQABADzAAAA&#10;cgUAAAAA&#10;" filled="f">
                <v:textbox>
                  <w:txbxContent>
                    <w:p w14:paraId="2E1B3802" w14:textId="77777777" w:rsidR="00AE65D6" w:rsidRDefault="005E2BD8">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688960" behindDoc="0" locked="0" layoutInCell="1" allowOverlap="1" wp14:anchorId="06403A35" wp14:editId="6905B681">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1EBE465" w14:textId="77777777" w:rsidR="00AE65D6" w:rsidRDefault="00AE65D6">
                            <w:pPr>
                              <w:rPr>
                                <w:sz w:val="28"/>
                                <w:szCs w:val="28"/>
                              </w:rPr>
                            </w:pPr>
                          </w:p>
                          <w:p w14:paraId="01A5E60A" w14:textId="77777777" w:rsidR="00AE65D6" w:rsidRDefault="00AE65D6">
                            <w:pPr>
                              <w:rPr>
                                <w:sz w:val="28"/>
                                <w:szCs w:val="28"/>
                              </w:rPr>
                            </w:pPr>
                          </w:p>
                          <w:p w14:paraId="5476BE1C" w14:textId="77777777" w:rsidR="00AE65D6" w:rsidRDefault="005E2BD8">
                            <w:pPr>
                              <w:rPr>
                                <w:sz w:val="28"/>
                                <w:szCs w:val="28"/>
                              </w:rPr>
                            </w:pPr>
                            <w:r>
                              <w:rPr>
                                <w:rFonts w:hint="eastAsia"/>
                                <w:sz w:val="28"/>
                                <w:szCs w:val="28"/>
                              </w:rPr>
                              <w:t>不</w:t>
                            </w:r>
                          </w:p>
                          <w:p w14:paraId="6A682604" w14:textId="77777777" w:rsidR="00AE65D6" w:rsidRDefault="00AE65D6">
                            <w:pPr>
                              <w:rPr>
                                <w:sz w:val="28"/>
                                <w:szCs w:val="28"/>
                              </w:rPr>
                            </w:pPr>
                          </w:p>
                          <w:p w14:paraId="388757B2" w14:textId="77777777" w:rsidR="00AE65D6" w:rsidRDefault="00AE65D6">
                            <w:pPr>
                              <w:rPr>
                                <w:sz w:val="28"/>
                                <w:szCs w:val="28"/>
                              </w:rPr>
                            </w:pPr>
                          </w:p>
                          <w:p w14:paraId="3B3C2540" w14:textId="77777777" w:rsidR="00AE65D6" w:rsidRDefault="00AE65D6">
                            <w:pPr>
                              <w:rPr>
                                <w:sz w:val="28"/>
                                <w:szCs w:val="28"/>
                              </w:rPr>
                            </w:pPr>
                          </w:p>
                          <w:p w14:paraId="0D6DDD12" w14:textId="77777777" w:rsidR="00AE65D6" w:rsidRDefault="00AE65D6">
                            <w:pPr>
                              <w:rPr>
                                <w:sz w:val="28"/>
                                <w:szCs w:val="28"/>
                              </w:rPr>
                            </w:pPr>
                          </w:p>
                          <w:p w14:paraId="4AC6C6B1" w14:textId="77777777" w:rsidR="00AE65D6" w:rsidRDefault="005E2BD8">
                            <w:pPr>
                              <w:rPr>
                                <w:sz w:val="28"/>
                                <w:szCs w:val="28"/>
                              </w:rPr>
                            </w:pPr>
                            <w:r>
                              <w:rPr>
                                <w:rFonts w:hint="eastAsia"/>
                                <w:sz w:val="28"/>
                                <w:szCs w:val="28"/>
                              </w:rPr>
                              <w:t>聘</w:t>
                            </w:r>
                          </w:p>
                          <w:p w14:paraId="46C15542" w14:textId="77777777" w:rsidR="00AE65D6" w:rsidRDefault="00AE65D6">
                            <w:pPr>
                              <w:rPr>
                                <w:sz w:val="28"/>
                                <w:szCs w:val="28"/>
                              </w:rPr>
                            </w:pPr>
                          </w:p>
                          <w:p w14:paraId="01F0A078" w14:textId="77777777" w:rsidR="00AE65D6" w:rsidRDefault="00AE65D6">
                            <w:pPr>
                              <w:rPr>
                                <w:sz w:val="28"/>
                                <w:szCs w:val="28"/>
                              </w:rPr>
                            </w:pPr>
                          </w:p>
                          <w:p w14:paraId="0748C6C2" w14:textId="77777777" w:rsidR="00AE65D6" w:rsidRDefault="005E2BD8">
                            <w:pPr>
                              <w:rPr>
                                <w:sz w:val="28"/>
                                <w:szCs w:val="28"/>
                              </w:rPr>
                            </w:pPr>
                            <w:r>
                              <w:rPr>
                                <w:rFonts w:hint="eastAsia"/>
                                <w:sz w:val="28"/>
                                <w:szCs w:val="28"/>
                              </w:rPr>
                              <w:t>用</w:t>
                            </w:r>
                          </w:p>
                        </w:txbxContent>
                      </wps:txbx>
                      <wps:bodyPr upright="1"/>
                    </wps:wsp>
                  </a:graphicData>
                </a:graphic>
              </wp:anchor>
            </w:drawing>
          </mc:Choice>
          <mc:Fallback xmlns:w15="http://schemas.microsoft.com/office/word/2012/wordml">
            <w:pict>
              <v:roundrect w14:anchorId="06403A35" id="圆角矩形 46" o:spid="_x0000_s1029" style="position:absolute;left:0;text-align:left;margin-left:522pt;margin-top:129.6pt;width:27pt;height:417.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MhFAIAABEEAAAOAAAAZHJzL2Uyb0RvYy54bWysU0uOEzEQ3SNxB8t70p1k0jCtdGZBCBsE&#10;IwYO4PjTbeSfbCfduQAHYI2ExGbEITjOCI5B2WkyM8ACIbxwV5WrXr96ZS8vBq3QnvsgrWnwdFJi&#10;xA21TJq2wW/fbB49wShEYhhR1vAGH3jAF6uHD5a9q/nMdlYx7hGAmFD3rsFdjK4uikA7rkmYWMcN&#10;HArrNYng+rZgnvSArlUxK8uq6K1nzlvKQ4Do+niIVxlfCE7jKyECj0g1GLjFvPu8b9NerJakbj1x&#10;naQjDfIPLDSRBn56glqTSNDOy9+gtKTeBivihFpdWCEk5bkH6GZa/tLNVUccz72AOMGdZAr/D5a+&#10;3F96JFmDzyqMDNEwo5uP779ff/j26cvN188IwqBR70INqVfu0o9eADM1PAiv0xdaQUPW9XDSlQ8R&#10;UQjOz2bnJahP4WgxL+eLWRa+uK12PsTn3GqUjAZ7uzPsNQwva0r2L0LM4rKRIWHvMBJawaj2RKFp&#10;VVWPE01AHJPB+omZKoNVkm2kUtnx7fap8ghKG7zJayy+l6YM6ht8vpgtgDmBuykUiWBqB2oF02Zu&#10;9yrCXeAyrz8BJ2JrErojgYyQ0kjdccKeGYbiwcEYDDwYnChozjBSHN5XsnJmJFL9TSbIoAzokuZ3&#10;nFiy4rAd8sznCS1FtpYd4B7snJdtBwOYZt7pBO5d1nV8I+li3/Uz9u1LXv0A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ZUcTIRQCAAARBAAADgAAAAAAAAAAAAAAAAAuAgAAZHJzL2Uyb0RvYy54bWxQSwECLQAUAAYACAAA&#10;ACEAMn+8AN4AAAAOAQAADwAAAAAAAAAAAAAAAABuBAAAZHJzL2Rvd25yZXYueG1sUEsFBgAAAAAE&#10;AAQA8wAAAHkFAAAAAA==&#10;">
                <v:textbox>
                  <w:txbxContent>
                    <w:p w14:paraId="71EBE465" w14:textId="77777777" w:rsidR="00AE65D6" w:rsidRDefault="00AE65D6">
                      <w:pPr>
                        <w:rPr>
                          <w:sz w:val="28"/>
                          <w:szCs w:val="28"/>
                        </w:rPr>
                      </w:pPr>
                    </w:p>
                    <w:p w14:paraId="01A5E60A" w14:textId="77777777" w:rsidR="00AE65D6" w:rsidRDefault="00AE65D6">
                      <w:pPr>
                        <w:rPr>
                          <w:sz w:val="28"/>
                          <w:szCs w:val="28"/>
                        </w:rPr>
                      </w:pPr>
                    </w:p>
                    <w:p w14:paraId="5476BE1C" w14:textId="77777777" w:rsidR="00AE65D6" w:rsidRDefault="005E2BD8">
                      <w:pPr>
                        <w:rPr>
                          <w:sz w:val="28"/>
                          <w:szCs w:val="28"/>
                        </w:rPr>
                      </w:pPr>
                      <w:r>
                        <w:rPr>
                          <w:rFonts w:hint="eastAsia"/>
                          <w:sz w:val="28"/>
                          <w:szCs w:val="28"/>
                        </w:rPr>
                        <w:t>不</w:t>
                      </w:r>
                    </w:p>
                    <w:p w14:paraId="6A682604" w14:textId="77777777" w:rsidR="00AE65D6" w:rsidRDefault="00AE65D6">
                      <w:pPr>
                        <w:rPr>
                          <w:sz w:val="28"/>
                          <w:szCs w:val="28"/>
                        </w:rPr>
                      </w:pPr>
                    </w:p>
                    <w:p w14:paraId="388757B2" w14:textId="77777777" w:rsidR="00AE65D6" w:rsidRDefault="00AE65D6">
                      <w:pPr>
                        <w:rPr>
                          <w:sz w:val="28"/>
                          <w:szCs w:val="28"/>
                        </w:rPr>
                      </w:pPr>
                    </w:p>
                    <w:p w14:paraId="3B3C2540" w14:textId="77777777" w:rsidR="00AE65D6" w:rsidRDefault="00AE65D6">
                      <w:pPr>
                        <w:rPr>
                          <w:sz w:val="28"/>
                          <w:szCs w:val="28"/>
                        </w:rPr>
                      </w:pPr>
                    </w:p>
                    <w:p w14:paraId="0D6DDD12" w14:textId="77777777" w:rsidR="00AE65D6" w:rsidRDefault="00AE65D6">
                      <w:pPr>
                        <w:rPr>
                          <w:sz w:val="28"/>
                          <w:szCs w:val="28"/>
                        </w:rPr>
                      </w:pPr>
                    </w:p>
                    <w:p w14:paraId="4AC6C6B1" w14:textId="77777777" w:rsidR="00AE65D6" w:rsidRDefault="005E2BD8">
                      <w:pPr>
                        <w:rPr>
                          <w:sz w:val="28"/>
                          <w:szCs w:val="28"/>
                        </w:rPr>
                      </w:pPr>
                      <w:r>
                        <w:rPr>
                          <w:rFonts w:hint="eastAsia"/>
                          <w:sz w:val="28"/>
                          <w:szCs w:val="28"/>
                        </w:rPr>
                        <w:t>聘</w:t>
                      </w:r>
                    </w:p>
                    <w:p w14:paraId="46C15542" w14:textId="77777777" w:rsidR="00AE65D6" w:rsidRDefault="00AE65D6">
                      <w:pPr>
                        <w:rPr>
                          <w:sz w:val="28"/>
                          <w:szCs w:val="28"/>
                        </w:rPr>
                      </w:pPr>
                    </w:p>
                    <w:p w14:paraId="01F0A078" w14:textId="77777777" w:rsidR="00AE65D6" w:rsidRDefault="00AE65D6">
                      <w:pPr>
                        <w:rPr>
                          <w:sz w:val="28"/>
                          <w:szCs w:val="28"/>
                        </w:rPr>
                      </w:pPr>
                    </w:p>
                    <w:p w14:paraId="0748C6C2" w14:textId="77777777" w:rsidR="00AE65D6" w:rsidRDefault="005E2BD8">
                      <w:pPr>
                        <w:rPr>
                          <w:sz w:val="28"/>
                          <w:szCs w:val="28"/>
                        </w:rPr>
                      </w:pPr>
                      <w:r>
                        <w:rPr>
                          <w:rFonts w:hint="eastAsia"/>
                          <w:sz w:val="28"/>
                          <w:szCs w:val="28"/>
                        </w:rPr>
                        <w:t>用</w:t>
                      </w:r>
                    </w:p>
                  </w:txbxContent>
                </v:textbox>
              </v:roundrect>
            </w:pict>
          </mc:Fallback>
        </mc:AlternateContent>
      </w:r>
    </w:p>
    <w:p w14:paraId="3ABA5287"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5648" behindDoc="0" locked="0" layoutInCell="1" allowOverlap="1" wp14:anchorId="1B3755FF" wp14:editId="34EAD707">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7.2pt;margin-top:9pt;height:0.05pt;width:45pt;z-index:251675648;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CuKDOj9AEAAN8DAAAOAAAAZHJzL2Uyb0RvYy54bWytU0uO&#10;EzEQ3SNxB8t70vkoA7TSmcWEYYMgEnCAitvdbck/uTzp5BJcAIkdrFiy5zYzHIOyu0lgENIs6IW7&#10;7Hp+rvdcXl0ejGZ7GVA5W/HZZMqZtMLVyrYVf//u+skzzjCCrUE7Kyt+lMgv148frXpfyrnrnK5l&#10;YERisex9xbsYfVkUKDppACfOS0vJxgUDkaahLeoAPbEbXcyn04uid6H2wQmJSKubIclHxvAQQtc0&#10;SsiNEzdG2jiwBqkhkiTslEe+ztU2jRTxTdOgjExXnJTGPNIhFO/SWKxXULYBfKfEWAI8pIR7mgwo&#10;S4eeqDYQgd0E9ReVUSI4dE2cCGeKQUh2hFTMpve8eduBl1kLWY3+ZDr+P1rxer8NTNUVXyw4s2Do&#10;xu8+frv98PnH90803n39wihDNvUeS0Jf2W0YZ+i3IWk+NMGkP6lhh2zt8WStPEQmaHH5dLackumC&#10;UheLZSIszjt9wPhSOsNSUHGtbJINJexfYRygvyBpWVvWV/z5cr4kQqAebOjuKTSedKBt8150WtXX&#10;Suu0A0O7u9KB7SH1Qf7GEv6ApUM2gN2Ay6kEg7KTUL+wNYtHTwZZehg8lWBkzZmW9I5SlJERlD4j&#10;Y1BgW/0PNDmgLRmRrB3MTNHO1cfscV6ne89WjT2aGuv3ed59fpf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ZfyLfXAAAACQEAAA8AAAAAAAAAAQAgAAAAIgAAAGRycy9kb3ducmV2LnhtbFBLAQIU&#10;ABQAAAAIAIdO4kCuKDOj9AEAAN8DAAAOAAAAAAAAAAEAIAAAACYBAABkcnMvZTJvRG9jLnhtbFBL&#10;BQYAAAAABgAGAFkBAACMBQAAAAA=&#10;">
                <v:fill on="f" focussize="0,0"/>
                <v:stroke color="#000000" joinstyle="round" endarrow="block"/>
                <v:imagedata o:title=""/>
                <o:lock v:ext="edit" aspectratio="f"/>
              </v:line>
            </w:pict>
          </mc:Fallback>
        </mc:AlternateContent>
      </w:r>
    </w:p>
    <w:p w14:paraId="18FCD7EB" w14:textId="77777777" w:rsidR="00AE65D6" w:rsidRDefault="00AE65D6">
      <w:pPr>
        <w:spacing w:line="200" w:lineRule="exact"/>
      </w:pPr>
    </w:p>
    <w:p w14:paraId="36F401CD" w14:textId="77777777" w:rsidR="00AE65D6" w:rsidRDefault="005E2BD8">
      <w:pPr>
        <w:spacing w:line="200" w:lineRule="exact"/>
      </w:pPr>
      <w:r>
        <w:rPr>
          <w:noProof/>
        </w:rPr>
        <mc:AlternateContent>
          <mc:Choice Requires="wps">
            <w:drawing>
              <wp:anchor distT="0" distB="0" distL="114300" distR="114300" simplePos="0" relativeHeight="251667456" behindDoc="0" locked="0" layoutInCell="1" allowOverlap="1" wp14:anchorId="3047F4A5" wp14:editId="53813442">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2.35pt;margin-top:7.6pt;height:14.65pt;width:0.25pt;z-index:251667456;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Jia8VPwBAADqAwAADgAAAGRycy9lMm9Eb2MueG1srVNL&#10;jhMxEN0jcQfLe9JJUIahlc4sJgwsEEQCDlBx292W/JPLk04uwQWQ2MGKJXtuw3AMyu6QgUFIs6AX&#10;Vrnq+bne6/LyYm8N28mI2ruGzyZTzqQTvtWua/i7t1ePzjnDBK4F451s+EEiv1g9fLAcQi3nvvem&#10;lZERicN6CA3vUwp1VaHopQWc+CAdFZWPFhJtY1e1EQZit6aaT6dn1eBjG6IXEpGy67HIj4zxPoRe&#10;KS3k2otrK10aWaM0kEgS9jogX5VulZIivVYKZWKm4aQ0lZUuoXib12q1hLqLEHotji3AfVq4o8mC&#10;dnTpiWoNCdh11H9RWS2iR6/SRHhbjUKKI6RiNr3jzZsegixayGoMJ9Px/9GKV7tNZLqlSSBLHFj6&#10;4zcfvn5//+nHt4+03nz5zKhCNg0Ba0Jfuk087jBsYta8V9EyZXR4QSzFBdLF9sXkw8lkuU9MUPLx&#10;7MmCM0GF2fnZdLHI3NVIkslCxPRcesty0HCjXXYAati9xDRCf0Fy2jg2NPzpYp45gcZR0RhQaANJ&#10;QteVs+iNbq+0MfkExm57aSLbQR6J8h1b+AOWL1kD9iOulDIM6l5C+8y1LB0CeeXojfDcgpUtZ0bS&#10;k8pRQSbQ5haZogbXmX+gyQHjyIjs8uhrjra+PRS7S55GoFh1HNc8Y7/vy+nbJ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8xx43YAAAACQEAAA8AAAAAAAAAAQAgAAAAIgAAAGRycy9kb3ducmV2&#10;LnhtbFBLAQIUABQAAAAIAIdO4kAmJrxU/AEAAOoDAAAOAAAAAAAAAAEAIAAAACcBAABkcnMvZTJv&#10;RG9jLnhtbFBLBQYAAAAABgAGAFkBAACVBQAAAAA=&#10;">
                <v:fill on="f" focussize="0,0"/>
                <v:stroke color="#000000" joinstyle="round" endarrow="block"/>
                <v:imagedata o:title=""/>
                <o:lock v:ext="edit" aspectratio="f"/>
              </v:line>
            </w:pict>
          </mc:Fallback>
        </mc:AlternateContent>
      </w:r>
    </w:p>
    <w:p w14:paraId="49F5EE7D" w14:textId="77777777" w:rsidR="00AE65D6" w:rsidRDefault="005E2BD8">
      <w:pPr>
        <w:spacing w:line="200" w:lineRule="exact"/>
        <w:ind w:firstLineChars="1300" w:firstLine="2340"/>
      </w:pPr>
      <w:r>
        <w:rPr>
          <w:rFonts w:ascii="微软雅黑" w:eastAsia="微软雅黑" w:hAnsi="微软雅黑" w:hint="eastAsia"/>
          <w:b/>
          <w:sz w:val="18"/>
          <w:szCs w:val="18"/>
        </w:rPr>
        <w:t>合格</w:t>
      </w:r>
    </w:p>
    <w:p w14:paraId="7ACB0327" w14:textId="77777777" w:rsidR="00AE65D6" w:rsidRDefault="005E2BD8">
      <w:pPr>
        <w:spacing w:line="200" w:lineRule="exact"/>
      </w:pPr>
      <w:r>
        <w:rPr>
          <w:noProof/>
        </w:rPr>
        <mc:AlternateContent>
          <mc:Choice Requires="wps">
            <w:drawing>
              <wp:anchor distT="0" distB="0" distL="114300" distR="114300" simplePos="0" relativeHeight="251664384" behindDoc="0" locked="0" layoutInCell="1" allowOverlap="1" wp14:anchorId="1EBEAB69" wp14:editId="13C2900C">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56C59923" w14:textId="77777777" w:rsidR="00AE65D6" w:rsidRDefault="005E2BD8">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xmlns:w15="http://schemas.microsoft.com/office/word/2012/wordml">
            <w:pict>
              <v:roundrect w14:anchorId="1EBEAB69" id="圆角矩形 7" o:spid="_x0000_s1030" style="position:absolute;left:0;text-align:left;margin-left:-40.2pt;margin-top:2pt;width:378pt;height:29.3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ETDAIAAOYDAAAOAAAAZHJzL2Uyb0RvYy54bWysU0uOEzEQ3SNxB8t70p2Qz9BKZxaEYYNg&#10;xMABKm2728g/2U66cwEOwBoJiQ3iEBxnBMeg7DQZPhuE6IW77Co/v3rPXl8OWpED90FaU9PppKSE&#10;m8Yyadqavn519eCCkhDBMFDW8JoeeaCXm/v31r2r+Mx2VjHuCYKYUPWupl2MriqK0HRcQ5hYxw0m&#10;hfUaIk59WzAPPaJrVczKcln01jPnbcNDwNXtKUk3GV8I3sQXQgQeiaopcot59HncpbHYrKFqPbhO&#10;NiMN+AcWGqTBQ89QW4hA9l7+AaVl422wIk4aqwsrhGx47gG7mZa/dXPTgeO5FxQnuLNM4f/BNs8P&#10;155IVtMVJQY0WnT7/u23T+++fvh8++UjWSWFehcqLLxx136cBQxTu4PwOv2xETJkVY9nVfkQSYOL&#10;8wv0qUTxG8w9XM1W80UCLe52Ox/iU241SUFNvd0b9hKty4rC4VmIWVo2EgT2hhKhFRp1AEWmy+Uy&#10;00TEsRijH5hpp7FXUqlstTKkr+mjxWyBfAAvnFAQMdQOJQimzUcGqyRLW9Lm4NvdY+UJHoWt5W+k&#10;/0tZOm8LoTvV5VQqg6rjwJ4YRuLRobgGXwFNFDRnlCiOjyZFuTKCVH9Tid0pgwImW05GpCgOuyEb&#10;OU9oaWVn2RHN3Tsv2w51nWbeKYOXKRswXvx0W3+eZ+y757n5DgAA//8DAFBLAwQUAAYACAAAACEA&#10;F7E4F98AAAAIAQAADwAAAGRycy9kb3ducmV2LnhtbEyPwU7DMBBE70j8g7VI3FqHqHWrEKdClZBQ&#10;T1AQKDc3XpxAvA6x24a/ZznBbUczmn1TbibfixOOsQuk4WaegUBqgu3IaXh5vp+tQcRkyJo+EGr4&#10;xgib6vKiNIUNZ3rC0z45wSUUC6OhTWkopIxNi97EeRiQ2HsPozeJ5eikHc2Zy30v8yxT0puO+ENr&#10;Bty22Hzuj15D/arycVm/0W63rR8mNTy6jy+n9fXVdHcLIuGU/sLwi8/oUDHTIRzJRtFrmK2zBUc1&#10;LHgS+2q1VCAOfOQrkFUp/w+ofgAAAP//AwBQSwECLQAUAAYACAAAACEAtoM4kv4AAADhAQAAEwAA&#10;AAAAAAAAAAAAAAAAAAAAW0NvbnRlbnRfVHlwZXNdLnhtbFBLAQItABQABgAIAAAAIQA4/SH/1gAA&#10;AJQBAAALAAAAAAAAAAAAAAAAAC8BAABfcmVscy8ucmVsc1BLAQItABQABgAIAAAAIQAgTsETDAIA&#10;AOYDAAAOAAAAAAAAAAAAAAAAAC4CAABkcnMvZTJvRG9jLnhtbFBLAQItABQABgAIAAAAIQAXsTgX&#10;3wAAAAgBAAAPAAAAAAAAAAAAAAAAAGYEAABkcnMvZG93bnJldi54bWxQSwUGAAAAAAQABADzAAAA&#10;cgUAAAAA&#10;" filled="f">
                <v:textbox>
                  <w:txbxContent>
                    <w:p w14:paraId="56C59923" w14:textId="77777777" w:rsidR="00AE65D6" w:rsidRDefault="005E2BD8">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14:paraId="5944F5E3" w14:textId="77777777"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76672" behindDoc="0" locked="0" layoutInCell="1" allowOverlap="1" wp14:anchorId="2A1CD8FA" wp14:editId="2FBCC6A3">
                <wp:simplePos x="0" y="0"/>
                <wp:positionH relativeFrom="column">
                  <wp:posOffset>4305300</wp:posOffset>
                </wp:positionH>
                <wp:positionV relativeFrom="paragraph">
                  <wp:posOffset>88900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9pt;margin-top:7pt;height:0.05pt;width:45pt;z-index:251676672;mso-width-relative:page;mso-height-relative:page;" filled="f" stroked="t" coordsize="21600,21600" o:gfxdata="UEsDBAoAAAAAAIdO4kAAAAAAAAAAAAAAAAAEAAAAZHJzL1BLAwQUAAAACACHTuJASfW/69YAAAAJ&#10;AQAADwAAAGRycy9kb3ducmV2LnhtbE1Py07DMBC8I/EP1iJxo04QSqMQpwekcmkBtUUIbm68JBHx&#10;OrKdNvw9m1M5reah2ZlyNdlenNCHzpGCdJGAQKqd6ahR8H5Y3+UgQtRkdO8IFfxigFV1fVXqwrgz&#10;7fC0j43gEAqFVtDGOBRShrpFq8PCDUisfTtvdWToG2m8PnO47eV9kmTS6o74Q6sHfGqx/tmPVsFu&#10;u97kH5txqv3Xc/p6eNu+fIZcqdubNHkEEXGKFzPM9bk6VNzp6EYyQfQKsmXOWyILD3zZsMxm4jgT&#10;KciqlP8XVH9QSwMEFAAAAAgAh07iQA/uAe/1AQAA3wMAAA4AAABkcnMvZTJvRG9jLnhtbK1TS44T&#10;MRDdI3EHy3vSSYYM0EpnFhOGDYKRgANUbHe3Jf/k8qSTS3ABJHawYsme2zAcg7I7JDAIaRb0wl12&#10;PT/Xey4vL3bWsK2KqL1r+Gwy5Uw54aV2XcPfvb169JQzTOAkGO9Uw/cK+cXq4YPlEGo19703UkVG&#10;JA7rITS8TynUVYWiVxZw4oNylGx9tJBoGrtKRhiI3ZpqPp2eV4OPMkQvFCKtrsckPzDG+xD6ttVC&#10;rb24scqlkTUqA4kkYa8D8lWptm2VSK/bFlVipuGkNJWRDqF4k8dqtYS6ixB6LQ4lwH1KuKPJgnZ0&#10;6JFqDQnYTdR/UVktokffponwthqFFEdIxWx6x5s3PQRVtJDVGI6m4/+jFa+215Fp2fCzx5w5sHTj&#10;tx++fn//6ce3jzTefvnMKEM2DQFrQl+663iYYbiOWfOujTb/SQ3bFWv3R2vVLjFBi4sns8WUTBeU&#10;Oj9bZMLqtDNETC+UtywHDTfaZdlQw/YlphH6C5KXjWNDw58t5gsiBOrBlu6eQhtIB7qu7EVvtLzS&#10;xuQdGLvNpYlsC7kPynco4Q9YPmQN2I+4ksowqHsF8rmTLO0DGeToYfBcglWSM6PoHeWoIBNoc0Km&#10;qMF15h9ocsA4MiJbO5qZo42X++JxWad7L1YdejQ31u/zsvv0Ll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n1v+vWAAAACQEAAA8AAAAAAAAAAQAgAAAAIgAAAGRycy9kb3ducmV2LnhtbFBLAQIU&#10;ABQAAAAIAIdO4kAP7gHv9QEAAN8DAAAOAAAAAAAAAAEAIAAAACUBAABkcnMvZTJvRG9jLnhtbFBL&#10;BQYAAAAABgAGAFkBAACMBQAAAAA=&#10;">
                <v:fill on="f" focussize="0,0"/>
                <v:stroke color="#000000" joinstyle="round" endarrow="block"/>
                <v:imagedata o:title=""/>
                <o:lock v:ext="edit" aspectratio="f"/>
              </v:line>
            </w:pict>
          </mc:Fallback>
        </mc:AlternateContent>
      </w:r>
    </w:p>
    <w:p w14:paraId="4599F615" w14:textId="77777777" w:rsidR="00AE65D6" w:rsidRDefault="00AE65D6">
      <w:pPr>
        <w:spacing w:line="200" w:lineRule="exact"/>
        <w:rPr>
          <w:rFonts w:ascii="微软雅黑" w:eastAsia="微软雅黑" w:hAnsi="微软雅黑"/>
          <w:b/>
          <w:sz w:val="36"/>
          <w:szCs w:val="36"/>
        </w:rPr>
      </w:pPr>
    </w:p>
    <w:p w14:paraId="3E825DB1" w14:textId="77777777" w:rsidR="00AE65D6" w:rsidRDefault="005E2BD8">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669504" behindDoc="0" locked="0" layoutInCell="1" allowOverlap="1" wp14:anchorId="781D308E" wp14:editId="12DCB385">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4.15pt;margin-top:1.4pt;height:16.35pt;width:0.25pt;z-index:251669504;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mo1FL/0BAADqAwAADgAAAGRycy9lMm9Eb2MueG1srVPNbhMx&#10;EL4j8Q6W72STQFpYddNDQ+GAIBLwABPbu2vJf/K42eQleAEkbnDi2DtvQ3kMxt6QQhFSD+zBGs98&#10;/jzft+Oz8501bKsiau8aPptMOVNOeKld1/D37y4fPeUMEzgJxjvV8L1Cfr58+OBsCLWa+94bqSIj&#10;Eof1EBrepxTqqkLRKws48UE5KrY+Wki0jV0lIwzEbk01n05PqsFHGaIXCpGyq7HID4zxPoS+bbVQ&#10;Ky+urHJpZI3KQCJJ2OuAfFm6bVsl0pu2RZWYaTgpTWWlSyje5LVankHdRQi9FocW4D4t3NFkQTu6&#10;9Ei1ggTsKuq/qKwW0aNv00R4W41CiiOkYja9483bHoIqWshqDEfT8f/RitfbdWRa0iTMOXNg6Y/f&#10;fLz+/uHzj2+faL35+oVRhWwaAtaEvnDreNhhWMeseddGy1qjw0tiKS6QLrYrJu+PJqtdYoKSj2en&#10;C84EFebT05Mni8xdjSSZLERML5S3LAcNN9plB6CG7StMI/QXJKeNY0PDny3mmRNoHFsaAwptIEno&#10;unIWvdHyUhuTT2DsNhcmsi3kkSjfoYU/YPmSFWA/4kopw6DuFcjnTrK0D+SVozfCcwtWSc6MoieV&#10;o4JMoM0tMkUNrjP/QJMDxpER2eXR1xxtvNwXu0ueRqBYdRjXPGO/78vp2y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I6P1QAAAAgBAAAPAAAAAAAAAAEAIAAAACIAAABkcnMvZG93bnJldi54&#10;bWxQSwECFAAUAAAACACHTuJAmo1FL/0BAADqAwAADgAAAAAAAAABACAAAAAkAQAAZHJzL2Uyb0Rv&#10;Yy54bWxQSwUGAAAAAAYABgBZAQAAkwUAAAAA&#10;">
                <v:fill on="f" focussize="0,0"/>
                <v:stroke color="#000000" joinstyle="round" endarrow="block"/>
                <v:imagedata o:title=""/>
                <o:lock v:ext="edit" aspectratio="f"/>
              </v:line>
            </w:pict>
          </mc:Fallback>
        </mc:AlternateContent>
      </w:r>
    </w:p>
    <w:p w14:paraId="2A5135E1" w14:textId="77777777" w:rsidR="00193697" w:rsidRDefault="00193697" w:rsidP="00193697">
      <w:pPr>
        <w:spacing w:line="200" w:lineRule="exact"/>
        <w:ind w:firstLineChars="1300" w:firstLine="2340"/>
      </w:pPr>
      <w:r>
        <w:rPr>
          <w:rFonts w:ascii="微软雅黑" w:eastAsia="微软雅黑" w:hAnsi="微软雅黑" w:hint="eastAsia"/>
          <w:b/>
          <w:sz w:val="18"/>
          <w:szCs w:val="18"/>
        </w:rPr>
        <w:t>合格</w:t>
      </w:r>
    </w:p>
    <w:p w14:paraId="088CC5C5"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6432" behindDoc="0" locked="0" layoutInCell="1" allowOverlap="1" wp14:anchorId="37DFB994" wp14:editId="1CDF2874">
                <wp:simplePos x="0" y="0"/>
                <wp:positionH relativeFrom="column">
                  <wp:posOffset>-495300</wp:posOffset>
                </wp:positionH>
                <wp:positionV relativeFrom="paragraph">
                  <wp:posOffset>0</wp:posOffset>
                </wp:positionV>
                <wp:extent cx="4776470" cy="297180"/>
                <wp:effectExtent l="4445" t="4445" r="19685" b="18415"/>
                <wp:wrapNone/>
                <wp:docPr id="9" name="圆角矩形 9"/>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4A40C3A7" w14:textId="77777777" w:rsidR="00AE65D6" w:rsidRDefault="005E2BD8">
                            <w:pPr>
                              <w:rPr>
                                <w:sz w:val="24"/>
                              </w:rPr>
                            </w:pPr>
                            <w:r>
                              <w:rPr>
                                <w:rFonts w:hint="eastAsia"/>
                                <w:sz w:val="24"/>
                              </w:rPr>
                              <w:t>静安区教育人才服务中心对应聘教师资格审核（</w:t>
                            </w:r>
                            <w:proofErr w:type="gramStart"/>
                            <w:r>
                              <w:rPr>
                                <w:rFonts w:hint="eastAsia"/>
                                <w:sz w:val="24"/>
                              </w:rPr>
                              <w:t>含考察</w:t>
                            </w:r>
                            <w:proofErr w:type="gramEnd"/>
                            <w:r>
                              <w:rPr>
                                <w:rFonts w:hint="eastAsia"/>
                                <w:sz w:val="24"/>
                              </w:rPr>
                              <w:t>材料）</w:t>
                            </w:r>
                          </w:p>
                        </w:txbxContent>
                      </wps:txbx>
                      <wps:bodyPr upright="1"/>
                    </wps:wsp>
                  </a:graphicData>
                </a:graphic>
              </wp:anchor>
            </w:drawing>
          </mc:Choice>
          <mc:Fallback xmlns:w15="http://schemas.microsoft.com/office/word/2012/wordml">
            <w:pict>
              <v:roundrect w14:anchorId="37DFB994" id="圆角矩形 9" o:spid="_x0000_s1031" style="position:absolute;left:0;text-align:left;margin-left:-39pt;margin-top:0;width:376.1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gdDQIAAOYDAAAOAAAAZHJzL2Uyb0RvYy54bWysU0uOEzEQ3SNxB8t70kk0SU9a6cyCMGwQ&#10;jBg4QKVtdxv5J9tJdy7AAVgjIbFBHILjjOAYlJ0mw2eDEL1wl13lV/VelddXg1bkwH2Q1tR0NplS&#10;wk1jmTRtTV+/un50SUmIYBgoa3hNjzzQq83DB+veVXxuO6sY9wRBTKh6V9MuRlcVRWg6riFMrOMG&#10;ncJ6DRG3vi2Yhx7RtSrm0+my6K1nztuGh4Cn25OTbjK+ELyJL4QIPBJVU6wt5tXndZfWYrOGqvXg&#10;OtmMZcA/VKFBGkx6htpCBLL38g8oLRtvgxVx0lhdWCFkwzMHZDOb/sbmtgPHMxcUJ7izTOH/wTbP&#10;DzeeSFbTFSUGNLbo7v3bb5/eff3w+e7LR7JKCvUuVBh46278uAtoJrqD8Dr9kQgZsqrHs6p8iKTB&#10;w4uyXF6UKH6DvvmqnF1m2Yv7286H+JRbTZJRU2/3hr3E1mVF4fAsxCwtGwsE9oYSoRU26gCKzJbL&#10;ZZnKRMQxGK0fmOmmsddSqdxqZUiPXBfzBdYDOHBCQURTO5QgmDanDFZJlq6ky8G3u8fKE0yF1PI3&#10;JvslLOXbQuhOcdmVwqDqOLAnhpF4dCiuwVdAUwmaM0oUx0eTrBwZQaq/iUR2yiDd1JZTI5IVh92Q&#10;G7lIaOlkZ9kRm7t3XrYd6jrLdScPDlOWaxz8NK0/7zP2/fPcfAcAAP//AwBQSwMEFAAGAAgAAAAh&#10;AMr3KfzfAAAABwEAAA8AAABkcnMvZG93bnJldi54bWxMj1FLwzAUhd8F/0O4gm9baplZ6Xo7ZCDI&#10;nnQTpW9Zk6XV5qYm2Vb/vfFJXy4czuGc71bryQ7srH3oHSHczTNgmlqnejIIr/vHWQEsRElKDo40&#10;wrcOsK6vrypZKnehF33eRcNSCYVSInQxjiXnoe20lWHuRk3JOzpvZUzSG668vKRyO/A8ywS3sqe0&#10;0MlRbzrdfu5OFqF5E7m/b95pu900T5MYn83Hl0G8vZkeVsCinuJfGH7xEzrUiengTqQCGxBmyyL9&#10;EhHSTbZYLnJgB4SFKIDXFf/PX/8AAAD//wMAUEsBAi0AFAAGAAgAAAAhALaDOJL+AAAA4QEAABMA&#10;AAAAAAAAAAAAAAAAAAAAAFtDb250ZW50X1R5cGVzXS54bWxQSwECLQAUAAYACAAAACEAOP0h/9YA&#10;AACUAQAACwAAAAAAAAAAAAAAAAAvAQAAX3JlbHMvLnJlbHNQSwECLQAUAAYACAAAACEAlwroHQ0C&#10;AADmAwAADgAAAAAAAAAAAAAAAAAuAgAAZHJzL2Uyb0RvYy54bWxQSwECLQAUAAYACAAAACEAyvcp&#10;/N8AAAAHAQAADwAAAAAAAAAAAAAAAABnBAAAZHJzL2Rvd25yZXYueG1sUEsFBgAAAAAEAAQA8wAA&#10;AHMFAAAAAA==&#10;" filled="f">
                <v:textbox>
                  <w:txbxContent>
                    <w:p w14:paraId="4A40C3A7" w14:textId="77777777" w:rsidR="00AE65D6" w:rsidRDefault="005E2BD8">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14:paraId="1B8BBF8E"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7696" behindDoc="0" locked="0" layoutInCell="1" allowOverlap="1" wp14:anchorId="381F9AC5" wp14:editId="2F814CFC">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6.6pt;margin-top:2pt;height:0.05pt;width:45pt;z-index:251677696;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BkajDn1AQAA3wMAAA4AAABkcnMvZTJvRG9jLnhtbK1TS44T&#10;MRDdI3EHy3vSSVAGaKUziwnDBkEk4AAV291tyT+5POnkElwAiR2sWLLnNgzHoOwOCQxCmgW9cJdd&#10;Va/qPZeXl3tr2E5F1N41fDaZcqac8FK7ruHv3l4/esoZJnASjHeq4QeF/HL18MFyCLWa+94bqSIj&#10;EIf1EBrepxTqqkLRKws48UE5crY+Wki0jV0lIwyEbk01n04vqsFHGaIXCpFO16OTHxHjfQB922qh&#10;1l7cWOXSiBqVgUSUsNcB+ap027ZKpNdtiyox03BimspKRcje5rVaLaHuIoRei2MLcJ8W7nCyoB0V&#10;PUGtIQG7ifovKKtF9OjbNBHeViORogixmE3vaPOmh6AKF5Iaw0l0/H+w4tVuE5mWDX+84MyBpRu/&#10;/fD1+/tPP759pPX2y2dGHpJpCFhT9JXbxOMOwyZmzvs22vwnNmxfpD2cpFX7xAQdLp7MFlMSXZDr&#10;YgSszpkhYnqhvGXZaLjRLtOGGnYvMVE1Cv0Vko+NY0PDny3m1LIAmsGW7p5MG4gHuq7kojdaXmtj&#10;cgbGbntlIttBnoPyZU6E+0dYLrIG7Me44honpFcgnzvJ0iGQQI4eBs8tWCU5M4reUbYIEOoE2pwj&#10;U9TgOvOPaCpvHHWRpR3FzNbWy0PRuJzTvZc+jzOaB+v3fck+v8v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3mKTWAAAABwEAAA8AAAAAAAAAAQAgAAAAIgAAAGRycy9kb3ducmV2LnhtbFBLAQIU&#10;ABQAAAAIAIdO4kAZGow59QEAAN8DAAAOAAAAAAAAAAEAIAAAACUBAABkcnMvZTJvRG9jLnhtbFBL&#10;BQYAAAAABgAGAFkBAACMBQAAAAA=&#10;">
                <v:fill on="f" focussize="0,0"/>
                <v:stroke color="#000000" joinstyle="round" endarrow="block"/>
                <v:imagedata o:title=""/>
                <o:lock v:ext="edit" aspectratio="f"/>
              </v:line>
            </w:pict>
          </mc:Fallback>
        </mc:AlternateContent>
      </w:r>
    </w:p>
    <w:p w14:paraId="5B406BC6" w14:textId="77777777" w:rsidR="00AE65D6" w:rsidRDefault="005E2BD8">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671552" behindDoc="0" locked="0" layoutInCell="1" allowOverlap="1" wp14:anchorId="0E733C16" wp14:editId="75D4D7FA">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4.15pt;margin-top:4.4pt;height:14.65pt;width:0.25pt;z-index:251671552;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CGzY52/QEAAOoDAAAOAAAAZHJzL2Uyb0RvYy54bWytU81u&#10;EzEQviPxDpbvdJNASlll00ND4YAgEvAAE6+9a8l/8rjZ5CV4ASRucOLYO29DeQzG3pBCEVIP7MEa&#10;z3z+PN+348X5zhq2lRG1dw2fnkw4k074Vruu4e/fXT464wwTuBaMd7Lhe4n8fPnwwWIItZz53ptW&#10;RkYkDushNLxPKdRVhaKXFvDEB+moqHy0kGgbu6qNMBC7NdVsMjmtBh/bEL2QiJRdjUV+YIz3IfRK&#10;aSFXXlxZ6dLIGqWBRJKw1wH5snSrlBTpjVIoEzMNJ6WprHQJxZu8VssF1F2E0GtxaAHu08IdTRa0&#10;o0uPVCtIwK6i/ovKahE9epVOhLfVKKQ4QiqmkzvevO0hyKKFrMZwNB3/H614vV1HpluahCecObD0&#10;x28+Xn//8PnHt0+03nz9wqhCNg0Ba0JfuHU87DCsY9a8U9EyZXR4SSzFBdLFdsXk/dFkuUtMUPLx&#10;9OmcM0GF6dnpZD7P3NVIkslCxPRCesty0HCjXXYAati+wjRCf0Fy2jg2NPzZfJY5gcZR0RhQaANJ&#10;QteVs+iNbi+1MfkExm5zYSLbQh6J8h1a+AOWL1kB9iOulDIM6l5C+9y1LO0DeeXojfDcgpUtZ0bS&#10;k8pRQSbQ5haZogbXmX+gyQHjyIjs8uhrjja+3Re7S55GoFh1GNc8Y7/vy+nbJ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CWgNbXAAAACAEAAA8AAAAAAAAAAQAgAAAAIgAAAGRycy9kb3ducmV2&#10;LnhtbFBLAQIUABQAAAAIAIdO4kCGzY52/QEAAOoDAAAOAAAAAAAAAAEAIAAAACYBAABkcnMvZTJv&#10;RG9jLnhtbFBLBQYAAAAABgAGAFkBAACVBQAAAAA=&#10;">
                <v:fill on="f" focussize="0,0"/>
                <v:stroke color="#000000" joinstyle="round" endarrow="block"/>
                <v:imagedata o:title=""/>
                <o:lock v:ext="edit" aspectratio="f"/>
              </v:line>
            </w:pict>
          </mc:Fallback>
        </mc:AlternateContent>
      </w:r>
    </w:p>
    <w:p w14:paraId="517365D1" w14:textId="77777777"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14:paraId="5315E96D"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8480" behindDoc="0" locked="0" layoutInCell="1" allowOverlap="1" wp14:anchorId="016E96AC" wp14:editId="0A96F9E9">
                <wp:simplePos x="0" y="0"/>
                <wp:positionH relativeFrom="column">
                  <wp:posOffset>-487680</wp:posOffset>
                </wp:positionH>
                <wp:positionV relativeFrom="paragraph">
                  <wp:posOffset>0</wp:posOffset>
                </wp:positionV>
                <wp:extent cx="4732020" cy="487680"/>
                <wp:effectExtent l="4445" t="4445" r="18415" b="10795"/>
                <wp:wrapNone/>
                <wp:docPr id="11" name="圆角矩形 11"/>
                <wp:cNvGraphicFramePr/>
                <a:graphic xmlns:a="http://schemas.openxmlformats.org/drawingml/2006/main">
                  <a:graphicData uri="http://schemas.microsoft.com/office/word/2010/wordprocessingShape">
                    <wps:wsp>
                      <wps:cNvSpPr/>
                      <wps:spPr>
                        <a:xfrm>
                          <a:off x="0" y="0"/>
                          <a:ext cx="473202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322939EF" w14:textId="77777777" w:rsidR="00AE65D6" w:rsidRDefault="005E2BD8">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xmlns:w15="http://schemas.microsoft.com/office/word/2012/wordml">
            <w:pict>
              <v:roundrect w14:anchorId="016E96AC" id="圆角矩形 11" o:spid="_x0000_s1032" style="position:absolute;left:0;text-align:left;margin-left:-38.4pt;margin-top:0;width:372.6pt;height:38.4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ZTDgIAAOgDAAAOAAAAZHJzL2Uyb0RvYy54bWysU0uOEzEQ3SNxB8t70kmY6YRWOrMgDBsE&#10;I2Y4QKVtdxv5J9tJdy7AAVgjIbFBHILjjOAYU3aaDJ8NQvTCXbarXlW9V15dDFqRPfdBWlPT2WRK&#10;CTeNZdK0NX1zc/loSUmIYBgoa3hNDzzQi/XDB6veVXxuO6sY9wRBTKh6V9MuRlcVRWg6riFMrOMG&#10;L4X1GiJufVswDz2ia1XMp9Oy6K1nztuGh4Cnm+MlXWd8IXgTXwkReCSqplhbzKvP6zatxXoFVevB&#10;dbIZy4B/qEKDNJj0BLWBCGTn5R9QWjbeBivipLG6sELIhucesJvZ9LdurjtwPPeC5AR3oin8P9jm&#10;5f7KE8lQuxklBjRqdPvh3ffP7799/HL79RPBY+Sod6FC12t35cddQDM1PAiv0x9bIUPm9XDilQ+R&#10;NHh4tng8n86R/gbvzpaLcpmJL+6jnQ/xObeaJKOm3u4Me43iZU5h/yLETC4bKwT2lhKhFUq1B0Vm&#10;ZVkuUpmIODqj9QMzRRp7KZXKYitD+po+OZ+fYz2AIycURDS1QxKCaXPKYJVkKSQFB99unypPMBW2&#10;lr8x2S9uKd8GQnf0y1fJDaqOA3tmGIkHh+wafAc0laA5o0RxfDbJyp4RpPobT+xOGWw3yXIUIllx&#10;2A5ZyjKhpZOtZQeUd+e8bDvkNWuZo3CcMl3j6Kd5/Xmfse8f6PoOAAD//wMAUEsDBBQABgAIAAAA&#10;IQChVJ9G3AAAAAcBAAAPAAAAZHJzL2Rvd25yZXYueG1sTI/BTsMwEETvSPyDtUjcWocKTBXiVKgS&#10;EuoJCgLl5saLE4jXwXbb8PdsT3DcmdHM22o1+UEcMKY+kIareQECqQ22J6fh9eVhtgSRsiFrhkCo&#10;4QcTrOrzs8qUNhzpGQ/b7ASXUCqNhi7nsZQytR16k+ZhRGLvI0RvMp/RSRvNkcv9IBdFoaQ3PfFC&#10;Z0Zcd9h+bfdeQ/OmFvGmeafNZt08Tmp8cp/fTuvLi+n+DkTGKf+F4YTP6FAz0y7sySYxaJjdKkbP&#10;GvgjtpVaXoPYaTjJsq7kf/76FwAA//8DAFBLAQItABQABgAIAAAAIQC2gziS/gAAAOEBAAATAAAA&#10;AAAAAAAAAAAAAAAAAABbQ29udGVudF9UeXBlc10ueG1sUEsBAi0AFAAGAAgAAAAhADj9If/WAAAA&#10;lAEAAAsAAAAAAAAAAAAAAAAALwEAAF9yZWxzLy5yZWxzUEsBAi0AFAAGAAgAAAAhAAMsdlMOAgAA&#10;6AMAAA4AAAAAAAAAAAAAAAAALgIAAGRycy9lMm9Eb2MueG1sUEsBAi0AFAAGAAgAAAAhAKFUn0bc&#10;AAAABwEAAA8AAAAAAAAAAAAAAAAAaAQAAGRycy9kb3ducmV2LnhtbFBLBQYAAAAABAAEAPMAAABx&#10;BQAAAAA=&#10;" filled="f">
                <v:textbox>
                  <w:txbxContent>
                    <w:p w14:paraId="322939EF" w14:textId="77777777" w:rsidR="00AE65D6" w:rsidRDefault="005E2BD8">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14:paraId="0AA8E706"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0768" behindDoc="0" locked="0" layoutInCell="1" allowOverlap="1" wp14:anchorId="5CFE26AD" wp14:editId="1D1EA7AF">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5.4pt;margin-top:5.2pt;height:0.05pt;width:45pt;z-index:25168076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AgjQ4B9AEAAN8DAAAOAAAAZHJzL2Uyb0RvYy54bWytU0uO&#10;EzEQ3SNxB8t70klGGaCVziwmDBsEIwEHqNjubkv+yeVJJ5fgAkjsYMWSPbeZ4RiU3SGBQUizoBfu&#10;suv5ud5zeXmxs4ZtVUTtXcNnkylnygkvtesa/v7d1ZNnnGECJ8F4pxq+V8gvVo8fLYdQq7nvvZEq&#10;MiJxWA+h4X1Koa4qFL2ygBMflKNk66OFRNPYVTLCQOzWVPPp9LwafJQheqEQaXU9JvmBMT6E0Let&#10;FmrtxY1VLo2sURlIJAl7HZCvSrVtq0R607aoEjMNJ6WpjHQIxZs8Vqsl1F2E0GtxKAEeUsI9TRa0&#10;o0OPVGtIwG6i/ovKahE9+jZNhLfVKKQ4Qipm03vevO0hqKKFrMZwNB3/H614vb2OTMuGn9G9O7B0&#10;43cfv91++Pzj+yca775+YZQhm4aANaEv3XU8zDBcx6x510ab/6SG7Yq1+6O1apeYoMXF09liSqYL&#10;Sp2fLTJhddoZIqaXyluWg4Yb7bJsqGH7CtMI/QXJy8axoeHPF/MFEQL1YEt3T6ENpANdV/aiN1pe&#10;aWPyDozd5tJEtoXcB+U7lPAHLB+yBuxHXEllGNS9AvnCSZb2gQxy9DB4LsEqyZlR9I5yVJAJtDkh&#10;U9TgOvMPNDlgHBmRrR3NzNHGy33xuKzTvRerDj2aG+v3edl9epe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63wkPXAAAACQEAAA8AAAAAAAAAAQAgAAAAIgAAAGRycy9kb3ducmV2LnhtbFBLAQIU&#10;ABQAAAAIAIdO4kAgjQ4B9AEAAN8DAAAOAAAAAAAAAAEAIAAAACYBAABkcnMvZTJvRG9jLnhtbFBL&#10;BQYAAAAABgAGAFkBAACMBQAAAAA=&#10;">
                <v:fill on="f" focussize="0,0"/>
                <v:stroke color="#000000" joinstyle="round" endarrow="block"/>
                <v:imagedata o:title=""/>
                <o:lock v:ext="edit" aspectratio="f"/>
              </v:line>
            </w:pict>
          </mc:Fallback>
        </mc:AlternateContent>
      </w:r>
    </w:p>
    <w:p w14:paraId="0CB37E4A" w14:textId="77777777" w:rsidR="00AE65D6" w:rsidRDefault="00AE65D6">
      <w:pPr>
        <w:spacing w:line="200" w:lineRule="exact"/>
        <w:rPr>
          <w:rFonts w:ascii="微软雅黑" w:eastAsia="微软雅黑" w:hAnsi="微软雅黑"/>
          <w:b/>
          <w:sz w:val="36"/>
          <w:szCs w:val="36"/>
        </w:rPr>
      </w:pPr>
    </w:p>
    <w:p w14:paraId="5D009DB2" w14:textId="77777777" w:rsidR="00AE65D6" w:rsidRDefault="00AE65D6">
      <w:pPr>
        <w:spacing w:line="200" w:lineRule="exact"/>
        <w:rPr>
          <w:rFonts w:ascii="微软雅黑" w:eastAsia="微软雅黑" w:hAnsi="微软雅黑"/>
          <w:b/>
          <w:sz w:val="36"/>
          <w:szCs w:val="36"/>
        </w:rPr>
      </w:pPr>
    </w:p>
    <w:p w14:paraId="7BAE9412"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4624" behindDoc="0" locked="0" layoutInCell="1" allowOverlap="1" wp14:anchorId="3C13A4DD" wp14:editId="58A88647">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5.95pt;margin-top:0.6pt;height:14.65pt;width:0.25pt;z-index:251674624;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Cnfr5t/QEAAOoDAAAOAAAAZHJzL2Uyb0RvYy54bWytU0uO&#10;EzEQ3SNxB8t70klQhqGVziwmDCwQRAIOUHHb3Zb8k8uTTi7BBZDYwYole27DcAzK7pCBQUizoBdW&#10;uer5ud7r8vJibw3byYjau4bPJlPOpBO+1a5r+Lu3V4/OOcMErgXjnWz4QSK/WD18sBxCLee+96aV&#10;kRGJw3oIDe9TCnVVoeilBZz4IB0VlY8WEm1jV7URBmK3pppPp2fV4GMbohcSkbLrsciPjPE+hF4p&#10;LeTai2srXRpZozSQSBL2OiBflW6VkiK9VgplYqbhpDSVlS6heJvXarWEuosQei2OLcB9WrijyYJ2&#10;dOmJag0J2HXUf1FZLaJHr9JEeFuNQoojpGI2vePNmx6CLFrIagwn0/H/0YpXu01kum34fM6ZA0t/&#10;/ObD1+/vP/349pHWmy+fGVXIpiFgTehLt4nHHYZNzJr3KlqmjA4vaJ6KC6SL7YvJh5PJcp+YoOTj&#10;2ZMFZ4IKs/Oz6WKRuauRJJOFiOm59JbloOFGu+wA1LB7iWmE/oLktHFsaPjTxTxzAo2jojGg0AaS&#10;hK4rZ9Eb3V5pY/IJjN320kS2gzwS5Tu28AcsX7IG7EdcKWUY1L2E9plrWToE8srRG+G5BStbzoyk&#10;J5WjgkygzS0yRQ2uM/9AkwPGkRHZ5dHXHG19eyh2lzyNQLHqOK55xn7fl9O3T3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8a8GnXAAAACAEAAA8AAAAAAAAAAQAgAAAAIgAAAGRycy9kb3ducmV2&#10;LnhtbFBLAQIUABQAAAAIAIdO4kCnfr5t/QEAAOoDAAAOAAAAAAAAAAEAIAAAACYBAABkcnMvZTJv&#10;RG9jLnhtbFBLBQYAAAAABgAGAFkBAACVBQ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14:paraId="737371A5"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2576" behindDoc="0" locked="0" layoutInCell="1" allowOverlap="1" wp14:anchorId="54344362" wp14:editId="7409EE86">
                <wp:simplePos x="0" y="0"/>
                <wp:positionH relativeFrom="column">
                  <wp:posOffset>-480060</wp:posOffset>
                </wp:positionH>
                <wp:positionV relativeFrom="paragraph">
                  <wp:posOffset>74295</wp:posOffset>
                </wp:positionV>
                <wp:extent cx="4739005" cy="297180"/>
                <wp:effectExtent l="4445" t="5080" r="11430" b="17780"/>
                <wp:wrapNone/>
                <wp:docPr id="15" name="圆角矩形 15"/>
                <wp:cNvGraphicFramePr/>
                <a:graphic xmlns:a="http://schemas.openxmlformats.org/drawingml/2006/main">
                  <a:graphicData uri="http://schemas.microsoft.com/office/word/2010/wordprocessingShape">
                    <wps:wsp>
                      <wps:cNvSpPr/>
                      <wps:spPr>
                        <a:xfrm>
                          <a:off x="0" y="0"/>
                          <a:ext cx="473900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09FC370B" w14:textId="77777777" w:rsidR="00AE65D6" w:rsidRDefault="005E2BD8">
                            <w:pPr>
                              <w:rPr>
                                <w:sz w:val="24"/>
                              </w:rPr>
                            </w:pPr>
                            <w:r>
                              <w:rPr>
                                <w:rFonts w:hint="eastAsia"/>
                                <w:sz w:val="24"/>
                              </w:rPr>
                              <w:t>未完成招聘任务的用人单位与愿意调剂人员进行双向选择</w:t>
                            </w:r>
                          </w:p>
                        </w:txbxContent>
                      </wps:txbx>
                      <wps:bodyPr upright="1"/>
                    </wps:wsp>
                  </a:graphicData>
                </a:graphic>
              </wp:anchor>
            </w:drawing>
          </mc:Choice>
          <mc:Fallback xmlns:w15="http://schemas.microsoft.com/office/word/2012/wordml">
            <w:pict>
              <v:roundrect w14:anchorId="54344362" id="圆角矩形 15" o:spid="_x0000_s1033" style="position:absolute;left:0;text-align:left;margin-left:-37.8pt;margin-top:5.85pt;width:373.15pt;height:23.4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DgIAAOgDAAAOAAAAZHJzL2Uyb0RvYy54bWysU0uOEzEQ3SNxB8t70p3AJJNWOrMgDBsE&#10;I2Y4QMV2dxv5J9tJdy7AAVgjIbFBHILjjOAYU3aaDJ8NQvTCXXaVX1W9V15dDFqRvfBBWlPT6aSk&#10;RBhmuTRtTd/cXD46pyREMByUNaKmBxHoxfrhg1XvKjGznVVceIIgJlS9q2kXo6uKIrBOaAgT64RB&#10;Z2O9hohb3xbcQ4/oWhWzspwXvfXcectECHi6OTrpOuM3jWDxVdMEEYmqKdYW8+rzuk1rsV5B1Xpw&#10;nWRjGfAPVWiQBpOeoDYQgey8/ANKS+ZtsE2cMKsL2zSSidwDdjMtf+vmugMnci9ITnAnmsL/g2Uv&#10;91eeSI7anVFiQKNGtx/eff/8/tvHL7dfPxE8Ro56FyoMvXZXftwFNFPDQ+N1+mMrZMi8Hk68iiES&#10;hodPFo+XZYn4DH2z5WJ6nokv7m87H+JzYTVJRk293Rn+GsXLnML+RYiZXD5WCPwtJY1WKNUeFJnO&#10;5/NFKhMRx2C0fmCmm8ZeSqWy2MqQvqbLs1mqB3DkGgURTe2QhGDanDJYJXm6ki4H326fKk8wFbaW&#10;vzHZL2Ep3wZCd4zLrhQGVSeAPzOcxINDdg2+A5pK0IJTogQ+m2TlyAhS/U0kdqcMtptkOQqRrDhs&#10;hyxl5iKdbC0/oLw752XbIa/TXHfy4DhlusbRT/P68z5j3z/Q9R0AAAD//wMAUEsDBBQABgAIAAAA&#10;IQDysWvq3wAAAAkBAAAPAAAAZHJzL2Rvd25yZXYueG1sTI/BTsMwDIbvSLxDZCRuW7pJTafSdEKT&#10;kNBOMCZQb1kT0m6NU5JsK2+POcHN1v/p9+dqPbmBXUyIvUcJi3kGzGDrdY9Wwv7tabYCFpNCrQaP&#10;RsK3ibCub28qVWp/xVdz2SXLqARjqSR0KY0l57HtjFNx7keDlH364FSiNViug7pSuRv4MssEd6pH&#10;utCp0Ww60552ZyeheRfLkDcfuN1umudJjC/2+GWlvL+bHh+AJTOlPxh+9UkdanI6+DPqyAYJsyIX&#10;hFKwKIARIIqMhoOEfJUDryv+/4P6BwAA//8DAFBLAQItABQABgAIAAAAIQC2gziS/gAAAOEBAAAT&#10;AAAAAAAAAAAAAAAAAAAAAABbQ29udGVudF9UeXBlc10ueG1sUEsBAi0AFAAGAAgAAAAhADj9If/W&#10;AAAAlAEAAAsAAAAAAAAAAAAAAAAALwEAAF9yZWxzLy5yZWxzUEsBAi0AFAAGAAgAAAAhALgwr78O&#10;AgAA6AMAAA4AAAAAAAAAAAAAAAAALgIAAGRycy9lMm9Eb2MueG1sUEsBAi0AFAAGAAgAAAAhAPKx&#10;a+rfAAAACQEAAA8AAAAAAAAAAAAAAAAAaAQAAGRycy9kb3ducmV2LnhtbFBLBQYAAAAABAAEAPMA&#10;AAB0BQAAAAA=&#10;" filled="f">
                <v:textbox>
                  <w:txbxContent>
                    <w:p w14:paraId="09FC370B" w14:textId="77777777" w:rsidR="00AE65D6" w:rsidRDefault="005E2BD8">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14:paraId="2EDBB191"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9744" behindDoc="0" locked="0" layoutInCell="1" allowOverlap="1" wp14:anchorId="3C108869" wp14:editId="614DF630">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5.4pt;margin-top:4.4pt;height:0.05pt;width:45pt;z-index:25167974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HT05k/1AQAA3wMAAA4AAABkcnMvZTJvRG9jLnhtbK1TS44T&#10;MRDdI3EHy3vSSUaZgVY6s5gwbBCMBBygYru7LfknlyedXIILILGDFUv23IbhGJTdIYFBSLOgF+6y&#10;6/m53nN5ebmzhm1VRO1dw2eTKWfKCS+16xr+7u31k6ecYQInwXinGr5XyC9Xjx8th1Crue+9kSoy&#10;InFYD6HhfUqhrioUvbKAEx+Uo2Tro4VE09hVMsJA7NZU8+n0vBp8lCF6oRBpdT0m+YExPoTQt60W&#10;au3FrVUujaxRGUgkCXsdkK9KtW2rRHrdtqgSMw0npamMdAjFmzxWqyXUXYTQa3EoAR5Swj1NFrSj&#10;Q49Ua0jAbqP+i8pqET36Nk2Et9UopDhCKmbTe9686SGoooWsxnA0Hf8frXi1vYlMy4afXXDmwNKN&#10;3334+v39px/fPtJ49+UzowzZNASsCX3lbuJhhuEmZs27Ntr8JzVsV6zdH61Vu8QELS4uZospmS4o&#10;dX62yITVaWeImF4ob1kOGm60y7Khhu1LTCP0FyQvG8eGhj9b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04FbWAAAABwEAAA8AAAAAAAAAAQAgAAAAIgAAAGRycy9kb3ducmV2LnhtbFBLAQIU&#10;ABQAAAAIAIdO4kB09OZP9QEAAN8DAAAOAAAAAAAAAAEAIAAAACUBAABkcnMvZTJvRG9jLnhtbFBL&#10;BQYAAAAABgAGAFkBAACMBQAAAAA=&#10;">
                <v:fill on="f" focussize="0,0"/>
                <v:stroke color="#000000" joinstyle="round" endarrow="block"/>
                <v:imagedata o:title=""/>
                <o:lock v:ext="edit" aspectratio="f"/>
              </v:line>
            </w:pict>
          </mc:Fallback>
        </mc:AlternateContent>
      </w:r>
    </w:p>
    <w:p w14:paraId="3D37CD6F"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3360" behindDoc="0" locked="0" layoutInCell="1" allowOverlap="1" wp14:anchorId="06EA8BAC" wp14:editId="6EFCFF1A">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5pt;margin-top:8.4pt;height:13pt;width:0pt;z-index:251663360;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CscOoj8QEAANsDAAAOAAAAZHJzL2Uyb0RvYy54bWytU0uO&#10;EzEQ3SNxB8t70kmkRNBKZxYThg2CSMABKra725J/cnnSySW4ABI7WLFkz20YjkHZHRIYhDQLeuEu&#10;l6te1Xsur64O1rC9iqi9a/hsMuVMOeGldl3D3729efKUM0zgJBjvVMOPCvnV+vGj1RBqNfe9N1JF&#10;RiAO6yE0vE8p1FWFolcWcOKDcnTY+mgh0TZ2lYwwELo11Xw6XVaDjzJELxQieTfjIT8hxocA+rbV&#10;Qm28uLXKpRE1KgOJKGGvA/J16bZtlUiv2xZVYqbhxDSVlYqQvctrtV5B3UUIvRanFuAhLdzjZEE7&#10;KnqG2kACdhv1X1BWi+jRt2kivK1GIkURYjGb3tPmTQ9BFS4kNYaz6Pj/YMWr/TYyLRu+5MyBpQu/&#10;+/D1+/tPP759pPXuy2e2zCINAWuKvXbbeNph2MbM+NBGm//EhR2KsMezsOqQmBidgryz5WI2LZpX&#10;l7wQMb1Q3rJsNNxolylDDfuXmKgWhf4KyW7j2NDwZ4v5gjMBNH8t3TuZNhAHdF3JRW+0vNHG5AyM&#10;3e7aRLaHPAPly4wI94+wXGQD2I9x5Wicjl6BfO4kS8dA6jh6FDy3YJXkzCh6Q9kiQKgTaHOJTFGD&#10;68w/oqm8cdRFFnaUMls7L49F4eKnOy99nuYzD9Xv+5J9eZP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FAUB3XAAAACQEAAA8AAAAAAAAAAQAgAAAAIgAAAGRycy9kb3ducmV2LnhtbFBLAQIUABQA&#10;AAAIAIdO4kCscOoj8QEAANsDAAAOAAAAAAAAAAEAIAAAACYBAABkcnMvZTJvRG9jLnhtbFBLBQYA&#10;AAAABgAGAFkBAACJBQAAAAA=&#10;">
                <v:fill on="f" focussize="0,0"/>
                <v:stroke color="#000000" joinstyle="round" endarrow="block"/>
                <v:imagedata o:title=""/>
                <o:lock v:ext="edit" aspectratio="f"/>
              </v:line>
            </w:pict>
          </mc:Fallback>
        </mc:AlternateContent>
      </w:r>
    </w:p>
    <w:p w14:paraId="20D0F949" w14:textId="77777777" w:rsidR="00AE65D6" w:rsidRDefault="005E2BD8">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14:paraId="0BF836D2"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0528" behindDoc="0" locked="0" layoutInCell="1" allowOverlap="1" wp14:anchorId="7AD37C6E" wp14:editId="1E598F0F">
                <wp:simplePos x="0" y="0"/>
                <wp:positionH relativeFrom="column">
                  <wp:posOffset>-487680</wp:posOffset>
                </wp:positionH>
                <wp:positionV relativeFrom="paragraph">
                  <wp:posOffset>45720</wp:posOffset>
                </wp:positionV>
                <wp:extent cx="4732020" cy="297180"/>
                <wp:effectExtent l="4445" t="4445" r="18415" b="18415"/>
                <wp:wrapNone/>
                <wp:docPr id="13" name="圆角矩形 13"/>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238F8A41" w14:textId="77777777" w:rsidR="00AE65D6" w:rsidRDefault="005E2BD8">
                            <w:pPr>
                              <w:rPr>
                                <w:sz w:val="24"/>
                              </w:rPr>
                            </w:pPr>
                            <w:r>
                              <w:rPr>
                                <w:rFonts w:hint="eastAsia"/>
                                <w:sz w:val="24"/>
                              </w:rPr>
                              <w:t>拟聘教师进行心理测试（</w:t>
                            </w:r>
                            <w:r>
                              <w:rPr>
                                <w:rFonts w:hint="eastAsia"/>
                                <w:sz w:val="24"/>
                              </w:rPr>
                              <w:t>结果作为聘用参考依据）</w:t>
                            </w:r>
                          </w:p>
                        </w:txbxContent>
                      </wps:txbx>
                      <wps:bodyPr upright="1"/>
                    </wps:wsp>
                  </a:graphicData>
                </a:graphic>
              </wp:anchor>
            </w:drawing>
          </mc:Choice>
          <mc:Fallback xmlns:w15="http://schemas.microsoft.com/office/word/2012/wordml">
            <w:pict>
              <v:roundrect w14:anchorId="7AD37C6E" id="圆角矩形 13" o:spid="_x0000_s1034" style="position:absolute;left:0;text-align:left;margin-left:-38.4pt;margin-top:3.6pt;width:372.6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piDwIAAOgDAAAOAAAAZHJzL2Uyb0RvYy54bWysU0uOEzEQ3SNxB8t70kkPk2Ra6cyCMGwQ&#10;jBg4QKVtdxv5J9tJdy7AAVgjIbEZcQiOM4JjUHaaDJ8NQvTCXXaVX1W9V15dDlqRPfdBWlPT2WRK&#10;CTeNZdK0NX3z+urRkpIQwTBQ1vCaHnigl+uHD1a9q3hpO6sY9wRBTKh6V9MuRlcVRWg6riFMrOMG&#10;ncJ6DRG3vi2Yhx7RtSrK6XRe9NYz523DQ8DTzdFJ1xlfCN7El0IEHomqKdYW8+rzuk1rsV5B1Xpw&#10;nWzGMuAfqtAgDSY9QW0gAtl5+QeUlo23wYo4aawurBCy4bkH7GY2/a2bmw4cz70gOcGdaAr/D7Z5&#10;sb/2RDLU7owSAxo1uvvw7tvt+68fP999+UTwGDnqXagw9MZd+3EX0EwND8Lr9MdWyJB5PZx45UMk&#10;DR4+XpyV0xLpb9BXXixmy0x8cX/b+RCfcatJMmrq7c6wVyhe5hT2z0PM5LKxQmBvKRFaoVR7UGQ2&#10;n88XqUxEHIPR+oGZbhp7JZXKYitD+ppenJfnWA/gyAkFEU3tkIRg2pwyWCVZupIuB99unyhPMBW2&#10;lr8x2S9hKd8GQneMy64UBlXHgT01jMSDQ3YNvgOaStCcUaI4Pptk5cgIUv1NJHanDLabZDkKkaw4&#10;bIcs5TKhpZOtZQeUd+e8bDvkdZbrTh4cp0zXOPppXn/eZ+z7B7r+DgAA//8DAFBLAwQUAAYACAAA&#10;ACEAfc48E98AAAAIAQAADwAAAGRycy9kb3ducmV2LnhtbEyPwU7DMBBE70j8g7VI3FqHqHWrkE2F&#10;KiGhnqAgUG5uvDiBeB1itw1/jznBcTSjmTflZnK9ONEYOs8IN/MMBHHjTccW4eX5frYGEaJmo3vP&#10;hPBNATbV5UWpC+PP/ESnfbQilXAoNEIb41BIGZqWnA5zPxAn792PTsckRyvNqM+p3PUyzzIlne44&#10;LbR6oG1Lzef+6BDqV5WPy/qNd7tt/TCp4dF+fFnE66vp7hZEpCn+heEXP6FDlZgO/sgmiB5htlIJ&#10;PSKschDJV2q9AHFAWC4ykFUp/x+ofgAAAP//AwBQSwECLQAUAAYACAAAACEAtoM4kv4AAADhAQAA&#10;EwAAAAAAAAAAAAAAAAAAAAAAW0NvbnRlbnRfVHlwZXNdLnhtbFBLAQItABQABgAIAAAAIQA4/SH/&#10;1gAAAJQBAAALAAAAAAAAAAAAAAAAAC8BAABfcmVscy8ucmVsc1BLAQItABQABgAIAAAAIQBQxWpi&#10;DwIAAOgDAAAOAAAAAAAAAAAAAAAAAC4CAABkcnMvZTJvRG9jLnhtbFBLAQItABQABgAIAAAAIQB9&#10;zjwT3wAAAAgBAAAPAAAAAAAAAAAAAAAAAGkEAABkcnMvZG93bnJldi54bWxQSwUGAAAAAAQABADz&#10;AAAAdQUAAAAA&#10;" filled="f">
                <v:textbox>
                  <w:txbxContent>
                    <w:p w14:paraId="238F8A41" w14:textId="77777777" w:rsidR="00AE65D6" w:rsidRDefault="005E2BD8">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14:paraId="4C5BCCD6" w14:textId="77777777" w:rsidR="00AE65D6" w:rsidRDefault="00AE65D6">
      <w:pPr>
        <w:spacing w:line="200" w:lineRule="exact"/>
        <w:rPr>
          <w:rFonts w:ascii="微软雅黑" w:eastAsia="微软雅黑" w:hAnsi="微软雅黑"/>
          <w:b/>
          <w:sz w:val="36"/>
          <w:szCs w:val="36"/>
        </w:rPr>
      </w:pPr>
    </w:p>
    <w:p w14:paraId="78CE1092" w14:textId="77777777"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60288" behindDoc="0" locked="0" layoutInCell="1" allowOverlap="1" wp14:anchorId="6CD1F91B" wp14:editId="4E4E65A9">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4.4pt;margin-top:7.4pt;height:13.8pt;width:0.65pt;z-index:251660288;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AaBgEj2AQAA3gMAAA4AAABkcnMvZTJvRG9jLnhtbK1T&#10;zW4TMRC+I/EOlu9kk6gpZZVNDw3lgqAS8AAT27tryX/yuNnkJXgBJG5w4sidt6E8BmNvSKAIqQf2&#10;4B2PZ76Z7/N4ebmzhm1VRO1dw2eTKWfKCS+16xr+7u31kwvOMIGTYLxTDd8r5Jerx4+WQ6jV3Pfe&#10;SBUZgTish9DwPqVQVxWKXlnAiQ/K0WHro4VE29hVMsJA6NZU8+n0vBp8lCF6oRDJux4P+QExPgTQ&#10;t60Wau3FrVUujahRGUhECXsdkK9Kt22rRHrdtqgSMw0npqmsVITsTV6r1RLqLkLotTi0AA9p4R4n&#10;C9pR0SPUGhKw26j/grJaRI++TRPhbTUSKYoQi9n0njZvegiqcCGpMRxFx/8HK15tbyLTsuFnnDmw&#10;dOF3H75+f//px7ePtN59+czOskhDwJpir9xNPOww3MTMeNdGm//Ehe2KsPujsGqXmCDnxXyx4EzQ&#10;wezpYn5eZK9OqSFieqG8ZdlouNEus4Yati8xUTkK/RWS3caxoeHPFvOMCTSCLV09mTYQDXRdyUVv&#10;tLzWxuQMjN3mykS2hTwG5cukCPePsFxkDdiPceVoHJBegXzuJEv7QAI5ehc8t2CV5MwoekbZIkCo&#10;E2hzikxRg+vMP6KpvHHURdZ2VDNbGy/3ReTip2svfR5GNM/V7/uSfXqW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bJug2QAAAAkBAAAPAAAAAAAAAAEAIAAAACIAAABkcnMvZG93bnJldi54bWxQ&#10;SwECFAAUAAAACACHTuJABoGASPYBAADeAwAADgAAAAAAAAABACAAAAAoAQAAZHJzL2Uyb0RvYy54&#10;bWxQSwUGAAAAAAYABgBZAQAAkAUAAAAA&#10;">
                <v:fill on="f" focussize="0,0"/>
                <v:stroke color="#000000" joinstyle="round" endarrow="block"/>
                <v:imagedata o:title=""/>
                <o:lock v:ext="edit" aspectratio="f"/>
              </v:line>
            </w:pict>
          </mc:Fallback>
        </mc:AlternateContent>
      </w:r>
    </w:p>
    <w:p w14:paraId="145EA149" w14:textId="77777777" w:rsidR="00AE65D6" w:rsidRDefault="005E2BD8">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14:paraId="0D5E24E5" w14:textId="77777777" w:rsidR="00AE65D6" w:rsidRDefault="005E2BD8">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73600" behindDoc="0" locked="0" layoutInCell="1" allowOverlap="1" wp14:anchorId="309EF11E" wp14:editId="5C94D4E1">
                <wp:simplePos x="0" y="0"/>
                <wp:positionH relativeFrom="column">
                  <wp:posOffset>-487680</wp:posOffset>
                </wp:positionH>
                <wp:positionV relativeFrom="paragraph">
                  <wp:posOffset>20955</wp:posOffset>
                </wp:positionV>
                <wp:extent cx="4754245" cy="297180"/>
                <wp:effectExtent l="4445" t="4445" r="11430" b="18415"/>
                <wp:wrapNone/>
                <wp:docPr id="21" name="圆角矩形 21"/>
                <wp:cNvGraphicFramePr/>
                <a:graphic xmlns:a="http://schemas.openxmlformats.org/drawingml/2006/main">
                  <a:graphicData uri="http://schemas.microsoft.com/office/word/2010/wordprocessingShape">
                    <wps:wsp>
                      <wps:cNvSpPr/>
                      <wps:spPr>
                        <a:xfrm>
                          <a:off x="0" y="0"/>
                          <a:ext cx="47542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24334CC4" w14:textId="77777777" w:rsidR="00AE65D6" w:rsidRDefault="005E2BD8">
                            <w:pPr>
                              <w:rPr>
                                <w:sz w:val="24"/>
                              </w:rPr>
                            </w:pPr>
                            <w:r>
                              <w:rPr>
                                <w:rFonts w:hint="eastAsia"/>
                                <w:sz w:val="24"/>
                              </w:rPr>
                              <w:t>体检（</w:t>
                            </w:r>
                            <w:r>
                              <w:rPr>
                                <w:rFonts w:hint="eastAsia"/>
                                <w:sz w:val="24"/>
                              </w:rPr>
                              <w:t>参照公务员录用标准和要求执行）</w:t>
                            </w:r>
                          </w:p>
                        </w:txbxContent>
                      </wps:txbx>
                      <wps:bodyPr upright="1"/>
                    </wps:wsp>
                  </a:graphicData>
                </a:graphic>
              </wp:anchor>
            </w:drawing>
          </mc:Choice>
          <mc:Fallback xmlns:w15="http://schemas.microsoft.com/office/word/2012/wordml">
            <w:pict>
              <v:roundrect w14:anchorId="309EF11E" id="圆角矩形 21" o:spid="_x0000_s1035" style="position:absolute;left:0;text-align:left;margin-left:-38.4pt;margin-top:1.65pt;width:374.35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L1DgIAAOgDAAAOAAAAZHJzL2Uyb0RvYy54bWysU0uOEzEQ3SNxB8t70kkryUxa6cyCMGwQ&#10;jBg4QKVtdxv5J9tJdy7AAVgjIbFBHILjjOAYlJ0mw2eDEL1wl+2qV/VelddXg1bkwH2Q1tR0NplS&#10;wk1jmTRtTV+/un50SUmIYBgoa3hNjzzQq83DB+veVby0nVWMe4IgJlS9q2kXo6uKIjQd1xAm1nGD&#10;l8J6DRG3vi2Yhx7RtSrK6XRZ9NYz523DQ8DT7emSbjK+ELyJL4QIPBJVU6wt5tXndZfWYrOGqvXg&#10;OtmMZcA/VKFBGkx6htpCBLL38g8oLRtvgxVx0lhdWCFkwzMHZDOb/sbmtgPHMxcUJ7izTOH/wTbP&#10;DzeeSFbTckaJAY09unv/9tund18/fL778pHgMWrUu1Ch66278eMuoJkID8Lr9EcqZMi6Hs+68iGS&#10;Bg/nF4t5OV9Q0uBdubqYXWbhi/to50N8yq0myaipt3vDXmLzsqZweBZiFpeNFQJ7Q4nQClt1AEVm&#10;y+XyIpWJiKMzWj8wU6Sx11Kp3GxlSF/T1aJM9QCOnFAQ0dQORQimzSmDVZKlkBQcfLt7rDzBVEgt&#10;f2OyX9xSvi2E7uSXr5IbVB0H9sQwEo8O1TX4DmgqQXNGieL4bJKVPSNI9TeeyE4ZpJvacmpEsuKw&#10;G3IrVwktnewsO2J7987LtkNdcy9zFI5Tlmsc/TSvP+8z9v0D3XwHAAD//wMAUEsDBBQABgAIAAAA&#10;IQAJTULT4AAAAAgBAAAPAAAAZHJzL2Rvd25yZXYueG1sTI/BTsMwEETvSPyDtUjcWiet6pYQp0KV&#10;kFBPUBBVbm68OIF4HWy3DX+Pe4LjaEYzb8r1aHt2Qh86RxLyaQYMqXG6IyPh7fVxsgIWoiKtekco&#10;4QcDrKvrq1IV2p3pBU+7aFgqoVAoCW2MQ8F5aFq0KkzdgJS8D+etikl6w7VX51Ruez7LMsGt6igt&#10;tGrATYvN1+5oJdTvYuYX9Z622039NIrh2Xx+Gylvb8aHe2ARx/gXhgt+QocqMR3ckXRgvYTJUiT0&#10;KGE+B5Z8sczvgB0kLLIceFXy/weqXwAAAP//AwBQSwECLQAUAAYACAAAACEAtoM4kv4AAADhAQAA&#10;EwAAAAAAAAAAAAAAAAAAAAAAW0NvbnRlbnRfVHlwZXNdLnhtbFBLAQItABQABgAIAAAAIQA4/SH/&#10;1gAAAJQBAAALAAAAAAAAAAAAAAAAAC8BAABfcmVscy8ucmVsc1BLAQItABQABgAIAAAAIQCP16L1&#10;DgIAAOgDAAAOAAAAAAAAAAAAAAAAAC4CAABkcnMvZTJvRG9jLnhtbFBLAQItABQABgAIAAAAIQAJ&#10;TULT4AAAAAgBAAAPAAAAAAAAAAAAAAAAAGgEAABkcnMvZG93bnJldi54bWxQSwUGAAAAAAQABADz&#10;AAAAdQUAAAAA&#10;" filled="f">
                <v:textbox>
                  <w:txbxContent>
                    <w:p w14:paraId="24334CC4" w14:textId="77777777" w:rsidR="00AE65D6" w:rsidRDefault="005E2BD8">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14:paraId="6FBA2195"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8720" behindDoc="0" locked="0" layoutInCell="1" allowOverlap="1" wp14:anchorId="54B7926E" wp14:editId="217965DF">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6pt;margin-top:3pt;height:0.05pt;width:45pt;z-index:251678720;mso-width-relative:page;mso-height-relative:page;" filled="f" stroked="t" coordsize="21600,21600" o:gfxdata="UEsDBAoAAAAAAIdO4kAAAAAAAAAAAAAAAAAEAAAAZHJzL1BLAwQUAAAACACHTuJAdscROtYAAAAH&#10;AQAADwAAAGRycy9kb3ducmV2LnhtbE2PMU/DMBCFdyT+g3VIbNRJhzQKcToglaUF1BYhurnxNYmI&#10;z5HttOHfc53odPf0Tu++Vy4n24sz+tA5UpDOEhBItTMdNQo+96unHESImozuHaGCXwywrO7vSl0Y&#10;d6EtnnexERxCodAK2hiHQspQt2h1mLkBib2T81ZHlr6RxusLh9tezpMkk1Z3xB9aPeBLi/XPbrQK&#10;tpvVOv9aj1PtD6/p+/5j8/YdcqUeH9LkGUTEKf4fwxWf0aFipqMbyQTRK8gWc+4SeeHB/iK76iPr&#10;FGRVylv+6g9QSwMEFAAAAAgAh07iQGIAa5n1AQAA3wMAAA4AAABkcnMvZTJvRG9jLnhtbK1TzY7T&#10;MBC+I/EOlu80bVctEDXdw5blgqAS8ABTx0ks+U8eb9O+BC+AxA1OHLnzNrs8BmMntLAIaQ/k4Iw9&#10;nz/P93m8ujwYzfYyoHK24rPJlDNphauVbSv+/t31k2ecYQRbg3ZWVvwokV+uHz9a9b6Uc9c5XcvA&#10;iMRi2fuKdzH6sihQdNIATpyXlpKNCwYiTUNb1AF6Yje6mE+ny6J3ofbBCYlIq5shyUfG8BBC1zRK&#10;yI0TN0baOLAGqSGSJOyUR77O1TaNFPFN06CMTFeclMY80iEU79JYrFdQtgF8p8RYAjykhHuaDChL&#10;h56oNhCB3QT1F5VRIjh0TZwIZ4pBSHaEVMym97x524GXWQtZjf5kOv4/WvF6vw1M1RW/WHJmwdCN&#10;3338dvvh84/vn2i8+/qFUYZs6j2WhL6y2zDO0G9D0nxogkl/UsMO2drjyVp5iEzQ4uLpbDEl0wWl&#10;lheLRFicd/qA8aV0hqWg4lrZJBtK2L/COEB/QdKytqyv+PPFfEGEQD3Y0N1TaDzpQNvmvei0qq+V&#10;1mkHhnZ3pQPbQ+qD/I0l/AFLh2wAuwGXUwkGZSehfmFrFo+eDLL0MHgqwciaMy3pHaUoIyMofUbG&#10;oMC2+h9ockBbMiJZO5iZop2rj9njvE73nq0aezQ11u/zvPv8Lt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bHETrWAAAABwEAAA8AAAAAAAAAAQAgAAAAIgAAAGRycy9kb3ducmV2LnhtbFBLAQIU&#10;ABQAAAAIAIdO4kBiAGuZ9QEAAN8DAAAOAAAAAAAAAAEAIAAAACUBAABkcnMvZTJvRG9jLnhtbFBL&#10;BQYAAAAABgAGAFkBAACMBQ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p>
    <w:p w14:paraId="52A73A67"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2816" behindDoc="0" locked="0" layoutInCell="1" allowOverlap="1" wp14:anchorId="4945E2AB" wp14:editId="19159EFA">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6.8pt;margin-top:4.6pt;height:13.8pt;width:0.65pt;z-index:251682816;mso-width-relative:page;mso-height-relative:page;" filled="f" stroked="t" coordsize="21600,21600" o:gfxdata="UEsDBAoAAAAAAIdO4kAAAAAAAAAAAAAAAAAEAAAAZHJzL1BLAwQUAAAACACHTuJAu1gGc9oAAAAI&#10;AQAADwAAAGRycy9kb3ducmV2LnhtbE2PMU/DMBSEdyT+g/WQ2KjjFEVpmpcOSGVpAbVFiG5u/Egi&#10;YjuynTb8e8xUxtOd7r4rV5Pu2Zmc76xBELMEGJnaqs40CO+H9UMOzAdplOytIYQf8rCqbm9KWSh7&#10;MTs670PDYonxhURoQxgKzn3dkpZ+Zgcy0fuyTssQpWu4cvISy3XP0yTJuJadiQutHOippfp7P2qE&#10;3Xa9yT8241S747N4PbxtXz59jnh/J5IlsEBTuIbhDz+iQxWZTnY0yrMeIRXzLEYRFimw6KficQHs&#10;hDDPcuBVyf8fqH4BUEsDBBQAAAAIAIdO4kAMMjMn9wEAAOADAAAOAAAAZHJzL2Uyb0RvYy54bWyt&#10;U81uEzEQviPxDpbvZJOIlLLKpoeGckFQCXiAie3dteQ/edxs8hK8ABI3OHHkztu0PAZjb0igCKkH&#10;9uAde2a+me/zeHmxs4ZtVUTtXcNnkylnygkvtesa/v7d1ZNzzjCBk2C8Uw3fK+QXq8ePlkOo1dz3&#10;3kgVGYE4rIfQ8D6lUFcVil5ZwIkPypGz9dFCom3sKhlhIHRrqvl0elYNPsoQvVCIdLoenfyAGB8C&#10;6NtWC7X24sYql0bUqAwkooS9DshXpdu2VSK9aVtUiZmGE9NUVipC9iav1WoJdRch9FocWoCHtHCP&#10;kwXtqOgRag0J2E3Uf0FZLaJH36aJ8LYaiRRFiMVsek+btz0EVbiQ1BiOouP/gxWvt9eRadnwpySJ&#10;A0s3fvfx2+2Hzz++f6L17usXRh6SaQhYU/Slu46HHYbrmDnv2mjzn9iwXZF2f5RW7RITdHg+Xyw4&#10;E+SYPVvMzwpidUoNEdNL5S3LRsONdpk31LB9hYnKUeivkHxsHBsa/nwxz5hAQ9jS5ZNpAxFB15Vc&#10;9EbLK21MzsDYbS5NZFvIg1C+TIpw/wjLRdaA/RhXXOOI9ArkCydZ2gdSyNHL4LkFqyRnRtFDyhYB&#10;Qp1Am1NkihpcZ/4RTeWNoy6ytqOa2dp4uS8il3O6+NLnYUjzZP2+L9mnh7n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tYBnPaAAAACAEAAA8AAAAAAAAAAQAgAAAAIgAAAGRycy9kb3ducmV2Lnht&#10;bFBLAQIUABQAAAAIAIdO4kAMMjMn9wEAAOADAAAOAAAAAAAAAAEAIAAAACkBAABkcnMvZTJvRG9j&#10;LnhtbFBLBQYAAAAABgAGAFkBAACSBQAAAAA=&#10;">
                <v:fill on="f" focussize="0,0"/>
                <v:stroke color="#000000" joinstyle="round" endarrow="block"/>
                <v:imagedata o:title=""/>
                <o:lock v:ext="edit" aspectratio="f"/>
              </v:line>
            </w:pict>
          </mc:Fallback>
        </mc:AlternateContent>
      </w:r>
    </w:p>
    <w:p w14:paraId="74786332" w14:textId="77777777"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87936" behindDoc="0" locked="0" layoutInCell="1" allowOverlap="1" wp14:anchorId="6D80A307" wp14:editId="7AFB24F2">
                <wp:simplePos x="0" y="0"/>
                <wp:positionH relativeFrom="column">
                  <wp:posOffset>-510540</wp:posOffset>
                </wp:positionH>
                <wp:positionV relativeFrom="paragraph">
                  <wp:posOffset>112395</wp:posOffset>
                </wp:positionV>
                <wp:extent cx="4784725" cy="297180"/>
                <wp:effectExtent l="4445" t="4445" r="11430" b="18415"/>
                <wp:wrapNone/>
                <wp:docPr id="45" name="圆角矩形 45"/>
                <wp:cNvGraphicFramePr/>
                <a:graphic xmlns:a="http://schemas.openxmlformats.org/drawingml/2006/main">
                  <a:graphicData uri="http://schemas.microsoft.com/office/word/2010/wordprocessingShape">
                    <wps:wsp>
                      <wps:cNvSpPr/>
                      <wps:spPr>
                        <a:xfrm>
                          <a:off x="0" y="0"/>
                          <a:ext cx="478472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3C63627F" w14:textId="77777777" w:rsidR="00AE65D6" w:rsidRDefault="005E2BD8">
                            <w:r>
                              <w:rPr>
                                <w:rFonts w:hint="eastAsia"/>
                                <w:sz w:val="24"/>
                              </w:rPr>
                              <w:t>网上公示拟聘用人员名单</w:t>
                            </w:r>
                            <w:r>
                              <w:rPr>
                                <w:sz w:val="24"/>
                              </w:rPr>
                              <w:t xml:space="preserve"> </w:t>
                            </w:r>
                          </w:p>
                        </w:txbxContent>
                      </wps:txbx>
                      <wps:bodyPr upright="1"/>
                    </wps:wsp>
                  </a:graphicData>
                </a:graphic>
              </wp:anchor>
            </w:drawing>
          </mc:Choice>
          <mc:Fallback xmlns:w15="http://schemas.microsoft.com/office/word/2012/wordml">
            <w:pict>
              <v:roundrect w14:anchorId="6D80A307" id="圆角矩形 45" o:spid="_x0000_s1036" style="position:absolute;left:0;text-align:left;margin-left:-40.2pt;margin-top:8.85pt;width:376.75pt;height:23.4pt;z-index:2516879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PcDgIAAOkDAAAOAAAAZHJzL2Uyb0RvYy54bWysU0uOEzEQ3SNxB8t70ukok2Ra6cyCMGwQ&#10;jBg4QKVtdxv5J9tJdy7AAVgjIbFBHILjjOAYlJ0mw2eDEL1wl13lV69elddXg1bkwH2Q1tS0nEwp&#10;4aaxTJq2pq9fXT9aURIiGAbKGl7TIw/0avPwwbp3FZ/ZzirGPUEQE6re1bSL0VVFEZqOawgT67hB&#10;p7BeQ8StbwvmoUd0rYrZdLooeuuZ87bhIeDp9uSkm4wvBG/iCyECj0TVFLnFvPq87tJabNZQtR5c&#10;J5uRBvwDCw3SYNIz1BYikL2Xf0Bp2XgbrIiTxurCCiEbnmvAasrpb9XcduB4rgXFCe4sU/h/sM3z&#10;w40nktV0fkGJAY09unv/9tund18/fL778pHgMWrUu1Bh6K278eMuoJkKHoTX6Y+lkCHrejzryodI&#10;GjycL1fz5QzxG/TNLpflKgtf3N92PsSn3GqSjJp6uzfsJTYvawqHZyFmcdnIENgbSoRW2KoDKFIu&#10;FotloomIYzBaPzDTTWOvpVK52cqQvqaXF5kP4MgJBRGpaYciBNPmlMEqydKVdDn4dvdYeYKpsLT8&#10;jcl+CUv5thC6U1x2pTCoOg7siWEkHh2qa/Ad0ERBc0aJ4vhskpUjI0j1N5FYnTJYbmrLqRHJisNu&#10;yK0ss7zpaGfZEfu7d162HQpbZuLJg/OU9RpnPw3sz/sMfv9CN98BAAD//wMAUEsDBBQABgAIAAAA&#10;IQADzaiw4AAAAAkBAAAPAAAAZHJzL2Rvd25yZXYueG1sTI/BTsMwDIbvSLxDZCRuW7qxtVNpOqFJ&#10;SGgnGGhTb1lj0kLjlCbbyttjTnCz9X/6/blYj64TZxxC60nBbJqAQKq9ackqeHt9nKxAhKjJ6M4T&#10;KvjGAOvy+qrQufEXesHzLlrBJRRyraCJsc+lDHWDToep75E4e/eD05HXwUoz6AuXu07OkySVTrfE&#10;Fxrd46bB+nN3cgqqfTofltWBtttN9TSm/bP9+LJK3d6MD/cgIo7xD4ZffVaHkp2O/kQmiE7BZJUs&#10;GOUgy0AwkGZ3MxBHHhZLkGUh/39Q/gAAAP//AwBQSwECLQAUAAYACAAAACEAtoM4kv4AAADhAQAA&#10;EwAAAAAAAAAAAAAAAAAAAAAAW0NvbnRlbnRfVHlwZXNdLnhtbFBLAQItABQABgAIAAAAIQA4/SH/&#10;1gAAAJQBAAALAAAAAAAAAAAAAAAAAC8BAABfcmVscy8ucmVsc1BLAQItABQABgAIAAAAIQAfVaPc&#10;DgIAAOkDAAAOAAAAAAAAAAAAAAAAAC4CAABkcnMvZTJvRG9jLnhtbFBLAQItABQABgAIAAAAIQAD&#10;zaiw4AAAAAkBAAAPAAAAAAAAAAAAAAAAAGgEAABkcnMvZG93bnJldi54bWxQSwUGAAAAAAQABADz&#10;AAAAdQUAAAAA&#10;" filled="f">
                <v:textbox>
                  <w:txbxContent>
                    <w:p w14:paraId="3C63627F" w14:textId="77777777" w:rsidR="00AE65D6" w:rsidRDefault="005E2BD8">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14:paraId="498276F1" w14:textId="77777777"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不通过</w:t>
      </w:r>
    </w:p>
    <w:p w14:paraId="2D19C61B"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1792" behindDoc="0" locked="0" layoutInCell="1" allowOverlap="1" wp14:anchorId="0FC55D37" wp14:editId="2195BFDA">
                <wp:simplePos x="0" y="0"/>
                <wp:positionH relativeFrom="column">
                  <wp:posOffset>4267200</wp:posOffset>
                </wp:positionH>
                <wp:positionV relativeFrom="paragraph">
                  <wp:posOffset>53340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6pt;margin-top:4.2pt;height:0.05pt;width:45pt;z-index:251681792;mso-width-relative:page;mso-height-relative:page;" filled="f" stroked="t" coordsize="21600,21600" o:gfxdata="UEsDBAoAAAAAAIdO4kAAAAAAAAAAAAAAAAAEAAAAZHJzL1BLAwQUAAAACACHTuJAg5R7+9cAAAAH&#10;AQAADwAAAGRycy9kb3ducmV2LnhtbE2PwU7DMBBE70j8g7VI3KiTCtIoxOkBqVxaQG0RgpsbL0lE&#10;vI5spw1/z/ZUjk+zmnlbLifbiyP60DlSkM4SEEi1Mx01Ct73q7scRIiajO4doYJfDLCsrq9KXRh3&#10;oi0ed7ERXEKh0AraGIdCylC3aHWYuQGJs2/nrY6MvpHG6xOX217OkySTVnfEC60e8KnF+mc3WgXb&#10;zWqdf6zHqfZfz+nr/m3z8hlypW5v0uQRRMQpXo7hrM/qULHTwY1kgugVZIs5/xIV5PcgOF9kZz4w&#10;P4CsSvnfv/oDUEsDBBQAAAAIAIdO4kA2eYPX9QEAAN8DAAAOAAAAZHJzL2Uyb0RvYy54bWytU0uO&#10;EzEQ3SNxB8t70klGGZhWOrOYMGwQjAQcoGK7uy35J5cnnVyCCyCxgxVL9tyG4RiU3SGBQUizoBfu&#10;suv5ud5zeXm5s4ZtVUTtXcNnkylnygkvtesa/u7t9ZNnnGECJ8F4pxq+V8gvV48fLYdQq7nvvZEq&#10;MiJxWA+h4X1Koa4qFL2ygBMflKNk66OFRNPYVTLCQOzWVPPp9LwafJQheqEQaXU9JvmBMT6E0Let&#10;Fmrtxa1VLo2sURlIJAl7HZCvSrVtq0R63baoEjMNJ6WpjHQIxZs8Vqsl1F2E0GtxKAEeUsI9TRa0&#10;o0OPVGtIwG6j/ovKahE9+jZNhLfVKKQ4Qipm03vevOkhqKKFrMZwNB3/H614tb2JTMuGn11w5sDS&#10;jd99+Pr9/acf3z7SePflM6MM2TQErAl95W7iYYbhJmbNuzba/Cc1bFes3R+tVbvEBC0uns4WUzJd&#10;UOr8bJEJq9POEDG9UN6yHDTcaJdlQw3bl5hG6C9IXjaODQ2/WMwXRAjUgy3dPYU2kA50XdmL3mh5&#10;rY3JOzB2mysT2RZyH5TvUMIfsHzIGrAfcSWVYVD3CuRzJ1naBzLI0cPguQSrJGdG0TvKUUEm0OaE&#10;TFGD68w/0OSAcWREtnY0M0cbL/fF47JO916sOvRobqzf52X36V2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lHv71wAAAAcBAAAPAAAAAAAAAAEAIAAAACIAAABkcnMvZG93bnJldi54bWxQSwEC&#10;FAAUAAAACACHTuJANnmD1/UBAADfAwAADgAAAAAAAAABACAAAAAmAQAAZHJzL2Uyb0RvYy54bWxQ&#10;SwUGAAAAAAYABgBZAQAAjQUAAAAA&#10;">
                <v:fill on="f" focussize="0,0"/>
                <v:stroke color="#000000" joinstyle="round" endarrow="block"/>
                <v:imagedata o:title=""/>
                <o:lock v:ext="edit" aspectratio="f"/>
              </v:line>
            </w:pict>
          </mc:Fallback>
        </mc:AlternateContent>
      </w:r>
    </w:p>
    <w:p w14:paraId="50D1C962"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3840" behindDoc="0" locked="0" layoutInCell="1" allowOverlap="1" wp14:anchorId="08EDE2DE" wp14:editId="29251BDE">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7.75pt;margin-top:3.2pt;height:22.05pt;width:0.25pt;z-index:251683840;mso-width-relative:page;mso-height-relative:page;" filled="f" stroked="t" coordsize="21600,21600" o:gfxdata="UEsDBAoAAAAAAIdO4kAAAAAAAAAAAAAAAAAEAAAAZHJzL1BLAwQUAAAACACHTuJAtZ87P9gAAAAI&#10;AQAADwAAAGRycy9kb3ducmV2LnhtbE2PMU/DMBSEdyT+g/WQ2KjtqI4g5KUDAokJQYuQ2Nz4kYTG&#10;drDdpvDrMVMZT3e6+65eHe3IDhTi4B2CXAhg5FpvBtchvG4erq6BxaSd0aN3hPBNEVbN+VmtK+Nn&#10;90KHdepYLnGx0gh9SlPFeWx7sjou/EQuex8+WJ2yDB03Qc+53I68EKLkVg8uL/R6orue2t16bxFu&#10;NrPyz2H3tpTD1/vP/WeaHp8S4uWFFLfAEh3TKQx/+Bkdmsy09XtnIhsRCqlUjiKUS2DZL2SZv20R&#10;lFDAm5r/P9D8AlBLAwQUAAAACACHTuJAa9wXXP4BAADqAwAADgAAAGRycy9lMm9Eb2MueG1srVPN&#10;bhMxEL4j8Q6W72Q3KYGyyqaHhsIBQSTKA0z8s2vJf7LdbPISvAASNzhx7J23oTxGx96QQhFSD+zB&#10;Gs98/jzft+PF2c5oshUhKmdbOp3UlAjLHFe2a+mHy4snp5TEBJaDdla0dC8iPVs+frQYfCNmrnea&#10;i0CQxMZm8C3tU/JNVUXWCwNx4rywWJQuGEi4DV3FAwzIbnQ1q+tn1eAC98ExESNmV2ORHhjDQwid&#10;lIqJlWNXRtg0sgahIaGk2Csf6bJ0K6Vg6Z2UUSSiW4pKU1nxEow3ea2WC2i6AL5X7NACPKSFe5oM&#10;KIuXHqlWkIBcBfUXlVEsuOhkmjBnqlFIcQRVTOt73rzvwYuiBa2O/mh6/H+07O12HYjiLX06pcSC&#10;wT9+8+n6x8cvP79/xvXm21eCFbRp8LFB9Lldh8Mu+nXImncyGCK18q9xnooLqIvsisn7o8lilwjD&#10;5Mn0+ZwShoXZaV2fzDN3NZJkMh9ieiWcITloqVY2OwANbN/ENEJ/QXJaWzK09MV8ljkBx1HiGGBo&#10;PEqKtitno9OKXyit84kYus25DmQLeSTKd2jhD1i+ZAWxH3GllGHQ9AL4S8tJ2nv0yuIbobkFIzgl&#10;WuCTylFBJlD6DpmCAtvpf6DRAW3RiOzy6GuONo7vi90ljyNQrDqMa56x3/fl9N0TXd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Z87P9gAAAAIAQAADwAAAAAAAAABACAAAAAiAAAAZHJzL2Rvd25y&#10;ZXYueG1sUEsBAhQAFAAAAAgAh07iQGvcF1z+AQAA6gMAAA4AAAAAAAAAAQAgAAAAJwEAAGRycy9l&#10;Mm9Eb2MueG1sUEsFBgAAAAAGAAYAWQEAAJcFA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p>
    <w:p w14:paraId="1B278AB2" w14:textId="77777777" w:rsidR="00AE65D6" w:rsidRDefault="005E2BD8">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聘用</w:t>
      </w:r>
    </w:p>
    <w:p w14:paraId="57009D30" w14:textId="77777777" w:rsidR="00AE65D6" w:rsidRDefault="005E2BD8">
      <w:pPr>
        <w:spacing w:line="200" w:lineRule="exact"/>
        <w:ind w:leftChars="-400" w:left="-840" w:firstLineChars="100" w:firstLine="180"/>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93056" behindDoc="0" locked="0" layoutInCell="1" allowOverlap="1" wp14:anchorId="0FAAD67D" wp14:editId="27F32DC9">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196F2D68" w14:textId="77777777" w:rsidR="00AE65D6" w:rsidRDefault="005E2BD8">
                            <w:pPr>
                              <w:rPr>
                                <w:sz w:val="24"/>
                              </w:rPr>
                            </w:pPr>
                            <w:r>
                              <w:rPr>
                                <w:rFonts w:hint="eastAsia"/>
                                <w:sz w:val="24"/>
                              </w:rPr>
                              <w:t>用人单位与拟聘用的大学应届毕业生签订《就业协议书》</w:t>
                            </w:r>
                          </w:p>
                          <w:p w14:paraId="592DB9A2" w14:textId="77777777" w:rsidR="00AE65D6" w:rsidRDefault="005E2BD8">
                            <w:r>
                              <w:rPr>
                                <w:sz w:val="24"/>
                              </w:rPr>
                              <w:t xml:space="preserve"> </w:t>
                            </w:r>
                          </w:p>
                        </w:txbxContent>
                      </wps:txbx>
                      <wps:bodyPr upright="1"/>
                    </wps:wsp>
                  </a:graphicData>
                </a:graphic>
              </wp:anchor>
            </w:drawing>
          </mc:Choice>
          <mc:Fallback xmlns:w15="http://schemas.microsoft.com/office/word/2012/wordml">
            <w:pict>
              <v:roundrect w14:anchorId="0FAAD67D" id="圆角矩形 51" o:spid="_x0000_s1037" style="position:absolute;left:0;text-align:left;margin-left:11.4pt;margin-top:3.85pt;width:320.95pt;height:23.4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CwCwIAAOkDAAAOAAAAZHJzL2Uyb0RvYy54bWysU0uO0zAY3iNxB8t7mqSi6UzUdBaUYYNg&#10;xDAHcP1IjPyS7TbpBTgAayQkNmgOwXFGcIz57YYOjw1CZOH89v/8vs9eXYxaoT33QVrT4mpWYsQN&#10;tUyarsU3by+fnGEUIjGMKGt4iw884Iv140erwTV8bnurGPcIipjQDK7FfYyuKYpAe65JmFnHDTiF&#10;9ZpE2PquYJ4MUF2rYl6WdTFYz5y3lIcAp5ujE69zfSE4ja+FCDwi1WKYLebV53Wb1mK9Ik3niesl&#10;ncYg/zCFJtJA01OpDYkE7bz8o5SW1NtgRZxRqwsrhKQ8YwA0VfkbmuueOJ6xADnBnWgK/68sfbW/&#10;8kiyFi8qjAzRoNHdx/ffv3z49un27utnBMfA0eBCA6HX7spPuwBmAjwKr9MfoKAx83o48crHiCgc&#10;Pi2XdVkvMKLgm58vq7NMfPGQ7XyIL7jVKBkt9nZn2BsQL3NK9i9DzOSyaULC3mEktAKp9kShqq7r&#10;ZRoTKk7BYP2omTKNvZRKZbGVQUOLzxfzNA+BKycUiWBqByQE0+WWwSrJUkpKDr7bPlMeQSuAlr+p&#10;2S9hqd+GhP4Yl10pjDQ9J+y5YSgeHLBr4B3gNILmDCPF4dkkK0dGItXfRAI6ZQBukuUoRLLiuB2z&#10;lNVJs61lB9B357zseiA2O3Ia3KfM13T304X9eZ+LP7zQ9T0AAAD//wMAUEsDBBQABgAIAAAAIQDQ&#10;7SAU3QAAAAcBAAAPAAAAZHJzL2Rvd25yZXYueG1sTM7BTsMwDAbgOxLvEBmJG0up1gyVphOahIR2&#10;goFAvWWNSQuNU5psK2+POcHN1m/9/qr17AdxxCn2gTRcLzIQSG2wPTkNL8/3VzcgYjJkzRAINXxj&#10;hHV9flaZ0oYTPeFxl5zgEoql0dClNJZSxrZDb+IijEicvYfJm8Tr5KSdzInL/SDzLFPSm574Q2dG&#10;3HTYfu4OXkPzqvKpaN5ou900D7MaH93Hl9P68mK+uwWRcE5/x/DLZzrUbNqHA9koBg15zvKkYbUC&#10;wbFSSx72GoplAbKu5H9//QMAAP//AwBQSwECLQAUAAYACAAAACEAtoM4kv4AAADhAQAAEwAAAAAA&#10;AAAAAAAAAAAAAAAAW0NvbnRlbnRfVHlwZXNdLnhtbFBLAQItABQABgAIAAAAIQA4/SH/1gAAAJQB&#10;AAALAAAAAAAAAAAAAAAAAC8BAABfcmVscy8ucmVsc1BLAQItABQABgAIAAAAIQBHJaCwCwIAAOkD&#10;AAAOAAAAAAAAAAAAAAAAAC4CAABkcnMvZTJvRG9jLnhtbFBLAQItABQABgAIAAAAIQDQ7SAU3QAA&#10;AAcBAAAPAAAAAAAAAAAAAAAAAGUEAABkcnMvZG93bnJldi54bWxQSwUGAAAAAAQABADzAAAAbwUA&#10;AAAA&#10;" filled="f">
                <v:textbox>
                  <w:txbxContent>
                    <w:p w14:paraId="196F2D68" w14:textId="77777777" w:rsidR="00AE65D6" w:rsidRDefault="005E2BD8">
                      <w:pPr>
                        <w:rPr>
                          <w:sz w:val="24"/>
                        </w:rPr>
                      </w:pPr>
                      <w:r>
                        <w:rPr>
                          <w:rFonts w:hint="eastAsia"/>
                          <w:sz w:val="24"/>
                        </w:rPr>
                        <w:t>用人单位与拟聘用的大学应届毕业生签订《就业协议书》</w:t>
                      </w:r>
                    </w:p>
                    <w:p w14:paraId="592DB9A2" w14:textId="77777777" w:rsidR="00AE65D6" w:rsidRDefault="005E2BD8">
                      <w:r>
                        <w:rPr>
                          <w:sz w:val="24"/>
                        </w:rPr>
                        <w:t xml:space="preserve"> </w:t>
                      </w:r>
                    </w:p>
                  </w:txbxContent>
                </v:textbox>
              </v:roundrect>
            </w:pict>
          </mc:Fallback>
        </mc:AlternateContent>
      </w:r>
      <w:r>
        <w:rPr>
          <w:rFonts w:ascii="微软雅黑" w:eastAsia="微软雅黑" w:hAnsi="微软雅黑" w:hint="eastAsia"/>
          <w:b/>
          <w:sz w:val="18"/>
          <w:szCs w:val="18"/>
        </w:rPr>
        <w:t>上海生源</w:t>
      </w:r>
    </w:p>
    <w:p w14:paraId="4D9B2210"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6064" behindDoc="0" locked="0" layoutInCell="1" allowOverlap="1" wp14:anchorId="37305096" wp14:editId="539058CB">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6.85pt;margin-top:5.45pt;height:0.1pt;width:48.25pt;z-index:251736064;mso-width-relative:page;mso-height-relative:page;" filled="f" stroked="t" coordsize="21600,21600" o:gfxdata="UEsDBAoAAAAAAIdO4kAAAAAAAAAAAAAAAAAEAAAAZHJzL1BLAwQUAAAACACHTuJAPvoqWtUAAAAI&#10;AQAADwAAAGRycy9kb3ducmV2LnhtbE2PQU+EMBSE7yb+h+aZeNttwURWpOzBxIOJiYoePHbpW4rS&#10;V6RdwH/v86THyUy+man2qx/EjFPsA2nItgoEUhtsT52Gt9f7zQ5ETIasGQKhhm+MsK/PzypT2rDQ&#10;C85N6gRDKJZGg0tpLKWMrUNv4jaMSOwdw+RNYjl10k5mYbgfZK7UtfSmJ25wZsQ7h+1nc/JMoeLr&#10;uA7T+/PTo9s1ywc+zAVqfXmRqVsQCdf0F4bf+Twdat50CCeyUQwaNsVVwVE21A0IDuQ5XzmwzjKQ&#10;dSX/H6h/AFBLAwQUAAAACACHTuJASCveCO8BAAC+AwAADgAAAGRycy9lMm9Eb2MueG1srVPNbhMx&#10;EL4j8Q6W72Q3qZK0q2x6aFQuCCIBDzDxenct+U8eN5u8BC+AxA1OHLnzNrSPwdgb2lIuPbAH79gz&#10;/ma+b8ary4PRbC8DKmdrPp2UnEkrXKNsV/OPH65fnXOGEWwD2llZ86NEfrl++WI1+ErOXO90IwMj&#10;EIvV4Gvex+irokDRSwM4cV5acrYuGIi0DV3RBBgI3ehiVpaLYnCh8cEJiUinm9HJT4jhOYCubZWQ&#10;GydujLRxRA1SQyRK2CuPfJ2rbVsp4ru2RRmZrjkxjXmlJGTv0lqsV1B1AXyvxKkEeE4JTzgZUJaS&#10;3kNtIAK7CeofKKNEcOjaOBHOFCORrAixmJZPtHnfg5eZC0mN/l50/H+w4u1+G5hqaBI4s2Co4bef&#10;f/z69PXu5xdab79/Y9Mk0uCxotgruw2nHfptSIwPbTDpT1zYoeaLs8VFOefsSOZ8eTE7m48ay0Nk&#10;Ivmns+WS/IICyMwdKB5QfMD4WjrDklFzrWwSACrYv8FImSn0T0g6tu5aaZ2bqC0bUvo5tVYADWZL&#10;A0Gm8UQObccZ6I4mXsSQEdFp1aTbCQdDt7vSge0hzUn+UtmU7a+wlHoD2I9x2TWyMyrSo9DK1Pz8&#10;8W1tCSRpN6qVrJ1rjlnEfE5tzWlOI5jm5vE+3354du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voqWtUAAAAIAQAADwAAAAAAAAABACAAAAAiAAAAZHJzL2Rvd25yZXYueG1sUEsBAhQAFAAAAAgA&#10;h07iQEgr3gjvAQAAvgMAAA4AAAAAAAAAAQAgAAAAJAEAAGRycy9lMm9Eb2MueG1sUEsFBgAAAAAG&#10;AAYAWQEAAIUF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737088" behindDoc="0" locked="0" layoutInCell="1" allowOverlap="1" wp14:anchorId="63AB3677" wp14:editId="3A556173">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6.85pt;margin-top:4.25pt;height:183.6pt;width:1.2pt;z-index:251737088;mso-width-relative:page;mso-height-relative:page;" filled="f" stroked="t" coordsize="21600,21600" o:gfxdata="UEsDBAoAAAAAAIdO4kAAAAAAAAAAAAAAAAAEAAAAZHJzL1BLAwQUAAAACACHTuJAG32K2dcAAAAJ&#10;AQAADwAAAGRycy9kb3ducmV2LnhtbE2PQU+EMBCF7yb+h2Y28cYWJGsJUvZg4sHERGU9eOzSWcBt&#10;p0i7gP/eetLj5L1875tqv1rDZpz84EhCtk2BIbVOD9RJeD88JgUwHxRpZRyhhG/0sK+vrypVarfQ&#10;G85N6FiEkC+VhD6EseTctz1a5bduRIrZyU1WhXhOHdeTWiLcGn6bpnfcqoHiQq9GfOixPTcXGykk&#10;vk6rmT5eX577olk+8WkWKOXNJkvvgQVcw18ZfvWjOtTR6egupD0zEhKRi1iVUOyAxTwRWQ7sKCEX&#10;OwG8rvj/D+ofUEsDBBQAAAAIAIdO4kCTO6Ip8gEAAMADAAAOAAAAZHJzL2Uyb0RvYy54bWytU82O&#10;0zAQviPxDpbvNGlKSoma7mGr5YKgEvAArmMnlvwnj7dpX4IXQOIGJ47ceRuWx2DslN1lueyBHJyx&#10;Z/zNfN+M1xdHo8lBBFDOtnQ+KykRlrtO2b6lH95fPVtRApHZjmlnRUtPAujF5umT9egbUbnB6U4E&#10;giAWmtG3dIjRN0UBfBCGwcx5YdEpXTAs4jb0RRfYiOhGF1VZLovRhc4HxwUAnm4nJz0jhscAOikV&#10;F1vHr42wcUINQrOIlGBQHugmVyul4PGtlCAi0S1FpjGvmATtfVqLzZo1fWB+UPxcAntMCQ84GaYs&#10;Jr2F2rLIyHVQ/0AZxYMDJ+OMO1NMRLIiyGJePtDm3cC8yFxQavC3osP/g+VvDrtAVNfSihLLDDb8&#10;5tP3nx+//PrxGdebb19JlUQaPTQYe2l34bwDvwuJ8VEGk/7IhRxbulwsX5Y1JSc069VyVdeTxuIY&#10;CUf/vK6eo/gc/dViMX9R5R4Udzg+QHwlnCHJaKlWNknAGnZ4DRFzY+ifkHRs3ZXSOrdRWzKmAuqE&#10;z3A0JY4EmsYjPbA9JUz3OPM8howITqsu3U44EPr9pQ7kwNKk5C8Vjtn+CkuptwyGKS67Jn5GRXwW&#10;WpmWru7f1hZBknqTXsnau+6UZczn2Nic5jyEaXLu7/Ptu4e3+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fYrZ1wAAAAkBAAAPAAAAAAAAAAEAIAAAACIAAABkcnMvZG93bnJldi54bWxQSwECFAAU&#10;AAAACACHTuJAkzuiKfIBAADAAwAADgAAAAAAAAABACAAAAAmAQAAZHJzL2Uyb0RvYy54bWxQSwUG&#10;AAAAAAYABgBZAQAAigU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1692032" behindDoc="0" locked="0" layoutInCell="1" allowOverlap="1" wp14:anchorId="78885A08" wp14:editId="21F2DC45">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4A82BA95" w14:textId="77777777" w:rsidR="00AE65D6" w:rsidRDefault="00AE65D6">
                            <w:pPr>
                              <w:rPr>
                                <w:sz w:val="28"/>
                                <w:szCs w:val="28"/>
                              </w:rPr>
                            </w:pPr>
                          </w:p>
                          <w:p w14:paraId="143CB628" w14:textId="77777777" w:rsidR="00AE65D6" w:rsidRDefault="00AE65D6">
                            <w:pPr>
                              <w:rPr>
                                <w:sz w:val="28"/>
                                <w:szCs w:val="28"/>
                              </w:rPr>
                            </w:pPr>
                          </w:p>
                          <w:p w14:paraId="7824CFB4" w14:textId="77777777" w:rsidR="00AE65D6" w:rsidRDefault="005E2BD8">
                            <w:pPr>
                              <w:rPr>
                                <w:sz w:val="28"/>
                                <w:szCs w:val="28"/>
                              </w:rPr>
                            </w:pPr>
                            <w:r>
                              <w:rPr>
                                <w:rFonts w:hint="eastAsia"/>
                                <w:sz w:val="28"/>
                                <w:szCs w:val="28"/>
                              </w:rPr>
                              <w:t>不</w:t>
                            </w:r>
                          </w:p>
                          <w:p w14:paraId="37412EEB" w14:textId="77777777" w:rsidR="00AE65D6" w:rsidRDefault="00AE65D6">
                            <w:pPr>
                              <w:rPr>
                                <w:sz w:val="28"/>
                                <w:szCs w:val="28"/>
                              </w:rPr>
                            </w:pPr>
                          </w:p>
                          <w:p w14:paraId="5AB1B108" w14:textId="77777777" w:rsidR="00AE65D6" w:rsidRDefault="00AE65D6">
                            <w:pPr>
                              <w:rPr>
                                <w:sz w:val="28"/>
                                <w:szCs w:val="28"/>
                              </w:rPr>
                            </w:pPr>
                          </w:p>
                          <w:p w14:paraId="6DE15A91" w14:textId="77777777" w:rsidR="00AE65D6" w:rsidRDefault="00AE65D6">
                            <w:pPr>
                              <w:rPr>
                                <w:sz w:val="28"/>
                                <w:szCs w:val="28"/>
                              </w:rPr>
                            </w:pPr>
                          </w:p>
                          <w:p w14:paraId="795C64A2" w14:textId="77777777" w:rsidR="00AE65D6" w:rsidRDefault="00AE65D6">
                            <w:pPr>
                              <w:rPr>
                                <w:sz w:val="28"/>
                                <w:szCs w:val="28"/>
                              </w:rPr>
                            </w:pPr>
                          </w:p>
                          <w:p w14:paraId="688D93B5" w14:textId="77777777" w:rsidR="00AE65D6" w:rsidRDefault="005E2BD8">
                            <w:pPr>
                              <w:rPr>
                                <w:sz w:val="28"/>
                                <w:szCs w:val="28"/>
                              </w:rPr>
                            </w:pPr>
                            <w:r>
                              <w:rPr>
                                <w:rFonts w:hint="eastAsia"/>
                                <w:sz w:val="28"/>
                                <w:szCs w:val="28"/>
                              </w:rPr>
                              <w:t>聘</w:t>
                            </w:r>
                          </w:p>
                          <w:p w14:paraId="1A688682" w14:textId="77777777" w:rsidR="00AE65D6" w:rsidRDefault="00AE65D6">
                            <w:pPr>
                              <w:rPr>
                                <w:sz w:val="28"/>
                                <w:szCs w:val="28"/>
                              </w:rPr>
                            </w:pPr>
                          </w:p>
                          <w:p w14:paraId="36FCF774" w14:textId="77777777" w:rsidR="00AE65D6" w:rsidRDefault="00AE65D6">
                            <w:pPr>
                              <w:rPr>
                                <w:sz w:val="28"/>
                                <w:szCs w:val="28"/>
                              </w:rPr>
                            </w:pPr>
                          </w:p>
                          <w:p w14:paraId="21ADE8E5" w14:textId="77777777" w:rsidR="00AE65D6" w:rsidRDefault="005E2BD8">
                            <w:pPr>
                              <w:rPr>
                                <w:sz w:val="28"/>
                                <w:szCs w:val="28"/>
                              </w:rPr>
                            </w:pPr>
                            <w:r>
                              <w:rPr>
                                <w:rFonts w:hint="eastAsia"/>
                                <w:sz w:val="28"/>
                                <w:szCs w:val="28"/>
                              </w:rPr>
                              <w:t>用</w:t>
                            </w:r>
                          </w:p>
                        </w:txbxContent>
                      </wps:txbx>
                      <wps:bodyPr upright="1"/>
                    </wps:wsp>
                  </a:graphicData>
                </a:graphic>
              </wp:anchor>
            </w:drawing>
          </mc:Choice>
          <mc:Fallback xmlns:w15="http://schemas.microsoft.com/office/word/2012/wordml">
            <w:pict>
              <v:roundrect w14:anchorId="78885A08" id="圆角矩形 49" o:spid="_x0000_s1038" style="position:absolute;left:0;text-align:left;margin-left:522pt;margin-top:129.6pt;width:27pt;height:417.6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6/FQIAABIEAAAOAAAAZHJzL2Uyb0RvYy54bWysU0uOEzEQ3SNxB8t7pjudSSCtdGZBCBsE&#10;IwYO4PjTbeSfbCfduQAHYI2ExGbEITjOCI5B2WkyM8ACIbxwV5WrXr96ZS8vBq3QnvsgrWnw5KzE&#10;iBtqmTRtg9++2Tx6glGIxDCirOENPvCAL1YPHyx7V/PKdlYx7hGAmFD3rsFdjK4uikA7rkk4s44b&#10;OBTWaxLB9W3BPOkBXauiKst50VvPnLeUhwDR9fEQrzK+EJzGV0IEHpFqMHCLefd536a9WC1J3Xri&#10;OklHGuQfWGgiDfz0BLUmkaCdl79BaUm9DVbEM2p1YYWQlOceoJtJ+Us3Vx1xPPcC4gR3kin8P1j6&#10;cn/pkWQNPl9gZIiGGd18fP/9+sO3T19uvn5GEAaNehdqSL1yl370Apip4UF4nb7QChqyroeTrnyI&#10;iEJwel4tSlCfwtFsWk5nVRa+uK12PsTn3GqUjAZ7uzPsNQwva0r2L0LM4rKRIWHvMBJawaj2RKHJ&#10;fD5/nGgC4pgM1k/MVBmskmwjlcqOb7dPlUdQ2uBNXmPxvTRlUN/gxayaAXMCd1MoEsHUDtQKps3c&#10;7lWEu8BlXn8CTsTWJHRHAhkhpZG644Q9MwzFg4MxGHgwOFHQnGGkOLyvZOXMSKT6m0yQQRnQJc3v&#10;OLFkxWE75JlPqgSXQlvLDnARds7LtoMJTDLxdAIXLws7PpJ0s+/6Gfz2Ka9+AAAA//8DAFBLAwQU&#10;AAYACAAAACEAMn+8AN4AAAAOAQAADwAAAGRycy9kb3ducmV2LnhtbEyPQU+EMBCF7yb+h2ZMvLmt&#10;hDULUjbGRK9G9OCx0BGIdMrSwqK/3lkv7m3ezMub7xX71Q1iwSn0njTcbhQIpMbbnloN729PNzsQ&#10;IRqyZvCEGr4xwL68vChMbv2RXnGpYis4hEJuNHQxjrmUoenQmbDxIxLfPv3kTGQ5tdJO5sjhbpCJ&#10;UnfSmZ74Q2dGfOyw+apmp6GxalbTx/KS1dtY/SzzgeTzQevrq/XhHkTENf6b4YTP6FAyU+1nskEM&#10;rFWacpmoIdlmCYiTRWU7XtV/U5qCLAt5XqP8BQAA//8DAFBLAQItABQABgAIAAAAIQC2gziS/gAA&#10;AOEBAAATAAAAAAAAAAAAAAAAAAAAAABbQ29udGVudF9UeXBlc10ueG1sUEsBAi0AFAAGAAgAAAAh&#10;ADj9If/WAAAAlAEAAAsAAAAAAAAAAAAAAAAALwEAAF9yZWxzLy5yZWxzUEsBAi0AFAAGAAgAAAAh&#10;AINJvr8VAgAAEgQAAA4AAAAAAAAAAAAAAAAALgIAAGRycy9lMm9Eb2MueG1sUEsBAi0AFAAGAAgA&#10;AAAhADJ/vADeAAAADgEAAA8AAAAAAAAAAAAAAAAAbwQAAGRycy9kb3ducmV2LnhtbFBLBQYAAAAA&#10;BAAEAPMAAAB6BQAAAAA=&#10;">
                <v:textbox>
                  <w:txbxContent>
                    <w:p w14:paraId="4A82BA95" w14:textId="77777777" w:rsidR="00AE65D6" w:rsidRDefault="00AE65D6">
                      <w:pPr>
                        <w:rPr>
                          <w:sz w:val="28"/>
                          <w:szCs w:val="28"/>
                        </w:rPr>
                      </w:pPr>
                    </w:p>
                    <w:p w14:paraId="143CB628" w14:textId="77777777" w:rsidR="00AE65D6" w:rsidRDefault="00AE65D6">
                      <w:pPr>
                        <w:rPr>
                          <w:sz w:val="28"/>
                          <w:szCs w:val="28"/>
                        </w:rPr>
                      </w:pPr>
                    </w:p>
                    <w:p w14:paraId="7824CFB4" w14:textId="77777777" w:rsidR="00AE65D6" w:rsidRDefault="005E2BD8">
                      <w:pPr>
                        <w:rPr>
                          <w:sz w:val="28"/>
                          <w:szCs w:val="28"/>
                        </w:rPr>
                      </w:pPr>
                      <w:r>
                        <w:rPr>
                          <w:rFonts w:hint="eastAsia"/>
                          <w:sz w:val="28"/>
                          <w:szCs w:val="28"/>
                        </w:rPr>
                        <w:t>不</w:t>
                      </w:r>
                    </w:p>
                    <w:p w14:paraId="37412EEB" w14:textId="77777777" w:rsidR="00AE65D6" w:rsidRDefault="00AE65D6">
                      <w:pPr>
                        <w:rPr>
                          <w:sz w:val="28"/>
                          <w:szCs w:val="28"/>
                        </w:rPr>
                      </w:pPr>
                    </w:p>
                    <w:p w14:paraId="5AB1B108" w14:textId="77777777" w:rsidR="00AE65D6" w:rsidRDefault="00AE65D6">
                      <w:pPr>
                        <w:rPr>
                          <w:sz w:val="28"/>
                          <w:szCs w:val="28"/>
                        </w:rPr>
                      </w:pPr>
                    </w:p>
                    <w:p w14:paraId="6DE15A91" w14:textId="77777777" w:rsidR="00AE65D6" w:rsidRDefault="00AE65D6">
                      <w:pPr>
                        <w:rPr>
                          <w:sz w:val="28"/>
                          <w:szCs w:val="28"/>
                        </w:rPr>
                      </w:pPr>
                    </w:p>
                    <w:p w14:paraId="795C64A2" w14:textId="77777777" w:rsidR="00AE65D6" w:rsidRDefault="00AE65D6">
                      <w:pPr>
                        <w:rPr>
                          <w:sz w:val="28"/>
                          <w:szCs w:val="28"/>
                        </w:rPr>
                      </w:pPr>
                    </w:p>
                    <w:p w14:paraId="688D93B5" w14:textId="77777777" w:rsidR="00AE65D6" w:rsidRDefault="005E2BD8">
                      <w:pPr>
                        <w:rPr>
                          <w:sz w:val="28"/>
                          <w:szCs w:val="28"/>
                        </w:rPr>
                      </w:pPr>
                      <w:r>
                        <w:rPr>
                          <w:rFonts w:hint="eastAsia"/>
                          <w:sz w:val="28"/>
                          <w:szCs w:val="28"/>
                        </w:rPr>
                        <w:t>聘</w:t>
                      </w:r>
                    </w:p>
                    <w:p w14:paraId="1A688682" w14:textId="77777777" w:rsidR="00AE65D6" w:rsidRDefault="00AE65D6">
                      <w:pPr>
                        <w:rPr>
                          <w:sz w:val="28"/>
                          <w:szCs w:val="28"/>
                        </w:rPr>
                      </w:pPr>
                    </w:p>
                    <w:p w14:paraId="36FCF774" w14:textId="77777777" w:rsidR="00AE65D6" w:rsidRDefault="00AE65D6">
                      <w:pPr>
                        <w:rPr>
                          <w:sz w:val="28"/>
                          <w:szCs w:val="28"/>
                        </w:rPr>
                      </w:pPr>
                    </w:p>
                    <w:p w14:paraId="21ADE8E5" w14:textId="77777777" w:rsidR="00AE65D6" w:rsidRDefault="005E2BD8">
                      <w:pPr>
                        <w:rPr>
                          <w:sz w:val="28"/>
                          <w:szCs w:val="28"/>
                        </w:rPr>
                      </w:pPr>
                      <w:r>
                        <w:rPr>
                          <w:rFonts w:hint="eastAsia"/>
                          <w:sz w:val="28"/>
                          <w:szCs w:val="28"/>
                        </w:rPr>
                        <w:t>用</w:t>
                      </w:r>
                    </w:p>
                  </w:txbxContent>
                </v:textbox>
              </v:roundrect>
            </w:pict>
          </mc:Fallback>
        </mc:AlternateContent>
      </w:r>
    </w:p>
    <w:p w14:paraId="5376A1AB"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4864" behindDoc="0" locked="0" layoutInCell="1" allowOverlap="1" wp14:anchorId="7CF9042D" wp14:editId="78222CA1">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8.35pt;margin-top:8.6pt;height:18.05pt;width:0.25pt;z-index:251684864;mso-width-relative:page;mso-height-relative:page;" filled="f" stroked="t" coordsize="21600,21600" o:gfxdata="UEsDBAoAAAAAAIdO4kAAAAAAAAAAAAAAAAAEAAAAZHJzL1BLAwQUAAAACACHTuJACtnsN9kAAAAJ&#10;AQAADwAAAGRycy9kb3ducmV2LnhtbE2PwU7DMAyG70i8Q2QkbixtxzYoTXdAIHFCbENI3LLGtGWN&#10;U5JsHTw93i7bzdb/6ffnYr63ndihD60jBekoAYFUOdNSreB99XxzByJETUZ3jlDBLwaYl5cXhc6N&#10;G2iBu2WsBZdQyLWCJsY+lzJUDVodRq5H4uzLeasjr76WxuuBy20nsySZSqtb4guN7vGxwWqz3FoF&#10;96th4t785uM2bX8+/56+Y//yGpW6vkqTBxAR9/EEw0Gf1aFkp7XbkgmiU5Cl0xmjHMwyEAxkx2Gt&#10;YDIegywLef5B+Q9QSwMEFAAAAAgAh07iQCk+rAf+AQAA6gMAAA4AAABkcnMvZTJvRG9jLnhtbK1T&#10;zW4TMRC+I/EOlu9kky0Busqmh4bCAUEk4AEm/tm15D/ZbjZ5CV4AiRucOPbO29A+RsfekEIRUg/s&#10;wRrPfP4837fjxdnOaLIVISpnWzqbTCkRljmubNfSjx8unrygJCawHLSzoqV7EenZ8vGjxeAbUbve&#10;aS4CQRIbm8G3tE/JN1UVWS8MxInzwmJRumAg4TZ0FQ8wILvRVT2dPqsGF7gPjokYMbsai/TAGB5C&#10;6KRUTKwcuzTCppE1CA0JJcVe+UiXpVspBUvvpIwiEd1SVJrKipdgvMlrtVxA0wXwvWKHFuAhLdzT&#10;ZEBZvPRItYIE5DKov6iMYsFFJ9OEOVONQoojqGI2vefN+x68KFrQ6uiPpsf/R8vebteBKN7SpzUl&#10;Fgz+8evPVz8/fb358QXX6+/fCFbQpsHHBtHndh0Ou+jXIWveyWCI1Mq/xnkqLqAusism748mi10i&#10;DJMns+dzShgW6vq0Ppln7mokyWQ+xPRKOENy0FKtbHYAGti+iWmE/oLktLZkaOnpvM6cgOMocQww&#10;NB4lRduVs9FpxS+U1vlEDN3mXAeyhTwS5Tu08AcsX7KC2I+4UsowaHoB/KXlJO09emXxjdDcghGc&#10;Ei3wSeWoIBMofYdMQYHt9D/Q6IC2aER2efQ1RxvH98XukscRKFYdxjXP2O/7cvruiS5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rZ7DfZAAAACQEAAA8AAAAAAAAAAQAgAAAAIgAAAGRycy9kb3du&#10;cmV2LnhtbFBLAQIUABQAAAAIAIdO4kApPqwH/gEAAOoDAAAOAAAAAAAAAAEAIAAAACgBAABkcnMv&#10;ZTJvRG9jLnhtbFBLBQYAAAAABgAGAFkBAACYBQAAAAA=&#10;">
                <v:fill on="f" focussize="0,0"/>
                <v:stroke color="#000000" joinstyle="round" endarrow="block"/>
                <v:imagedata o:title=""/>
                <o:lock v:ext="edit" aspectratio="f"/>
              </v:line>
            </w:pict>
          </mc:Fallback>
        </mc:AlternateContent>
      </w:r>
    </w:p>
    <w:p w14:paraId="0924FF81" w14:textId="77777777" w:rsidR="00AE65D6" w:rsidRDefault="005E2BD8">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非上海生源</w:t>
      </w:r>
    </w:p>
    <w:p w14:paraId="6B6ABE4B" w14:textId="77777777" w:rsidR="00AE65D6" w:rsidRDefault="005E2BD8">
      <w:pPr>
        <w:spacing w:line="200" w:lineRule="exact"/>
        <w:ind w:leftChars="-400" w:left="-840" w:firstLineChars="466" w:firstLine="839"/>
      </w:pPr>
      <w:r>
        <w:rPr>
          <w:rFonts w:ascii="宋体" w:hAnsi="宋体" w:cs="宋体" w:hint="eastAsia"/>
          <w:noProof/>
          <w:sz w:val="18"/>
          <w:szCs w:val="18"/>
        </w:rPr>
        <mc:AlternateContent>
          <mc:Choice Requires="wps">
            <w:drawing>
              <wp:anchor distT="0" distB="0" distL="114300" distR="114300" simplePos="0" relativeHeight="251698176" behindDoc="0" locked="0" layoutInCell="1" allowOverlap="1" wp14:anchorId="5217071C" wp14:editId="5878A94B">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67520380" w14:textId="77777777" w:rsidR="00AE65D6" w:rsidRDefault="005E2BD8">
                            <w:r>
                              <w:rPr>
                                <w:rFonts w:hint="eastAsia"/>
                                <w:szCs w:val="21"/>
                              </w:rPr>
                              <w:t>填写《进沪申请表》（从上海高校毕业生就业信息网</w:t>
                            </w:r>
                            <w:r w:rsidR="006676AD">
                              <w:fldChar w:fldCharType="begin"/>
                            </w:r>
                            <w:r w:rsidR="006676AD">
                              <w:instrText xml:space="preserve"> HYPERLINK "http://www.firstjob.com.cn" </w:instrText>
                            </w:r>
                            <w:r w:rsidR="006676AD">
                              <w:fldChar w:fldCharType="separate"/>
                            </w:r>
                            <w:proofErr w:type="spellStart"/>
                            <w:r>
                              <w:rPr>
                                <w:rStyle w:val="a6"/>
                                <w:color w:val="000000"/>
                                <w:szCs w:val="21"/>
                              </w:rPr>
                              <w:t>www.firstjob.com.cn</w:t>
                            </w:r>
                            <w:proofErr w:type="spellEnd"/>
                            <w:r w:rsidR="006676AD">
                              <w:rPr>
                                <w:rStyle w:val="a6"/>
                                <w:color w:val="000000"/>
                                <w:szCs w:val="21"/>
                              </w:rPr>
                              <w:fldChar w:fldCharType="end"/>
                            </w:r>
                            <w:r>
                              <w:rPr>
                                <w:rFonts w:hint="eastAsia"/>
                                <w:szCs w:val="21"/>
                              </w:rPr>
                              <w:t>下载）</w:t>
                            </w:r>
                            <w:r>
                              <w:rPr>
                                <w:sz w:val="24"/>
                              </w:rPr>
                              <w:t xml:space="preserve"> </w:t>
                            </w:r>
                          </w:p>
                        </w:txbxContent>
                      </wps:txbx>
                      <wps:bodyPr upright="1"/>
                    </wps:wsp>
                  </a:graphicData>
                </a:graphic>
              </wp:anchor>
            </w:drawing>
          </mc:Choice>
          <mc:Fallback xmlns:w15="http://schemas.microsoft.com/office/word/2012/wordml">
            <w:pict>
              <v:roundrect w14:anchorId="5217071C" id="圆角矩形 56" o:spid="_x0000_s1039" style="position:absolute;left:0;text-align:left;margin-left:-8.4pt;margin-top:7.65pt;width:375.05pt;height:24.6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qvDwIAAOkDAAAOAAAAZHJzL2Uyb0RvYy54bWysU82O0zAQviPxDpbvNE27m4Wo6R4oywXB&#10;ioUHmNpOYuQ/2W6TvgAPwBkJiQviIXicFTwGYzd0+bkgRA7O2DP+Zr5vxqvLUSuyFz5IaxpazuaU&#10;CMMsl6Zr6OtXVw8eUhIiGA7KGtHQgwj0cn3/3mpwtVjY3iouPEEQE+rBNbSP0dVFEVgvNISZdcKg&#10;s7VeQ8St7wruYUB0rYrFfF4Vg/XcectECHi6OTrpOuO3rWDxRdsGEYlqKNYW8+rzuk1rsV5B3Xlw&#10;vWRTGfAPVWiQBpOeoDYQgey8/ANKS+ZtsG2cMasL27aSicwB2ZTz39jc9OBE5oLiBHeSKfw/WPZ8&#10;f+2J5A09rygxoLFHt+/ffvv07uuHz7dfPhI8Ro0GF2oMvXHXftoFNBPhsfU6/ZEKGbOuh5OuYoyE&#10;4eHZRbUsl+eUMPQty8XZIgtf3N12PsSnwmqSjIZ6uzP8JTYvawr7ZyFmcflUIfA3lLRaYav2oEhZ&#10;VdVFKhMRp2C0fmCmm8ZeSaVys5UhQ0MfnS9SPYAj1yqIaGqHIgTT5ZTBKsnTlXQ5+G77WHmCqZBa&#10;/qZkv4SlfBsI/TEuu1IY1L0A/sRwEg8O1TX4DmgqQQtOiRL4bJKVIyNI9TeRyE4ZpJvacmxEsuK4&#10;HXMry2WCS0dbyw/Y353zsutR2DIXnjw4T1mvafbTwP68z+B3L3T9HQAA//8DAFBLAwQUAAYACAAA&#10;ACEAypgejuAAAAAJAQAADwAAAGRycy9kb3ducmV2LnhtbEyPwU7DMBBE70j8g7VI3FqnDTFViFOh&#10;SkioJyiIKjc3Nk4gXgfbbcPfs5zgNqsZzbyt1pMb2MmE2HuUsJhnwAy2XvdoJby+PMxWwGJSqNXg&#10;0Uj4NhHW9eVFpUrtz/hsTrtkGZVgLJWELqWx5Dy2nXEqzv1okLx3H5xKdAbLdVBnKncDX2aZ4E71&#10;SAudGs2mM+3n7ugkNG9iGYpmj9vtpnmcxPhkP76slNdX0/0dsGSm9BeGX3xCh5qYDv6IOrJBwmwh&#10;CD2RUeTAKHCb5yQOEsRNAbyu+P8P6h8AAAD//wMAUEsBAi0AFAAGAAgAAAAhALaDOJL+AAAA4QEA&#10;ABMAAAAAAAAAAAAAAAAAAAAAAFtDb250ZW50X1R5cGVzXS54bWxQSwECLQAUAAYACAAAACEAOP0h&#10;/9YAAACUAQAACwAAAAAAAAAAAAAAAAAvAQAAX3JlbHMvLnJlbHNQSwECLQAUAAYACAAAACEAmeba&#10;rw8CAADpAwAADgAAAAAAAAAAAAAAAAAuAgAAZHJzL2Uyb0RvYy54bWxQSwECLQAUAAYACAAAACEA&#10;ypgejuAAAAAJAQAADwAAAAAAAAAAAAAAAABpBAAAZHJzL2Rvd25yZXYueG1sUEsFBgAAAAAEAAQA&#10;8wAAAHYFAAAAAA==&#10;" filled="f">
                <v:textbox>
                  <w:txbxContent>
                    <w:p w14:paraId="67520380" w14:textId="77777777" w:rsidR="00AE65D6" w:rsidRDefault="005E2BD8">
                      <w:r>
                        <w:rPr>
                          <w:rFonts w:hint="eastAsia"/>
                          <w:szCs w:val="21"/>
                        </w:rPr>
                        <w:t>填写《进沪申请表》（从上海高校毕业生就业信息网</w:t>
                      </w:r>
                      <w:hyperlink r:id="rId9" w:history="1">
                        <w:r>
                          <w:rPr>
                            <w:rStyle w:val="a6"/>
                            <w:color w:val="000000"/>
                            <w:szCs w:val="21"/>
                          </w:rPr>
                          <w:t>www.firstjob.com.cn</w:t>
                        </w:r>
                      </w:hyperlink>
                      <w:r>
                        <w:rPr>
                          <w:rFonts w:hint="eastAsia"/>
                          <w:szCs w:val="21"/>
                        </w:rPr>
                        <w:t>下载）</w:t>
                      </w:r>
                      <w:r>
                        <w:rPr>
                          <w:sz w:val="24"/>
                        </w:rPr>
                        <w:t xml:space="preserve"> </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28038035" wp14:editId="295A428E">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247BC53F" w14:textId="77777777" w:rsidR="00AE65D6" w:rsidRDefault="00AE65D6">
                            <w:pPr>
                              <w:rPr>
                                <w:sz w:val="28"/>
                                <w:szCs w:val="28"/>
                              </w:rPr>
                            </w:pPr>
                          </w:p>
                          <w:p w14:paraId="3B4ACCF7" w14:textId="77777777" w:rsidR="00AE65D6" w:rsidRDefault="00AE65D6">
                            <w:pPr>
                              <w:rPr>
                                <w:sz w:val="28"/>
                                <w:szCs w:val="28"/>
                              </w:rPr>
                            </w:pPr>
                          </w:p>
                          <w:p w14:paraId="3FA5F9B8" w14:textId="77777777" w:rsidR="00AE65D6" w:rsidRDefault="005E2BD8">
                            <w:pPr>
                              <w:rPr>
                                <w:sz w:val="28"/>
                                <w:szCs w:val="28"/>
                              </w:rPr>
                            </w:pPr>
                            <w:r>
                              <w:rPr>
                                <w:rFonts w:hint="eastAsia"/>
                                <w:sz w:val="28"/>
                                <w:szCs w:val="28"/>
                              </w:rPr>
                              <w:t>不</w:t>
                            </w:r>
                          </w:p>
                          <w:p w14:paraId="5D69E773" w14:textId="77777777" w:rsidR="00AE65D6" w:rsidRDefault="00AE65D6">
                            <w:pPr>
                              <w:rPr>
                                <w:sz w:val="28"/>
                                <w:szCs w:val="28"/>
                              </w:rPr>
                            </w:pPr>
                          </w:p>
                          <w:p w14:paraId="42E11E4A" w14:textId="77777777" w:rsidR="00AE65D6" w:rsidRDefault="00AE65D6">
                            <w:pPr>
                              <w:rPr>
                                <w:sz w:val="28"/>
                                <w:szCs w:val="28"/>
                              </w:rPr>
                            </w:pPr>
                          </w:p>
                          <w:p w14:paraId="5153CBDB" w14:textId="77777777" w:rsidR="00AE65D6" w:rsidRDefault="00AE65D6">
                            <w:pPr>
                              <w:rPr>
                                <w:sz w:val="28"/>
                                <w:szCs w:val="28"/>
                              </w:rPr>
                            </w:pPr>
                          </w:p>
                          <w:p w14:paraId="16C07BA2" w14:textId="77777777" w:rsidR="00AE65D6" w:rsidRDefault="00AE65D6">
                            <w:pPr>
                              <w:rPr>
                                <w:sz w:val="28"/>
                                <w:szCs w:val="28"/>
                              </w:rPr>
                            </w:pPr>
                          </w:p>
                          <w:p w14:paraId="7153BEFB" w14:textId="77777777" w:rsidR="00AE65D6" w:rsidRDefault="005E2BD8">
                            <w:pPr>
                              <w:rPr>
                                <w:sz w:val="28"/>
                                <w:szCs w:val="28"/>
                              </w:rPr>
                            </w:pPr>
                            <w:r>
                              <w:rPr>
                                <w:rFonts w:hint="eastAsia"/>
                                <w:sz w:val="28"/>
                                <w:szCs w:val="28"/>
                              </w:rPr>
                              <w:t>聘</w:t>
                            </w:r>
                          </w:p>
                          <w:p w14:paraId="34D287D0" w14:textId="77777777" w:rsidR="00AE65D6" w:rsidRDefault="00AE65D6">
                            <w:pPr>
                              <w:rPr>
                                <w:sz w:val="28"/>
                                <w:szCs w:val="28"/>
                              </w:rPr>
                            </w:pPr>
                          </w:p>
                          <w:p w14:paraId="0BB10E4F" w14:textId="77777777" w:rsidR="00AE65D6" w:rsidRDefault="00AE65D6">
                            <w:pPr>
                              <w:rPr>
                                <w:sz w:val="28"/>
                                <w:szCs w:val="28"/>
                              </w:rPr>
                            </w:pPr>
                          </w:p>
                          <w:p w14:paraId="227E94B7" w14:textId="77777777" w:rsidR="00AE65D6" w:rsidRDefault="005E2BD8">
                            <w:pPr>
                              <w:rPr>
                                <w:sz w:val="28"/>
                                <w:szCs w:val="28"/>
                              </w:rPr>
                            </w:pPr>
                            <w:r>
                              <w:rPr>
                                <w:rFonts w:hint="eastAsia"/>
                                <w:sz w:val="28"/>
                                <w:szCs w:val="28"/>
                              </w:rPr>
                              <w:t>用</w:t>
                            </w:r>
                          </w:p>
                        </w:txbxContent>
                      </wps:txbx>
                      <wps:bodyPr upright="1"/>
                    </wps:wsp>
                  </a:graphicData>
                </a:graphic>
              </wp:anchor>
            </w:drawing>
          </mc:Choice>
          <mc:Fallback xmlns:w15="http://schemas.microsoft.com/office/word/2012/wordml">
            <w:pict>
              <v:roundrect w14:anchorId="28038035" id="圆角矩形 48" o:spid="_x0000_s1040" style="position:absolute;left:0;text-align:left;margin-left:522pt;margin-top:129.6pt;width:27pt;height:417.6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ewFAIAABIEAAAOAAAAZHJzL2Uyb0RvYy54bWysU0uOEzEQ3SNxB8t70p0vTCudWRDCBsGI&#10;GQ7g+NNt5J9sJ925AAdgjYTEZsQhOM4IjjFlp8nMAAuE8MJdtqtev3rPXp73WqE990FaU+PxqMSI&#10;G2qZNE2N311tnjzDKERiGFHW8BofeMDnq8ePlp2r+MS2VjHuEYCYUHWuxm2MriqKQFuuSRhZxw0c&#10;Cus1ibD0TcE86QBdq2JSlouis545bykPAXbXx0O8yvhCcBrfCBF4RKrGwC3m2ed5m+ZitSRV44lr&#10;JR1okH9goYk08NMT1JpEgnZe/galJfU2WBFH1OrCCiEpzz1AN+Pyl24uW+J47gXECe4kU/h/sPT1&#10;/sIjyWo8A6cM0eDRzacPP64/fv/89ebbFwTboFHnQgWpl+7CD6sAYWq4F16nL7SC+qzr4aQr7yOi&#10;sDmdTc5KUJ/C0XxaTueTLHxxV+18iC+51SgFNfZ2Z9hbMC9rSvavQszisoEhYe8xElqBVXui0Hix&#10;WDxNNAFxSIboJ2aqDFZJtpFK5YVvts+VR1Ba400eQ/GDNGVQV+Oz+WQOzAncTaFIhFA7UCuYJnN7&#10;UBHuA5d5/Ak4EVuT0B4JZISURqqWE/bCMBQPDmww8GBwoqA5w0hxeF8pypmRSPU3mSCDMqBL8u/o&#10;WIpiv+2z5+NZgktbW8sOcBF2zsumBQfGmXg6gYuXhR0eSbrZ99cZ/O4pr24B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djpnsBQCAAASBAAADgAAAAAAAAAAAAAAAAAuAgAAZHJzL2Uyb0RvYy54bWxQSwECLQAUAAYACAAA&#10;ACEAMn+8AN4AAAAOAQAADwAAAAAAAAAAAAAAAABuBAAAZHJzL2Rvd25yZXYueG1sUEsFBgAAAAAE&#10;AAQA8wAAAHkFAAAAAA==&#10;">
                <v:textbox>
                  <w:txbxContent>
                    <w:p w14:paraId="247BC53F" w14:textId="77777777" w:rsidR="00AE65D6" w:rsidRDefault="00AE65D6">
                      <w:pPr>
                        <w:rPr>
                          <w:sz w:val="28"/>
                          <w:szCs w:val="28"/>
                        </w:rPr>
                      </w:pPr>
                    </w:p>
                    <w:p w14:paraId="3B4ACCF7" w14:textId="77777777" w:rsidR="00AE65D6" w:rsidRDefault="00AE65D6">
                      <w:pPr>
                        <w:rPr>
                          <w:sz w:val="28"/>
                          <w:szCs w:val="28"/>
                        </w:rPr>
                      </w:pPr>
                    </w:p>
                    <w:p w14:paraId="3FA5F9B8" w14:textId="77777777" w:rsidR="00AE65D6" w:rsidRDefault="005E2BD8">
                      <w:pPr>
                        <w:rPr>
                          <w:sz w:val="28"/>
                          <w:szCs w:val="28"/>
                        </w:rPr>
                      </w:pPr>
                      <w:r>
                        <w:rPr>
                          <w:rFonts w:hint="eastAsia"/>
                          <w:sz w:val="28"/>
                          <w:szCs w:val="28"/>
                        </w:rPr>
                        <w:t>不</w:t>
                      </w:r>
                    </w:p>
                    <w:p w14:paraId="5D69E773" w14:textId="77777777" w:rsidR="00AE65D6" w:rsidRDefault="00AE65D6">
                      <w:pPr>
                        <w:rPr>
                          <w:sz w:val="28"/>
                          <w:szCs w:val="28"/>
                        </w:rPr>
                      </w:pPr>
                    </w:p>
                    <w:p w14:paraId="42E11E4A" w14:textId="77777777" w:rsidR="00AE65D6" w:rsidRDefault="00AE65D6">
                      <w:pPr>
                        <w:rPr>
                          <w:sz w:val="28"/>
                          <w:szCs w:val="28"/>
                        </w:rPr>
                      </w:pPr>
                    </w:p>
                    <w:p w14:paraId="5153CBDB" w14:textId="77777777" w:rsidR="00AE65D6" w:rsidRDefault="00AE65D6">
                      <w:pPr>
                        <w:rPr>
                          <w:sz w:val="28"/>
                          <w:szCs w:val="28"/>
                        </w:rPr>
                      </w:pPr>
                    </w:p>
                    <w:p w14:paraId="16C07BA2" w14:textId="77777777" w:rsidR="00AE65D6" w:rsidRDefault="00AE65D6">
                      <w:pPr>
                        <w:rPr>
                          <w:sz w:val="28"/>
                          <w:szCs w:val="28"/>
                        </w:rPr>
                      </w:pPr>
                    </w:p>
                    <w:p w14:paraId="7153BEFB" w14:textId="77777777" w:rsidR="00AE65D6" w:rsidRDefault="005E2BD8">
                      <w:pPr>
                        <w:rPr>
                          <w:sz w:val="28"/>
                          <w:szCs w:val="28"/>
                        </w:rPr>
                      </w:pPr>
                      <w:r>
                        <w:rPr>
                          <w:rFonts w:hint="eastAsia"/>
                          <w:sz w:val="28"/>
                          <w:szCs w:val="28"/>
                        </w:rPr>
                        <w:t>聘</w:t>
                      </w:r>
                    </w:p>
                    <w:p w14:paraId="34D287D0" w14:textId="77777777" w:rsidR="00AE65D6" w:rsidRDefault="00AE65D6">
                      <w:pPr>
                        <w:rPr>
                          <w:sz w:val="28"/>
                          <w:szCs w:val="28"/>
                        </w:rPr>
                      </w:pPr>
                    </w:p>
                    <w:p w14:paraId="0BB10E4F" w14:textId="77777777" w:rsidR="00AE65D6" w:rsidRDefault="00AE65D6">
                      <w:pPr>
                        <w:rPr>
                          <w:sz w:val="28"/>
                          <w:szCs w:val="28"/>
                        </w:rPr>
                      </w:pPr>
                    </w:p>
                    <w:p w14:paraId="227E94B7" w14:textId="77777777" w:rsidR="00AE65D6" w:rsidRDefault="005E2BD8">
                      <w:pPr>
                        <w:rPr>
                          <w:sz w:val="28"/>
                          <w:szCs w:val="28"/>
                        </w:rPr>
                      </w:pPr>
                      <w:r>
                        <w:rPr>
                          <w:rFonts w:hint="eastAsia"/>
                          <w:sz w:val="28"/>
                          <w:szCs w:val="28"/>
                        </w:rPr>
                        <w:t>用</w:t>
                      </w:r>
                    </w:p>
                  </w:txbxContent>
                </v:textbox>
              </v:roundrect>
            </w:pict>
          </mc:Fallback>
        </mc:AlternateContent>
      </w:r>
    </w:p>
    <w:p w14:paraId="7913398E" w14:textId="77777777" w:rsidR="00AE65D6" w:rsidRDefault="00AE65D6">
      <w:pPr>
        <w:spacing w:line="200" w:lineRule="exact"/>
        <w:ind w:leftChars="-400" w:left="-840" w:firstLineChars="466" w:firstLine="979"/>
      </w:pPr>
    </w:p>
    <w:p w14:paraId="7193F598" w14:textId="77777777" w:rsidR="00AE65D6" w:rsidRDefault="005E2BD8">
      <w:pPr>
        <w:spacing w:line="200" w:lineRule="exact"/>
        <w:ind w:leftChars="-400" w:left="-840" w:firstLineChars="466" w:firstLine="979"/>
        <w:rPr>
          <w:rFonts w:ascii="微软雅黑" w:eastAsia="微软雅黑" w:hAnsi="微软雅黑"/>
          <w:b/>
          <w:sz w:val="18"/>
          <w:szCs w:val="18"/>
        </w:rPr>
      </w:pPr>
      <w:r>
        <w:rPr>
          <w:noProof/>
        </w:rPr>
        <mc:AlternateContent>
          <mc:Choice Requires="wps">
            <w:drawing>
              <wp:anchor distT="0" distB="0" distL="114300" distR="114300" simplePos="0" relativeHeight="251694080" behindDoc="0" locked="1" layoutInCell="1" allowOverlap="1" wp14:anchorId="06B7F823" wp14:editId="5AB7132E">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14:paraId="61FF3FEF" w14:textId="77777777" w:rsidR="00AE65D6" w:rsidRDefault="005E2BD8">
                            <w:r>
                              <w:rPr>
                                <w:rFonts w:hint="eastAsia"/>
                              </w:rPr>
                              <w:t>是否上海生源</w:t>
                            </w:r>
                          </w:p>
                        </w:txbxContent>
                      </wps:txbx>
                      <wps:bodyPr upright="1"/>
                    </wps:wsp>
                  </a:graphicData>
                </a:graphic>
              </wp:anchor>
            </w:drawing>
          </mc:Choice>
          <mc:Fallback xmlns:w15="http://schemas.microsoft.com/office/word/2012/wordml">
            <w:pict>
              <v:shapetype w14:anchorId="06B7F823" id="_x0000_t4" coordsize="21600,21600" o:spt="4" path="m10800,l,10800,10800,21600,21600,10800xe">
                <v:stroke joinstyle="miter"/>
                <v:path gradientshapeok="t" o:connecttype="rect" textboxrect="5400,5400,16200,16200"/>
              </v:shapetype>
              <v:shape id="菱形 52" o:spid="_x0000_s1041" type="#_x0000_t4" style="position:absolute;left:0;text-align:left;margin-left:99pt;margin-top:548.8pt;width:2in;height:3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PO+QEAAOgDAAAOAAAAZHJzL2Uyb0RvYy54bWysU11uEzEQfkfiDpbfyW4WUqWrbPpACC8I&#10;KrUcYOKfXUv+k+1mN6fgDtyAA3AcJI7B2AlpC32oEPvgnRmPP8/3zXh1NRlN9iJE5WxH57OaEmGZ&#10;48r2Hf18u321pCQmsBy0s6KjBxHp1frli9XoW9G4wWkuAkEQG9vRd3RIybdVFdkgDMSZ88LipnTB&#10;QEI39BUPMCK60VVT1xfV6AL3wTERI0Y3x026LvhSCpY+SRlFIrqjWFsqayjrLq/VegVtH8APip3K&#10;gH+owoCyeOkZagMJyF1Qf0EZxYKLTqYZc6ZyUiomCgdkM6//YHMzgBeFC4oT/Vmm+P9g2cf9dSCK&#10;d3TRUGLBYI9+fvn24/tXggFUZ/SxxaQbfx1OXkQzU51kMPmPJMhUFD2cFRVTIgyD82WzXNYoPMO9&#10;15cXzZsieXV/2oeY3gtnSDY6yhUYZ3nREvYfYsJLMft3Vr4vOq34VmldnNDv3upA9oAN3pYvV41H&#10;HqVpS8aOXi6aBZYCOGdSQ0LTeGQebV/ue3QiPgSuy/cUcC5sA3E4FlAQchq0RiWRFYN2EMDfWU7S&#10;waO4Fp8BzcUYwSnRAl9NtkpmAqWfk4nstEWSuTfHbmQrTbupdHK+yHA5tHP8gO2980H1A6o7zxvl&#10;GI5TUek0+nleH/ol6/6Brn8B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dneTzvkBAADoAwAADgAAAAAAAAAAAAAAAAAu&#10;AgAAZHJzL2Uyb0RvYy54bWxQSwECLQAUAAYACAAAACEAuSFxu94AAAANAQAADwAAAAAAAAAAAAAA&#10;AABTBAAAZHJzL2Rvd25yZXYueG1sUEsFBgAAAAAEAAQA8wAAAF4FAAAAAA==&#10;">
                <v:textbox>
                  <w:txbxContent>
                    <w:p w14:paraId="61FF3FEF" w14:textId="77777777" w:rsidR="00AE65D6" w:rsidRDefault="005E2BD8">
                      <w:r>
                        <w:rPr>
                          <w:rFonts w:hint="eastAsia"/>
                        </w:rPr>
                        <w:t>是否上海生源</w:t>
                      </w:r>
                    </w:p>
                  </w:txbxContent>
                </v:textbox>
                <w10:anchorlock/>
              </v:shape>
            </w:pict>
          </mc:Fallback>
        </mc:AlternateContent>
      </w:r>
      <w:r>
        <w:rPr>
          <w:rFonts w:ascii="微软雅黑" w:eastAsia="微软雅黑" w:hAnsi="微软雅黑" w:hint="eastAsia"/>
          <w:b/>
          <w:sz w:val="36"/>
          <w:szCs w:val="36"/>
        </w:rPr>
        <w:t xml:space="preserve">               </w:t>
      </w:r>
    </w:p>
    <w:p w14:paraId="5441AF8B" w14:textId="77777777" w:rsidR="00AE65D6" w:rsidRDefault="005E2BD8">
      <w:pPr>
        <w:spacing w:line="200" w:lineRule="exact"/>
      </w:pPr>
      <w:r>
        <w:rPr>
          <w:noProof/>
        </w:rPr>
        <mc:AlternateContent>
          <mc:Choice Requires="wps">
            <w:drawing>
              <wp:anchor distT="0" distB="0" distL="114300" distR="114300" simplePos="0" relativeHeight="251685888" behindDoc="0" locked="0" layoutInCell="1" allowOverlap="1" wp14:anchorId="3C67BBF4" wp14:editId="72A25D39">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wps:spPr>
                        <a:xfrm flipH="1">
                          <a:off x="0" y="0"/>
                          <a:ext cx="6985"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35.2pt;margin-top:3.65pt;height:21.2pt;width:0.55pt;z-index:251685888;mso-width-relative:page;mso-height-relative:page;" filled="f" stroked="t" coordsize="21600,21600" o:gfxdata="UEsDBAoAAAAAAIdO4kAAAAAAAAAAAAAAAAAEAAAAZHJzL1BLAwQUAAAACACHTuJAIxGYadcAAAAG&#10;AQAADwAAAGRycy9kb3ducmV2LnhtbE2OwU7DMBBE70j8g7VI3KgdSAkNcXpAIHFCtEVI3Nx4SULj&#10;dbDdpvD1LCc4jUYzmnnV8ugGccAQe08aspkCgdR421Or4WXzcHEDIiZD1gyeUMMXRljWpyeVKa2f&#10;aIWHdWoFj1AsjYYupbGUMjYdOhNnfkTi7N0HZxLb0EobzMTjbpCXSl1LZ3rih86MeNdhs1vvnYbF&#10;Zpr757B7zbP+8+37/iONj09J6/OzTN2CSHhMf2X4xWd0qJlp6/dkoxg0FCrnJusVCI6LbA5iqyFf&#10;FCDrSv7Hr38AUEsDBBQAAAAIAIdO4kAOxjh+AQIAAOoDAAAOAAAAZHJzL2Uyb0RvYy54bWytU81u&#10;EzEQviPxDpbvZNPQRs0qmx4aCgcElYAHmNjeXUv+k8fNJi/BCyBxgxNH7rwN5TEYe0MKRUg9sAdr&#10;7Bl/M9+3n5cXO2vYVkXU3jX8ZDLlTDnhpXZdw9+9vXpyzhkmcBKMd6rhe4X8YvX40XIItZr53hup&#10;IiMQh/UQGt6nFOqqQtErCzjxQTlKtj5aSLSNXSUjDIRuTTWbTufV4KMM0QuFSKfrMckPiPEhgL5t&#10;tVBrL26scmlEjcpAIkrY64B8VaZtWyXS67ZFlZhpODFNZaUmFG/yWq2WUHcRQq/FYQR4yAj3OFnQ&#10;jpoeodaQgN1E/ReU1SJ69G2aCG+rkUhRhFicTO9p86aHoAoXkhrDUXT8f7Di1fY6Mi0bfvqUMweW&#10;/vjth6/f33/68e0jrbdfPjPKkExDwJqqL911POwwXMfMeddGy1qjwwvyU1GBeLFdEXl/FFntEhN0&#10;OF+cn3EmKDGbL2an5RdUI0gGCxHTc+Uty0HDjXZZAahh+xITNabSXyX52Dg2NHxxNsuYQHZsyQYU&#10;2kCU0HXlLnqj5ZU2Jt/A2G0uTWRbyJYoX6ZHuH+U5SZrwH6sK6nRLL0C+cxJlvaBtHL0RngewSrJ&#10;mVH0pHJEgFAn0OauMkUNrjP/qKb2xtEUWeVR1xxtvNwXucs5WaDMebBr9tjv+3L77om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EZhp1wAAAAYBAAAPAAAAAAAAAAEAIAAAACIAAABkcnMvZG93&#10;bnJldi54bWxQSwECFAAUAAAACACHTuJADsY4fgECAADqAwAADgAAAAAAAAABACAAAAAmAQAAZHJz&#10;L2Uyb0RvYy54bWxQSwUGAAAAAAYABgBZAQAAmQU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95104" behindDoc="0" locked="1" layoutInCell="1" allowOverlap="1" wp14:anchorId="59DF4EE3" wp14:editId="66E24BFB">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14:paraId="1A2676FB" w14:textId="77777777" w:rsidR="00AE65D6" w:rsidRDefault="005E2BD8">
                            <w:r>
                              <w:rPr>
                                <w:rFonts w:hint="eastAsia"/>
                              </w:rPr>
                              <w:t>是否上海生源</w:t>
                            </w:r>
                          </w:p>
                        </w:txbxContent>
                      </wps:txbx>
                      <wps:bodyPr upright="1"/>
                    </wps:wsp>
                  </a:graphicData>
                </a:graphic>
              </wp:anchor>
            </w:drawing>
          </mc:Choice>
          <mc:Fallback xmlns:w15="http://schemas.microsoft.com/office/word/2012/wordml">
            <w:pict>
              <v:shape w14:anchorId="59DF4EE3" id="菱形 53" o:spid="_x0000_s1042" type="#_x0000_t4" style="position:absolute;left:0;text-align:left;margin-left:99pt;margin-top:548.8pt;width:2in;height:3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fz+QEAAOgDAAAOAAAAZHJzL2Uyb0RvYy54bWysU0uOEzEQ3SNxB8t70t0ZEmVa6cyCEDYI&#10;Rho4QMWfbkv+yfakO6fgDtyAA3AcJI5B2QmZGWCBEL1wV5XLz/Veldc3k9HkIEJUzna0mdWUCMsc&#10;V7bv6McPuxcrSmICy0E7Kzp6FJHebJ4/W4++FXM3OM1FIAhiYzv6jg4p+baqIhuEgThzXljclC4Y&#10;SOiGvuIBRkQ3uprX9bIaXeA+OCZixOj2tEk3BV9KwdJ7KaNIRHcUa0tlDWXd57XarKHtA/hBsXMZ&#10;8A9VGFAWL71AbSEBuQ/qNyijWHDRyTRjzlROSsVE4YBsmvoXNncDeFG4oDjRX2SK/w+WvTvcBqJ4&#10;RxdXlFgw2KPvn758+/qZYADVGX1sMenO34azF9HMVCcZTP4jCTIVRY8XRcWUCMNgs5qvVjUKz3Dv&#10;6no5f1kkrx5O+xDTG+EMyUZHuQLjLC9awuFtTHgpZv/MyvdFpxXfKa2LE/r9Kx3IAbDBu/LlqvHI&#10;kzRtydjR68V8gaUAzpnUkNA0HplH25f7npyIj4Hr8v0JOBe2hTicCigIOQ1ao5LIikE7COCvLSfp&#10;6FFci8+A5mKM4JRoga8mWyUzgdJ/k4nstEWSuTenbmQrTfupdLJZZrgc2jt+xPbe+6D6AdVt8kY5&#10;huNUVDqPfp7Xx37Jenigmx8A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bZLn8/kBAADoAwAADgAAAAAAAAAAAAAAAAAu&#10;AgAAZHJzL2Uyb0RvYy54bWxQSwECLQAUAAYACAAAACEAuSFxu94AAAANAQAADwAAAAAAAAAAAAAA&#10;AABTBAAAZHJzL2Rvd25yZXYueG1sUEsFBgAAAAAEAAQA8wAAAF4FAAAAAA==&#10;">
                <v:textbox>
                  <w:txbxContent>
                    <w:p w14:paraId="1A2676FB" w14:textId="77777777" w:rsidR="00AE65D6" w:rsidRDefault="005E2BD8">
                      <w:r>
                        <w:rPr>
                          <w:rFonts w:hint="eastAsia"/>
                        </w:rPr>
                        <w:t>是否上海生源</w:t>
                      </w:r>
                    </w:p>
                  </w:txbxContent>
                </v:textbox>
                <w10:anchorlock/>
              </v:shape>
            </w:pict>
          </mc:Fallback>
        </mc:AlternateContent>
      </w:r>
    </w:p>
    <w:p w14:paraId="76F853EA" w14:textId="77777777" w:rsidR="00AE65D6" w:rsidRDefault="005E2BD8">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700224" behindDoc="0" locked="0" layoutInCell="1" allowOverlap="1" wp14:anchorId="1289BD25" wp14:editId="4929E991">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704F6501" w14:textId="77777777" w:rsidR="00AE65D6" w:rsidRDefault="005E2BD8">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14:paraId="30E2DADD" w14:textId="77777777" w:rsidR="00AE65D6" w:rsidRDefault="00AE65D6"/>
                        </w:txbxContent>
                      </wps:txbx>
                      <wps:bodyPr upright="1"/>
                    </wps:wsp>
                  </a:graphicData>
                </a:graphic>
              </wp:anchor>
            </w:drawing>
          </mc:Choice>
          <mc:Fallback xmlns:w15="http://schemas.microsoft.com/office/word/2012/wordml">
            <w:pict>
              <v:roundrect w14:anchorId="1289BD25" id="圆角矩形 58" o:spid="_x0000_s1043" style="position:absolute;left:0;text-align:left;margin-left:114.05pt;margin-top:8.25pt;width:318.65pt;height:35.45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4DQIAAOkDAAAOAAAAZHJzL2Uyb0RvYy54bWysU0uO1DAQ3SNxB8t7OkmrE4ao07OgGTYI&#10;RgwcwO1PYuSfbHcnfQEOwBoJiQ3iEBxnBMeg7A49fDYIkYVTdpVfVb1XXl9OWqED90Fa0+FqUWLE&#10;DbVMmr7Dr19dPbjAKERiGFHW8A4fecCXm/v31qNr+dIOVjHuEYCY0I6uw0OMri2KQAeuSVhYxw04&#10;hfWaRNj6vmCejICuVbEsy6YYrWfOW8pDgNPtyYk3GV8ITuMLIQKPSHUYaot59XndpbXYrEnbe+IG&#10;SecyyD9UoYk0kPQMtSWRoL2Xf0BpSb0NVsQFtbqwQkjKcw/QTVX+1s3NQBzPvQA5wZ1pCv8Plj4/&#10;XHskWYdrUMoQDRrdvn/77dO7rx8+3375iOAYOBpdaCH0xl37eRfATA1Pwuv0h1bQlHk9nnnlU0QU&#10;Dlflqrmoa4wo+FZ1uazqBFrc3XY+xKfcapSMDnu7N+wliJc5JYdnIWZy2VwhYW8wElqBVAeiUNU0&#10;zcMZcQ4G7B+Y6aaxV1KpLLYyaOzwo3qZ6iEwckKRCKZ2QEIwfU4ZrJIsXUmXg+93j5VHkApay9+c&#10;7JewlG9LwnCKy64URtqBE/bEMBSPDtg18A5wKkFzhpHi8GySlSMjkepvIqE7ZYDAJMtJiGTFaTdl&#10;KatMRjraWXYEfffOy34AYqtcePLAPGUF5tlPA/vzPoPfvdDNdwAAAP//AwBQSwMEFAAGAAgAAAAh&#10;AL7gTILfAAAACQEAAA8AAABkcnMvZG93bnJldi54bWxMj8FOwzAMhu9IvENkJG4sXbWGqjSd0CQk&#10;tBNsCNRb1oS00Dglybby9pgT3Gz9n35/rtezG9nJhDh4lLBcZMAMdl4PaCW87B9uSmAxKdRq9Ggk&#10;fJsI6+byolaV9md8NqddsoxKMFZKQp/SVHEeu944FRd+MkjZuw9OJVqD5TqoM5W7kedZJrhTA9KF&#10;Xk1m05vuc3d0EtpXkYeifcPtdtM+zmJ6sh9fVsrrq/n+Dlgyc/qD4Vef1KEhp4M/oo5slJDn5ZJQ&#10;CkQBjIBSFCtgBxpuV8Cbmv//oPkBAAD//wMAUEsBAi0AFAAGAAgAAAAhALaDOJL+AAAA4QEAABMA&#10;AAAAAAAAAAAAAAAAAAAAAFtDb250ZW50X1R5cGVzXS54bWxQSwECLQAUAAYACAAAACEAOP0h/9YA&#10;AACUAQAACwAAAAAAAAAAAAAAAAAvAQAAX3JlbHMvLnJlbHNQSwECLQAUAAYACAAAACEAijGKeA0C&#10;AADpAwAADgAAAAAAAAAAAAAAAAAuAgAAZHJzL2Uyb0RvYy54bWxQSwECLQAUAAYACAAAACEAvuBM&#10;gt8AAAAJAQAADwAAAAAAAAAAAAAAAABnBAAAZHJzL2Rvd25yZXYueG1sUEsFBgAAAAAEAAQA8wAA&#10;AHMFAAAAAA==&#10;" filled="f">
                <v:textbox>
                  <w:txbxContent>
                    <w:p w14:paraId="704F6501" w14:textId="77777777" w:rsidR="00AE65D6" w:rsidRDefault="005E2BD8">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14:paraId="30E2DADD" w14:textId="77777777" w:rsidR="00AE65D6" w:rsidRDefault="00AE65D6"/>
                  </w:txbxContent>
                </v:textbox>
              </v:roundrect>
            </w:pict>
          </mc:Fallback>
        </mc:AlternateContent>
      </w:r>
      <w:r>
        <w:rPr>
          <w:rFonts w:hint="eastAsia"/>
        </w:rPr>
        <w:t xml:space="preserve">                     </w:t>
      </w:r>
    </w:p>
    <w:p w14:paraId="2FB831D8" w14:textId="77777777"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6128" behindDoc="0" locked="0" layoutInCell="1" allowOverlap="1" wp14:anchorId="67F23132" wp14:editId="51563CFB">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4F61EDC8" w14:textId="77777777" w:rsidR="00AE65D6" w:rsidRDefault="005E2BD8">
                            <w:r>
                              <w:rPr>
                                <w:rFonts w:hint="eastAsia"/>
                                <w:sz w:val="24"/>
                              </w:rPr>
                              <w:t>是否能落户</w:t>
                            </w:r>
                            <w:r>
                              <w:rPr>
                                <w:sz w:val="24"/>
                              </w:rPr>
                              <w:t xml:space="preserve"> </w:t>
                            </w:r>
                          </w:p>
                        </w:txbxContent>
                      </wps:txbx>
                      <wps:bodyPr upright="1"/>
                    </wps:wsp>
                  </a:graphicData>
                </a:graphic>
              </wp:anchor>
            </w:drawing>
          </mc:Choice>
          <mc:Fallback xmlns:w15="http://schemas.microsoft.com/office/word/2012/wordml">
            <w:pict>
              <v:roundrect w14:anchorId="67F23132" id="圆角矩形 54" o:spid="_x0000_s1044" style="position:absolute;left:0;text-align:left;margin-left:-8.95pt;margin-top:4.85pt;width:88.25pt;height:23.4pt;z-index:2516961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9DwIAAOkDAAAOAAAAZHJzL2Uyb0RvYy54bWysU0uOEzEQ3SNxB8t70umIfKaVziwIwwbB&#10;iIEDVNp2t5F/sp105wIcgDUSEhs0h+A4IzgGZafJ8NkgRC/cZVf5Vb1X5fXloBU5cB+kNTUtJ1NK&#10;uGksk6at6ZvXV49WlIQIhoGyhtf0yAO93Dx8sO5dxWe2s4pxTxDEhKp3Ne1idFVRhKbjGsLEOm7Q&#10;KazXEHHr24J56BFdq2I2nS6K3nrmvG14CHi6PTnpJuMLwZv4UojAI1E1xdpiXn1ed2ktNmuoWg+u&#10;k81YBvxDFRqkwaRnqC1EIHsv/4DSsvE2WBEnjdWFFUI2PHNANuX0NzY3HTieuaA4wZ1lCv8Ptnlx&#10;uPZEsprOH1NiQGOP7j68+/b5/dePt3dfPhE8Ro16FyoMvXHXftwFNBPhQXid/kiFDFnX41lXPkTS&#10;4GFZzqbL5ZySBn2zi2W5ysIX97edD/EZt5oko6be7g17hc3LmsLheYhZXDZWCOwtJUIrbNUBFCkX&#10;i8UylYmIYzBaPzDTTWOvpFK52cqQvqYX81mqB3DkhIKIpnYoQjBtThmskixdSZeDb3dPlCeYCqnl&#10;b0z2S1jKt4XQneKyK4VB1XFgTw0j8ehQXYPvgKYSNGeUKI7PJlk5MoJUfxOJ7JRBuqktp0YkKw67&#10;IbeyXCW4dLSz7Ij93Tsv2w6FLXPhyYPzlPUaZz8N7M/7DH7/QjffAQAA//8DAFBLAwQUAAYACAAA&#10;ACEAkq2j/d8AAAAIAQAADwAAAGRycy9kb3ducmV2LnhtbEyPwU7DMBBE75X4B2uRuLVOK8VtQ5wK&#10;VUJCPUFBoNzceHEC8TrYbhv+vu4JjqMZzbwpN6Pt2Ql96BxJmM8yYEiN0x0ZCW+vj9MVsBAVadU7&#10;Qgm/GGBT3UxKVWh3phc87aNhqYRCoSS0MQ4F56Fp0aowcwNS8j6dtyom6Q3XXp1Tue35IssEt6qj&#10;tNCqAbctNt/7o5VQv4uFz+sP2u229dMohmfz9WOkvLsdH+6BRRzjXxiu+AkdqsR0cEfSgfUSpvPl&#10;OkUlrJfArn6+EsAOEnKRA69K/v9AdQEAAP//AwBQSwECLQAUAAYACAAAACEAtoM4kv4AAADhAQAA&#10;EwAAAAAAAAAAAAAAAAAAAAAAW0NvbnRlbnRfVHlwZXNdLnhtbFBLAQItABQABgAIAAAAIQA4/SH/&#10;1gAAAJQBAAALAAAAAAAAAAAAAAAAAC8BAABfcmVscy8ucmVsc1BLAQItABQABgAIAAAAIQBUD/E9&#10;DwIAAOkDAAAOAAAAAAAAAAAAAAAAAC4CAABkcnMvZTJvRG9jLnhtbFBLAQItABQABgAIAAAAIQCS&#10;raP93wAAAAgBAAAPAAAAAAAAAAAAAAAAAGkEAABkcnMvZG93bnJldi54bWxQSwUGAAAAAAQABADz&#10;AAAAdQUAAAAA&#10;" filled="f">
                <v:textbox>
                  <w:txbxContent>
                    <w:p w14:paraId="4F61EDC8" w14:textId="77777777" w:rsidR="00AE65D6" w:rsidRDefault="005E2BD8">
                      <w:r>
                        <w:rPr>
                          <w:rFonts w:hint="eastAsia"/>
                          <w:sz w:val="24"/>
                        </w:rPr>
                        <w:t>是否能落户</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p>
    <w:p w14:paraId="485CEC6E"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97152" behindDoc="0" locked="0" layoutInCell="1" allowOverlap="1" wp14:anchorId="746E3FA6" wp14:editId="448CB4AC">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84.6pt;margin-top:9.8pt;height:0.45pt;width:28.55pt;z-index:251697152;mso-width-relative:page;mso-height-relative:page;" filled="f" stroked="t" coordsize="21600,21600" o:gfxdata="UEsDBAoAAAAAAIdO4kAAAAAAAAAAAAAAAAAEAAAAZHJzL1BLAwQUAAAACACHTuJAzrn6oNkAAAAJ&#10;AQAADwAAAGRycy9kb3ducmV2LnhtbE2PwU7DMBBE70j8g7VI3KidIKI0xOkBqVxaQG0RgpsbL0lE&#10;vI5ipw1/z3KC24z2aXamXM2uFyccQ+dJQ7JQIJBqbztqNLwe1jc5iBANWdN7Qg3fGGBVXV6UprD+&#10;TDs87WMjOIRCYTS0MQ6FlKFu0Zmw8AMS3z796ExkOzbSjubM4a6XqVKZdKYj/tCaAR9arL/2k9Ow&#10;2643+dtmmuvx4zF5Prxsn95DrvX1VaLuQUSc4x8Mv/W5OlTc6egnskH07LNlyiiLZQaCgTTNbkEc&#10;Wag7kFUp/y+ofgBQSwMEFAAAAAgAh07iQIUGYGn3AQAA4AMAAA4AAABkcnMvZTJvRG9jLnhtbK1T&#10;zW4TMRC+I/EOlu9kk6CUssqmh4ZyQVAJeICJ7d215D953GzyErwAEjc4ceTO27Q8BmNvSKAIqQf2&#10;4B17Zr6Z7/N4ebGzhm1VRO1dw2eTKWfKCS+16xr+/t3Vk3POMIGTYLxTDd8r5Berx4+WQ6jV3Pfe&#10;SBUZgTish9DwPqVQVxWKXlnAiQ/KkbP10UKibewqGWEgdGuq+XR6Vg0+yhC9UIh0uh6d/IAYHwLo&#10;21YLtfbixiqXRtSoDCSihL0OyFel27ZVIr1pW1SJmYYT01RWKkL2Jq/Vagl1FyH0WhxagIe0cI+T&#10;Be2o6BFqDQnYTdR/QVktokffponwthqJFEWIxWx6T5u3PQRVuJDUGI6i4/+DFa+315Fp2fDFgjMH&#10;lm787uO32w+ff3z/ROvd1y+MPCTTELCm6Et3HQ87DNcxc9610eY/sWG7Iu3+KK3aJSbo8OnZfHFO&#10;FQS5Fs9mBbE6pYaI6aXylmWj4Ua7zBtq2L7CROUo9FdIPjaODQ1/vphnRKAhbOnyybSBiKDrSi56&#10;o+WVNiZnYOw2lyayLeRBKF8mRbh/hOUia8B+jCuucUR6BfKFkyztAynk6GXw3IJVkjOj6CFliwCh&#10;TqDNKTJFDa4z/4im8sZRF1nbUc1sbbzcF5HLOV186fMwpHmyft+X7NPD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rn6oNkAAAAJAQAADwAAAAAAAAABACAAAAAiAAAAZHJzL2Rvd25yZXYueG1s&#10;UEsBAhQAFAAAAAgAh07iQIUGYGn3AQAA4AMAAA4AAAAAAAAAAQAgAAAAKAEAAGRycy9lMm9Eb2Mu&#10;eG1sUEsFBgAAAAAGAAYAWQEAAJEFA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能落户</w:t>
      </w:r>
    </w:p>
    <w:p w14:paraId="2FE7244F"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6912" behindDoc="0" locked="0" layoutInCell="1" allowOverlap="1" wp14:anchorId="64FBFD94" wp14:editId="323C0177">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3.55pt;margin-top:10pt;height:13.25pt;width:0.85pt;z-index:251686912;mso-width-relative:page;mso-height-relative:page;" filled="f" stroked="t" coordsize="21600,21600" o:gfxdata="UEsDBAoAAAAAAIdO4kAAAAAAAAAAAAAAAAAEAAAAZHJzL1BLAwQUAAAACACHTuJA4Jw0FtgAAAAH&#10;AQAADwAAAGRycy9kb3ducmV2LnhtbE2PwU7DMBBE70j8g7VI3KidqC1tiNMDAokTghYh9ebGSxIa&#10;r4PtNoWvZ3uC02o0o9k35erkenHEEDtPGrKJAoFUe9tRo+Ft83izABGTIWt6T6jhGyOsqsuL0hTW&#10;j/SKx3VqBJdQLIyGNqWhkDLWLToTJ35AYu/DB2cSy9BIG8zI5a6XuVJz6UxH/KE1A963WO/XB6dh&#10;uRln/iXs36dZ97X9efhMw9Nz0vr6KlN3IBKe0l8YzviMDhUz7fyBbBS9hvw24yRfxZPYzxe8ZKdh&#10;Op+BrEr5n7/6BVBLAwQUAAAACACHTuJAtuafP/8BAADrAwAADgAAAGRycy9lMm9Eb2MueG1srVNL&#10;jhMxEN0jcQfLe9KdaDKfVjqzmDCwQBAJOEDFn25L/sn2pJNLcAEkdrBiyX5uw3AMyu6QgUFIs6AX&#10;Vrnq+bne6/Licmc02YoQlbMtnU5qSoRljivbtfT9u+tn55TEBJaDdla0dC8ivVw+fbIYfCNmrnea&#10;i0CQxMZm8C3tU/JNVUXWCwNx4rywWJQuGEi4DV3FAwzIbnQ1q+vTanCB++CYiBGzq7FID4zhMYRO&#10;SsXEyrEbI2waWYPQkFBS7JWPdFm6lVKw9EbKKBLRLUWlqax4CcabvFbLBTRdAN8rdmgBHtPCA00G&#10;lMVLj1QrSEBugvqLyigWXHQyTZgz1SikOIIqpvUDb9724EXRglZHfzQ9/j9a9nq7DkTxlp6cUGLB&#10;4B+/+/jt+4fPP24/4Xr39QvBCto0+Ngg+squw2EX/TpkzTsZDJFa+Zc4T8UF1EV2xeT90WSxS4Rh&#10;clqfXcwpYViZnp7PzuaZvBpZMpsPMb0QzpActFQrmy2ABravYhqhvyA5rS0ZWnoxn2VOwHmUOAcY&#10;Go+aou3K2ei04tdK63wihm5zpQPZQp6J8h1a+AOWL1lB7EdcKWUYNL0A/txykvYezbL4SGhuwQhO&#10;iRb4pnJUkAmUvkemoMB2+h9odEBbNCLbPBqbo43j++J3yeMMFKsO85qH7Pd9OX3/R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CcNBbYAAAABwEAAA8AAAAAAAAAAQAgAAAAIgAAAGRycy9kb3du&#10;cmV2LnhtbFBLAQIUABQAAAAIAIdO4kC25p8//wEAAOsDAAAOAAAAAAAAAAEAIAAAACcBAABkcnMv&#10;ZTJvRG9jLnhtbFBLBQYAAAAABgAGAFkBAACYBQAAAAA=&#10;">
                <v:fill on="f" focussize="0,0"/>
                <v:stroke color="#000000" joinstyle="round" endarrow="block"/>
                <v:imagedata o:title=""/>
                <o:lock v:ext="edit" aspectratio="f"/>
              </v:line>
            </w:pict>
          </mc:Fallback>
        </mc:AlternateContent>
      </w:r>
    </w:p>
    <w:p w14:paraId="5168B733" w14:textId="77777777"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不能落户</w:t>
      </w:r>
    </w:p>
    <w:p w14:paraId="39490AD3" w14:textId="77777777"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01248" behindDoc="0" locked="0" layoutInCell="1" allowOverlap="1" wp14:anchorId="4310FEE2" wp14:editId="7E0EF6F8">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47D2F784" w14:textId="77777777" w:rsidR="00AE65D6" w:rsidRDefault="005E2BD8">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通知书》交到用人单位。</w:t>
                            </w:r>
                          </w:p>
                          <w:p w14:paraId="036E5980" w14:textId="77777777" w:rsidR="00AE65D6" w:rsidRDefault="00AE65D6"/>
                        </w:txbxContent>
                      </wps:txbx>
                      <wps:bodyPr upright="1"/>
                    </wps:wsp>
                  </a:graphicData>
                </a:graphic>
              </wp:anchor>
            </w:drawing>
          </mc:Choice>
          <mc:Fallback xmlns:w15="http://schemas.microsoft.com/office/word/2012/wordml">
            <w:pict>
              <v:roundrect w14:anchorId="4310FEE2" id="圆角矩形 59" o:spid="_x0000_s1045" style="position:absolute;left:0;text-align:left;margin-left:-11.95pt;margin-top:3.25pt;width:443.4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phDAIAAOkDAAAOAAAAZHJzL2Uyb0RvYy54bWysU82O0zAQviPxDpbvNE2h2d2o6R4oywXB&#10;ioUHmMZ2YuQ/2W6TvgAPwBkJiQviIXicFTwGYzd0+bkgRA7O2J75Zub7xqvLUSuy5z5IaxpazuaU&#10;cNNaJk3X0Nevrh6cUxIiGAbKGt7QAw/0cn3/3mpwNV/Y3irGPUEQE+rBNbSP0dVFEdqeawgz67jB&#10;S2G9hohb3xXMw4DoWhWL+bwqBuuZ87blIeDp5nhJ1xlfCN7GF0IEHolqKNYW8+rzuk1rsV5B3Xlw&#10;vWynMuAfqtAgDSY9QW0gAtl5+QeUlq23wYo4a60urBCy5bkH7Kac/9bNTQ+O516QnOBONIX/B9s+&#10;3197IllDlxeUGNCo0e37t98+vfv64fPtl48Ej5GjwYUaXW/ctZ92Ac3U8Ci8Tn9shYyZ18OJVz5G&#10;0uLhsnpYludIf4t3j5ZnKFwCLe6inQ/xKbeaJKOh3u4Me4niZU5h/yzETC6bKgT2hhKhFUq1B0XK&#10;qqrOJsTJGbF/YKZIY6+kUllsZcjQ0IvlYon1AI6cUBDR1A5JCKbLKYNVkqWQFBx8t32sPMFU2Fr+&#10;pmS/uKV8Gwj90S9fJTeoew7siWEkHhyya/Ad0FSC5owSxfHZJCt7RpDqbzyxO2WQwCTLUYhkxXE7&#10;ZinLk2Zbyw6o78552fVIbJkLT844T1mBafbTwP68z+B3L3T9HQAA//8DAFBLAwQUAAYACAAAACEA&#10;5Ad9Md4AAAAIAQAADwAAAGRycy9kb3ducmV2LnhtbEyPwU7DMBBE70j8g7VI3FqHoJgQ4lSoEhLq&#10;CQoC5ebGixOI18F22/D3uCc4jmY086ZezXZkB/RhcCThapkBQ+qcHshIeH15WJTAQlSk1egIJfxg&#10;gFVzflarSrsjPeNhGw1LJRQqJaGPcao4D12PVoWlm5CS9+G8VTFJb7j26pjK7cjzLBPcqoHSQq8m&#10;XPfYfW33VkL7JnJftO+02azbx1lMT+bz20h5eTHf3wGLOMe/MJzwEzo0iWnn9qQDGyUs8uvbFJUg&#10;CmDJL0We9E7CTVkAb2r+/0DzCwAA//8DAFBLAQItABQABgAIAAAAIQC2gziS/gAAAOEBAAATAAAA&#10;AAAAAAAAAAAAAAAAAABbQ29udGVudF9UeXBlc10ueG1sUEsBAi0AFAAGAAgAAAAhADj9If/WAAAA&#10;lAEAAAsAAAAAAAAAAAAAAAAALwEAAF9yZWxzLy5yZWxzUEsBAi0AFAAGAAgAAAAhANXsCmEMAgAA&#10;6QMAAA4AAAAAAAAAAAAAAAAALgIAAGRycy9lMm9Eb2MueG1sUEsBAi0AFAAGAAgAAAAhAOQHfTHe&#10;AAAACAEAAA8AAAAAAAAAAAAAAAAAZgQAAGRycy9kb3ducmV2LnhtbFBLBQYAAAAABAAEAPMAAABx&#10;BQAAAAA=&#10;" filled="f">
                <v:textbox>
                  <w:txbxContent>
                    <w:p w14:paraId="47D2F784" w14:textId="77777777" w:rsidR="00AE65D6" w:rsidRDefault="005E2BD8">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通知书》交到用人单位。</w:t>
                      </w:r>
                    </w:p>
                    <w:p w14:paraId="036E5980" w14:textId="77777777" w:rsidR="00AE65D6" w:rsidRDefault="00AE65D6"/>
                  </w:txbxContent>
                </v:textbox>
              </v:roundrect>
            </w:pict>
          </mc:Fallback>
        </mc:AlternateContent>
      </w:r>
    </w:p>
    <w:p w14:paraId="42311EB0" w14:textId="77777777" w:rsidR="00AE65D6" w:rsidRDefault="00AE65D6">
      <w:pPr>
        <w:spacing w:line="200" w:lineRule="exact"/>
        <w:rPr>
          <w:rFonts w:ascii="微软雅黑" w:eastAsia="微软雅黑" w:hAnsi="微软雅黑"/>
          <w:b/>
          <w:sz w:val="36"/>
          <w:szCs w:val="36"/>
        </w:rPr>
      </w:pPr>
    </w:p>
    <w:p w14:paraId="71731E33" w14:textId="77777777" w:rsidR="00AE65D6" w:rsidRDefault="00AE65D6">
      <w:pPr>
        <w:spacing w:line="200" w:lineRule="exact"/>
        <w:rPr>
          <w:rFonts w:ascii="微软雅黑" w:eastAsia="微软雅黑" w:hAnsi="微软雅黑"/>
          <w:b/>
          <w:sz w:val="36"/>
          <w:szCs w:val="36"/>
        </w:rPr>
      </w:pPr>
    </w:p>
    <w:p w14:paraId="685A89AE"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2272" behindDoc="0" locked="0" layoutInCell="1" allowOverlap="1" wp14:anchorId="1F258441" wp14:editId="7D4F6456">
                <wp:simplePos x="0" y="0"/>
                <wp:positionH relativeFrom="column">
                  <wp:posOffset>2282825</wp:posOffset>
                </wp:positionH>
                <wp:positionV relativeFrom="paragraph">
                  <wp:posOffset>124460</wp:posOffset>
                </wp:positionV>
                <wp:extent cx="3175" cy="151130"/>
                <wp:effectExtent l="36195" t="0" r="36830" b="1270"/>
                <wp:wrapNone/>
                <wp:docPr id="60" name="直接连接符 60"/>
                <wp:cNvGraphicFramePr/>
                <a:graphic xmlns:a="http://schemas.openxmlformats.org/drawingml/2006/main">
                  <a:graphicData uri="http://schemas.microsoft.com/office/word/2010/wordprocessingShape">
                    <wps:wsp>
                      <wps:cNvCnPr/>
                      <wps:spPr>
                        <a:xfrm flipH="1">
                          <a:off x="0" y="0"/>
                          <a:ext cx="3175" cy="1511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79.75pt;margin-top:9.8pt;height:11.9pt;width:0.25pt;z-index:251702272;mso-width-relative:page;mso-height-relative:page;" filled="f" stroked="t" coordsize="21600,21600" o:gfxdata="UEsDBAoAAAAAAIdO4kAAAAAAAAAAAAAAAAAEAAAAZHJzL1BLAwQUAAAACACHTuJA/+KzfNkAAAAJ&#10;AQAADwAAAGRycy9kb3ducmV2LnhtbE2Py07DMBBF90j8gzVI7Kgd8lAT4nSBQGKFoEVI3bmxSULj&#10;cbDdpvD1TFewHN2jO+fWq5Md2dH4MDiUkCwEMIOt0wN2Et42jzdLYCEq1Gp0aCR8mwCr5vKiVpV2&#10;M76a4zp2jEowVEpCH+NUcR7a3lgVFm4ySNmH81ZFOn3HtVczlduR3wpRcKsGpA+9msx9b9r9+mAl&#10;lJs5dy9+/54lw9f25+EzTk/PUcrrq0TcAYvmFP9gOOuTOjTktHMH1IGNEtK8zAmloCyAEZAWgsbt&#10;JGRpBryp+f8FzS9QSwMEFAAAAAgAh07iQPQhLnz/AQAA6gMAAA4AAABkcnMvZTJvRG9jLnhtbK1T&#10;S44TMRDdI3EHy3vS6YwyQCudWUwYWCCIBByg4rbTlvyTy5NOLsEFkNjBiiV7bsNwDMrukIFBSLOg&#10;F1bZVX5V7/Xz4mJvDdvJiNq7lteTKWfSCd9pt235u7dXj55whglcB8Y72fKDRH6xfPhgMYRGznzv&#10;TScjIxCHzRBa3qcUmqpC0UsLOPFBOkoqHy0k2sZt1UUYCN2aajadnleDj12IXkhEOl2NSX5EjPcB&#10;9EppIVdeXFvp0ogapYFElLDXAfmyTKuUFOm1UigTMy0npqms1ITiTV6r5QKabYTQa3EcAe4zwh1O&#10;FrSjpieoFSRg11H/BWW1iB69ShPhbTUSKYoQi3p6R5s3PQRZuJDUGE6i4/+DFa9268h01/JzksSB&#10;pT9+8+Hr9/effnz7SOvNl8+MMiTTELCh6ku3jscdhnXMnPcqWqaMDi/IT0UF4sX2ReTDSWS5T0zQ&#10;4Vn9eM6ZoEQ9r+uzgl2NIBksREzPpbcsBy032mUFoIHdS0zUmEp/leRj49jQ8qfzWcYEsqMiG1Bo&#10;A1FCty130RvdXWlj8g2M282liWwH2RLly/QI94+y3GQF2I91JTWapZfQPXMdS4dAWjl6IzyPYGXH&#10;mZH0pHJEgNAk0Oa2MkUNbmv+UU3tjaMpssqjrjna+O5Q5C7nZIEy59Gu2WO/78vt2y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rN82QAAAAkBAAAPAAAAAAAAAAEAIAAAACIAAABkcnMvZG93&#10;bnJldi54bWxQSwECFAAUAAAACACHTuJA9CEufP8BAADqAwAADgAAAAAAAAABACAAAAAoAQAAZHJz&#10;L2Uyb0RvYy54bWxQSwUGAAAAAAYABgBZAQAAmQUAAAAA&#10;">
                <v:fill on="f" focussize="0,0"/>
                <v:stroke color="#000000" joinstyle="round" endarrow="block"/>
                <v:imagedata o:title=""/>
                <o:lock v:ext="edit" aspectratio="f"/>
              </v:line>
            </w:pict>
          </mc:Fallback>
        </mc:AlternateContent>
      </w:r>
    </w:p>
    <w:p w14:paraId="7460BB7D" w14:textId="77777777" w:rsidR="00AE65D6" w:rsidRDefault="00AE65D6">
      <w:pPr>
        <w:spacing w:line="200" w:lineRule="exact"/>
        <w:rPr>
          <w:rFonts w:ascii="微软雅黑" w:eastAsia="微软雅黑" w:hAnsi="微软雅黑"/>
          <w:b/>
          <w:sz w:val="36"/>
          <w:szCs w:val="36"/>
        </w:rPr>
      </w:pPr>
    </w:p>
    <w:p w14:paraId="3E059E1A" w14:textId="77777777" w:rsidR="00AE65D6" w:rsidRDefault="005E2BD8">
      <w:pPr>
        <w:spacing w:line="200" w:lineRule="exact"/>
        <w:rPr>
          <w:sz w:val="18"/>
          <w:szCs w:val="18"/>
        </w:rPr>
      </w:pPr>
      <w:r>
        <w:rPr>
          <w:rFonts w:ascii="宋体" w:hAnsi="宋体" w:cs="宋体" w:hint="eastAsia"/>
          <w:noProof/>
          <w:sz w:val="18"/>
          <w:szCs w:val="18"/>
        </w:rPr>
        <mc:AlternateContent>
          <mc:Choice Requires="wps">
            <w:drawing>
              <wp:anchor distT="0" distB="0" distL="114300" distR="114300" simplePos="0" relativeHeight="251703296" behindDoc="0" locked="0" layoutInCell="1" allowOverlap="1" wp14:anchorId="69C93651" wp14:editId="6735C406">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40581412" w14:textId="77777777" w:rsidR="00AE65D6" w:rsidRDefault="005E2BD8">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wps:txbx>
                      <wps:bodyPr upright="1"/>
                    </wps:wsp>
                  </a:graphicData>
                </a:graphic>
              </wp:anchor>
            </w:drawing>
          </mc:Choice>
          <mc:Fallback xmlns:w15="http://schemas.microsoft.com/office/word/2012/wordml">
            <w:pict>
              <v:roundrect w14:anchorId="69C93651" id="圆角矩形 61" o:spid="_x0000_s1046" style="position:absolute;left:0;text-align:left;margin-left:-13.15pt;margin-top:2.45pt;width:445.8pt;height:25.2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u6CwIAAOkDAAAOAAAAZHJzL2Uyb0RvYy54bWysU0uOEzEQ3SNxB8t70klgGmilMwvCsEEw&#10;YuAAFX+6jfyT7aQ7F+AArJGQ2Iw4BMcZwTEoO02GzwYheuEu21Wvqt4rr85Ho8lehKicbeliNqdE&#10;WOa4sl1L37y+uPeIkpjActDOipYeRKTn67t3VoNvxNL1TnMRCILY2Ay+pX1KvqmqyHphIM6cFxYv&#10;pQsGEm5DV/EAA6IbXS3n87oaXOA+OCZixNPN8ZKuC76UgqWXUkaRiG4p1pbKGsq6zWu1XkHTBfC9&#10;YlMZ8A9VGFAWk56gNpCA7IL6A8ooFlx0Ms2YM5WTUjFResBuFvPfurnqwYvSC5IT/Ymm+P9g2Yv9&#10;ZSCKt7ReUGLBoEY3H959u37/9ePnmy+fCB4jR4OPDbpe+csw7SKaueFRBpP/2AoZC6+HE69iTITh&#10;4VldL+oa6Wd4dx9le1CIr26jfYjpmXCGZKOlwe0sf4XiFU5h/zymQi6fKgT+lhJpNEq1B00QvH6Y&#10;y0TEyRmtH5g50roLpXURW1sytPTx2fIM6wEcOakhoWk8khBtV1JGpxXPITk4hm77RAeCqbC18k3J&#10;fnHL+TYQ+6Nfucpu0PQC+FPLSTp4ZNfiO6C5BCM4JVrgs8lW8Uyg9N94YnfaYrtZlqMQ2UrjdixS&#10;Lgu9+Wjr+AH13fmguh6JLWKWMJynwtc0+3lgf94X8NsXuv4OAAD//wMAUEsDBBQABgAIAAAAIQC9&#10;UGUu3wAAAAgBAAAPAAAAZHJzL2Rvd25yZXYueG1sTI/BTsMwEETvSPyDtUjcWodArDbEqVAlJNQT&#10;FESVmxsbJxCvg+224e/ZnuC0Gs1o9k21mtzAjibE3qOEm3kGzGDrdY9Wwtvr42wBLCaFWg0ejYQf&#10;E2FVX15UqtT+hC/muE2WUQnGUknoUhpLzmPbGafi3I8GyfvwwalEMliugzpRuRt4nmWCO9UjfejU&#10;aNadab+2ByeheRd5KJodbjbr5mkS47P9/LZSXl9ND/fAkpnSXxjO+IQONTHt/QF1ZIOEWS5uKSrh&#10;bgmM/IUoSO8lFHR5XfH/A+pfAAAA//8DAFBLAQItABQABgAIAAAAIQC2gziS/gAAAOEBAAATAAAA&#10;AAAAAAAAAAAAAAAAAABbQ29udGVudF9UeXBlc10ueG1sUEsBAi0AFAAGAAgAAAAhADj9If/WAAAA&#10;lAEAAAsAAAAAAAAAAAAAAAAALwEAAF9yZWxzLy5yZWxzUEsBAi0AFAAGAAgAAAAhAOtHm7oLAgAA&#10;6QMAAA4AAAAAAAAAAAAAAAAALgIAAGRycy9lMm9Eb2MueG1sUEsBAi0AFAAGAAgAAAAhAL1QZS7f&#10;AAAACAEAAA8AAAAAAAAAAAAAAAAAZQQAAGRycy9kb3ducmV2LnhtbFBLBQYAAAAABAAEAPMAAABx&#10;BQAAAAA=&#10;" filled="f">
                <v:textbox>
                  <w:txbxContent>
                    <w:p w14:paraId="40581412" w14:textId="77777777" w:rsidR="00AE65D6" w:rsidRDefault="005E2BD8">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v:textbox>
              </v:roundrect>
            </w:pict>
          </mc:Fallback>
        </mc:AlternateContent>
      </w:r>
    </w:p>
    <w:p w14:paraId="788F104D" w14:textId="77777777" w:rsidR="00AE65D6" w:rsidRDefault="005E2BD8">
      <w:pPr>
        <w:spacing w:line="200" w:lineRule="exact"/>
        <w:rPr>
          <w:sz w:val="18"/>
          <w:szCs w:val="18"/>
        </w:rPr>
      </w:pPr>
      <w:r>
        <w:rPr>
          <w:noProof/>
        </w:rPr>
        <mc:AlternateContent>
          <mc:Choice Requires="wps">
            <w:drawing>
              <wp:anchor distT="0" distB="0" distL="114300" distR="114300" simplePos="0" relativeHeight="251738112" behindDoc="0" locked="0" layoutInCell="1" allowOverlap="1" wp14:anchorId="14AE0B06" wp14:editId="73E9ADC8">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y;margin-left:-35.65pt;margin-top:6.05pt;height:0.6pt;width:21.25pt;z-index:251738112;mso-width-relative:page;mso-height-relative:page;" filled="f" stroked="t" coordsize="21600,21600" o:gfxdata="UEsDBAoAAAAAAIdO4kAAAAAAAAAAAAAAAAAEAAAAZHJzL1BLAwQUAAAACACHTuJAC1+vV9kAAAAJ&#10;AQAADwAAAGRycy9kb3ducmV2LnhtbE2PwU7DMBBE70j8g7VI3FLHCdAS4vSAQOKEaIsqcXOTJQmN&#10;18F2m8LXs5zguDNPszPl8mQHcUQfekca1CwFgVS7pqdWw+vmMVmACNFQYwZHqOELAyyr87PSFI2b&#10;aIXHdWwFh1AojIYuxrGQMtQdWhNmbkRi7915ayKfvpWNNxOH20FmaXojremJP3RmxPsO6/36YDXc&#10;bqZr9+L32yvVf759P3zE8ek5an15odI7EBFP8Q+G3/pcHSrutHMHaoIYNCRzlTPKRqZAMJBkC96y&#10;YyHPQVal/L+g+gFQSwMEFAAAAAgAh07iQMak9i7/AQAA6gMAAA4AAABkcnMvZTJvRG9jLnhtbK1T&#10;zW4TMRC+I/EOlu9k00hN2lU2PTSUC4JK/NwnXnvXkv/kcbPJS/ACSNzgxJE7b9PyGIy9IYUipB7Y&#10;gzX2jL+Z79vPy4udNWwrI2rvGn4ymXImnfCtdl3D3729enbGGSZwLRjvZMP3EvnF6umT5RBqOfO9&#10;N62MjEAc1kNoeJ9SqKsKRS8t4MQH6SipfLSQaBu7qo0wELo11Ww6nVeDj22IXkhEOl2PSX5AjI8B&#10;9EppIdde3Fjp0ogapYFElLDXAfmqTKuUFOm1UigTMw0npqms1ITiTV6r1RLqLkLotTiMAI8Z4QEn&#10;C9pR0yPUGhKwm6j/grJaRI9epYnwthqJFEWIxcn0gTZvegiycCGpMRxFx/8HK15tryPTLTlhwZkD&#10;S3/87uO32w+ff3z/ROvd1y+MMiTTELCm6kt3HQ87DNcxc96paJkyOrwnlKIC8WK7IvL+KLLcJSbo&#10;cDY/P1ucciYotZjPyi+oRpAMFiKmF9JbloOGG+2yAlDD9iUmakylv0rysXFsaPj56SwjAtlRkQ0o&#10;tIEooevKXfRGt1famHwDY7e5NJFtIVuifJke4f5RlpusAfuxrqRGs/QS2ueuZWkfSCtHb4TnEaxs&#10;OTOSnlSOCBDqBNrcV6aowXXmH9XU3jiaIqs86pqjjW/3Re5yThYocx7smj32+77cvn+i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X69X2QAAAAkBAAAPAAAAAAAAAAEAIAAAACIAAABkcnMvZG93&#10;bnJldi54bWxQSwECFAAUAAAACACHTuJAxqT2Lv8BAADqAwAADgAAAAAAAAABACAAAAAoAQAAZHJz&#10;L2Uyb0RvYy54bWxQSwUGAAAAAAYABgBZAQAAmQUAAAAA&#10;">
                <v:fill on="f" focussize="0,0"/>
                <v:stroke color="#000000" joinstyle="round" endarrow="block"/>
                <v:imagedata o:title=""/>
                <o:lock v:ext="edit" aspectratio="f"/>
              </v:line>
            </w:pict>
          </mc:Fallback>
        </mc:AlternateContent>
      </w:r>
    </w:p>
    <w:p w14:paraId="23715768"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7392" behindDoc="0" locked="0" layoutInCell="1" allowOverlap="1" wp14:anchorId="66BCD23B" wp14:editId="74DA15F2">
                <wp:simplePos x="0" y="0"/>
                <wp:positionH relativeFrom="column">
                  <wp:posOffset>2267585</wp:posOffset>
                </wp:positionH>
                <wp:positionV relativeFrom="paragraph">
                  <wp:posOffset>104140</wp:posOffset>
                </wp:positionV>
                <wp:extent cx="3175" cy="173990"/>
                <wp:effectExtent l="36830" t="0" r="36195" b="8890"/>
                <wp:wrapNone/>
                <wp:docPr id="62" name="直接连接符 62"/>
                <wp:cNvGraphicFramePr/>
                <a:graphic xmlns:a="http://schemas.openxmlformats.org/drawingml/2006/main">
                  <a:graphicData uri="http://schemas.microsoft.com/office/word/2010/wordprocessingShape">
                    <wps:wsp>
                      <wps:cNvCnPr/>
                      <wps:spPr>
                        <a:xfrm flipH="1">
                          <a:off x="0" y="0"/>
                          <a:ext cx="3175" cy="1739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78.55pt;margin-top:8.2pt;height:13.7pt;width:0.25pt;z-index:251707392;mso-width-relative:page;mso-height-relative:page;" filled="f" stroked="t" coordsize="21600,21600" o:gfxdata="UEsDBAoAAAAAAIdO4kAAAAAAAAAAAAAAAAAEAAAAZHJzL1BLAwQUAAAACACHTuJArxH2U9kAAAAJ&#10;AQAADwAAAGRycy9kb3ducmV2LnhtbE2PwU7DMAyG75N4h8hI3La0rCujNN0BgcQJwYaQuGWNacsa&#10;pyTZOnh6zGk72v+n35/L1dH24oA+dI4UpLMEBFLtTEeNgrfN43QJIkRNRveOUMEPBlhVF5NSF8aN&#10;9IqHdWwEl1AotII2xqGQMtQtWh1mbkDi7NN5qyOPvpHG65HLbS+vkySXVnfEF1o94H2L9W69twpu&#10;N+PCvfjde5Z23x+/D19xeHqOSl1dpskdiIjHeILhX5/VoWKnrduTCaJXMF/cpIxykGcgGOBFDmKr&#10;IJsvQValPP+g+gNQSwMEFAAAAAgAh07iQMJcCTYBAgAA6gMAAA4AAABkcnMvZTJvRG9jLnhtbK1T&#10;zW4TMRC+I/EOlu9kk1RtySqbHhoKBwSVgAeYeO1dS/6Tx80mL8ELIHGDE0fuvA3lMRh7QwpFSD2w&#10;B2vsGX8z37eflxc7a9hWRtTeNXw2mXImnfCtdl3D3729evKUM0zgWjDeyYbvJfKL1eNHyyHUcu57&#10;b1oZGYE4rIfQ8D6lUFcVil5awIkP0lFS+Wgh0TZ2VRthIHRrqvl0elYNPrYheiER6XQ9JvkBMT4E&#10;0CulhVx7cWOlSyNqlAYSUcJeB+SrMq1SUqTXSqFMzDScmKayUhOKN3mtVkuouwih1+IwAjxkhHuc&#10;LGhHTY9Qa0jAbqL+C8pqET16lSbC22okUhQhFrPpPW3e9BBk4UJSYziKjv8PVrzaXkem24afzTlz&#10;YOmP3374+v39px/fPtJ6++UzowzJNASsqfrSXcfDDsN1zJx3KlqmjA4vyE9FBeLFdkXk/VFkuUtM&#10;0OHJ7PyUM0GJ2fnJYlF+QTWCZLAQMT2X3rIcNNxolxWAGrYvMVFjKv1Vko+NY0PDF6fzjAlkR0U2&#10;oNAGooSuK3fRG91eaWPyDYzd5tJEtoVsifJleoT7R1lusgbsx7qSGs3SS2ifuZalfSCtHL0Rnkew&#10;suXMSHpSOSJAqBNoc1eZogbXmX9UU3vjaIqs8qhrjja+3Re5yzlZoMx5sGv22O/7cvvuia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8R9lPZAAAACQEAAA8AAAAAAAAAAQAgAAAAIgAAAGRycy9k&#10;b3ducmV2LnhtbFBLAQIUABQAAAAIAIdO4kDCXAk2AQIAAOoDAAAOAAAAAAAAAAEAIAAAACgBAABk&#10;cnMvZTJvRG9jLnhtbFBLBQYAAAAABgAGAFkBAACbBQAAAAA=&#10;">
                <v:fill on="f" focussize="0,0"/>
                <v:stroke color="#000000" joinstyle="round" endarrow="block"/>
                <v:imagedata o:title=""/>
                <o:lock v:ext="edit" aspectratio="f"/>
              </v:line>
            </w:pict>
          </mc:Fallback>
        </mc:AlternateContent>
      </w:r>
    </w:p>
    <w:p w14:paraId="4E32E6F4" w14:textId="77777777" w:rsidR="00AE65D6" w:rsidRDefault="00AE65D6">
      <w:pPr>
        <w:spacing w:line="200" w:lineRule="exact"/>
        <w:rPr>
          <w:rFonts w:ascii="微软雅黑" w:eastAsia="微软雅黑" w:hAnsi="微软雅黑"/>
          <w:b/>
          <w:sz w:val="36"/>
          <w:szCs w:val="36"/>
        </w:rPr>
      </w:pPr>
    </w:p>
    <w:p w14:paraId="11D304FF" w14:textId="77777777"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9200" behindDoc="0" locked="0" layoutInCell="1" allowOverlap="1" wp14:anchorId="6D88D00F" wp14:editId="34A2C610">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37FEB931" w14:textId="77777777" w:rsidR="00AE65D6" w:rsidRDefault="005E2BD8">
                            <w:pPr>
                              <w:rPr>
                                <w:sz w:val="24"/>
                              </w:rPr>
                            </w:pPr>
                            <w:r>
                              <w:rPr>
                                <w:rFonts w:hint="eastAsia"/>
                                <w:szCs w:val="21"/>
                              </w:rPr>
                              <w:t>用人单位为聘用大学应届毕业生到区人才中心办理聘用登记、到社保中心办理社保手续</w:t>
                            </w:r>
                          </w:p>
                          <w:p w14:paraId="4213710E" w14:textId="77777777" w:rsidR="00AE65D6" w:rsidRDefault="005E2BD8">
                            <w:r>
                              <w:rPr>
                                <w:sz w:val="24"/>
                              </w:rPr>
                              <w:t xml:space="preserve"> </w:t>
                            </w:r>
                          </w:p>
                        </w:txbxContent>
                      </wps:txbx>
                      <wps:bodyPr upright="1"/>
                    </wps:wsp>
                  </a:graphicData>
                </a:graphic>
              </wp:anchor>
            </w:drawing>
          </mc:Choice>
          <mc:Fallback xmlns:w15="http://schemas.microsoft.com/office/word/2012/wordml">
            <w:pict>
              <v:roundrect w14:anchorId="6D88D00F" id="圆角矩形 57" o:spid="_x0000_s1047" style="position:absolute;left:0;text-align:left;margin-left:-47.45pt;margin-top:1.3pt;width:480pt;height:23.4pt;z-index:2516992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hRDQIAAOkDAAAOAAAAZHJzL2Uyb0RvYy54bWysU0uOEzEQ3SNxB8t70p1I6ZlE6cyCMGwQ&#10;jBg4QMWfbiP/ZDvpzgU4AGskJDaIQ3CcERyDshMyfDYI0Qt3uT6vql6VV1ej0WQvQlTOtnQ6qSkR&#10;ljmubNfS16+uH11SEhNYDtpZ0dKDiPRq/fDBavBLMXO901wEgiA2Lgff0j4lv6yqyHphIE6cFxaN&#10;0gUDCa+hq3iAAdGNrmZ13VSDC9wHx0SMqN0cjXRd8KUULL2QMopEdEuxtlTOUM5tPqv1CpZdAN8r&#10;dioD/qEKA8pi0jPUBhKQXVB/QBnFgotOpglzpnJSKiZKD9jNtP6tm9sevCi9IDnRn2mK/w+WPd/f&#10;BKJ4S+cXlFgwOKO792+/fXr39cPnuy8fCaqRo8HHJbre+ptwukUUc8OjDCb/sRUyFl4PZ17FmAhD&#10;ZVMvmrpG+hnaZouL6WUhvrqP9iGmp8IZkoWWBrez/CUOr3AK+2cxFXL5qULgbyiRRuOo9qDJtGma&#10;UiYinpxR+oGZI627VlqXYWtLhpYu5rM51gO4clJDQtF4JCHarqSMTiueQ3JwDN32sQ4EU2Fr5cuc&#10;YIpf3HK+DcT+6FdMx/XqBfAnlpN08MiuxXdAcwlGcEq0wGeTpVJbAqX/xhNTa4sV5LEcB5GlNG7H&#10;MsrZNMNl1dbxA85354PqeiS2GEoY7lNp4bT7eWF/vhfw+xe6/g4AAP//AwBQSwMEFAAGAAgAAAAh&#10;AJ2wK8HgAAAACAEAAA8AAABkcnMvZG93bnJldi54bWxMj8FOwzAQRO9I/IO1SNxap1FqNWk2FaqE&#10;hHqCFoFyc2PXCcTrELtt+HvMCY6jGc28KTeT7dlFj75zhLCYJ8A0NU51ZBBeD4+zFTAfJCnZO9II&#10;39rDprq9KWWh3JVe9GUfDIsl5AuJ0IYwFJz7ptVW+rkbNEXv5EYrQ5Sj4WqU11hue54mieBWdhQX&#10;Wjnobaubz/3ZItRvIh2X9Tvtdtv6aRLDs/n4Moj3d9PDGljQU/gLwy9+RIcqMh3dmZRnPcIsz/IY&#10;RUgFsOivxHIB7IiQ5RnwquT/D1Q/AAAA//8DAFBLAQItABQABgAIAAAAIQC2gziS/gAAAOEBAAAT&#10;AAAAAAAAAAAAAAAAAAAAAABbQ29udGVudF9UeXBlc10ueG1sUEsBAi0AFAAGAAgAAAAhADj9If/W&#10;AAAAlAEAAAsAAAAAAAAAAAAAAAAALwEAAF9yZWxzLy5yZWxzUEsBAi0AFAAGAAgAAAAhABhBCFEN&#10;AgAA6QMAAA4AAAAAAAAAAAAAAAAALgIAAGRycy9lMm9Eb2MueG1sUEsBAi0AFAAGAAgAAAAhAJ2w&#10;K8HgAAAACAEAAA8AAAAAAAAAAAAAAAAAZwQAAGRycy9kb3ducmV2LnhtbFBLBQYAAAAABAAEAPMA&#10;AAB0BQAAAAA=&#10;" filled="f">
                <v:textbox>
                  <w:txbxContent>
                    <w:p w14:paraId="37FEB931" w14:textId="77777777" w:rsidR="00AE65D6" w:rsidRDefault="005E2BD8">
                      <w:pPr>
                        <w:rPr>
                          <w:sz w:val="24"/>
                        </w:rPr>
                      </w:pPr>
                      <w:r>
                        <w:rPr>
                          <w:rFonts w:hint="eastAsia"/>
                          <w:szCs w:val="21"/>
                        </w:rPr>
                        <w:t>用人单位为聘用大学应届毕业生到区人才中心办理聘用登记、到社保中心办理社保手续</w:t>
                      </w:r>
                    </w:p>
                    <w:p w14:paraId="4213710E" w14:textId="77777777" w:rsidR="00AE65D6" w:rsidRDefault="005E2BD8">
                      <w:r>
                        <w:rPr>
                          <w:sz w:val="24"/>
                        </w:rPr>
                        <w:t xml:space="preserve"> </w:t>
                      </w:r>
                    </w:p>
                  </w:txbxContent>
                </v:textbox>
              </v:roundrect>
            </w:pict>
          </mc:Fallback>
        </mc:AlternateContent>
      </w:r>
    </w:p>
    <w:p w14:paraId="677362C2" w14:textId="77777777" w:rsidR="00AE65D6" w:rsidRDefault="00AE65D6">
      <w:pPr>
        <w:spacing w:line="200" w:lineRule="exact"/>
        <w:rPr>
          <w:rFonts w:ascii="微软雅黑" w:eastAsia="微软雅黑" w:hAnsi="微软雅黑"/>
          <w:b/>
          <w:sz w:val="36"/>
          <w:szCs w:val="36"/>
        </w:rPr>
      </w:pPr>
    </w:p>
    <w:p w14:paraId="50A08830" w14:textId="77777777" w:rsidR="00AE65D6" w:rsidRDefault="00AE65D6">
      <w:pPr>
        <w:spacing w:line="200" w:lineRule="exact"/>
        <w:rPr>
          <w:rFonts w:ascii="微软雅黑" w:eastAsia="微软雅黑" w:hAnsi="微软雅黑"/>
          <w:b/>
          <w:sz w:val="36"/>
          <w:szCs w:val="36"/>
        </w:rPr>
      </w:pPr>
    </w:p>
    <w:p w14:paraId="39957FDD" w14:textId="77777777" w:rsidR="00AE65D6" w:rsidRDefault="00AE65D6">
      <w:pPr>
        <w:spacing w:line="200" w:lineRule="exact"/>
        <w:rPr>
          <w:rFonts w:ascii="微软雅黑" w:eastAsia="微软雅黑" w:hAnsi="微软雅黑"/>
          <w:b/>
          <w:sz w:val="36"/>
          <w:szCs w:val="36"/>
        </w:rPr>
      </w:pPr>
    </w:p>
    <w:p w14:paraId="375726BD" w14:textId="77777777" w:rsidR="00AE65D6" w:rsidRDefault="00AE65D6">
      <w:pPr>
        <w:spacing w:line="200" w:lineRule="exact"/>
        <w:rPr>
          <w:rFonts w:ascii="微软雅黑" w:eastAsia="微软雅黑" w:hAnsi="微软雅黑"/>
          <w:b/>
          <w:sz w:val="36"/>
          <w:szCs w:val="36"/>
        </w:rPr>
      </w:pPr>
    </w:p>
    <w:p w14:paraId="2575F841" w14:textId="77777777" w:rsidR="00AE65D6" w:rsidRDefault="005E2BD8">
      <w:pPr>
        <w:jc w:val="center"/>
        <w:rPr>
          <w:rFonts w:ascii="宋体" w:hAnsi="宋体" w:cs="宋体"/>
          <w:b/>
          <w:sz w:val="36"/>
          <w:szCs w:val="36"/>
        </w:rPr>
      </w:pPr>
      <w:r>
        <w:rPr>
          <w:rFonts w:ascii="宋体" w:hAnsi="宋体" w:cs="宋体" w:hint="eastAsia"/>
          <w:b/>
          <w:sz w:val="36"/>
          <w:szCs w:val="36"/>
        </w:rPr>
        <w:t>静安区教育系统教师（在职、社会人员）招聘流程</w:t>
      </w:r>
    </w:p>
    <w:p w14:paraId="39C1960D" w14:textId="77777777" w:rsidR="00AE65D6" w:rsidRDefault="005E2BD8">
      <w:pPr>
        <w:spacing w:line="200" w:lineRule="exact"/>
        <w:rPr>
          <w:b/>
          <w:sz w:val="36"/>
          <w:szCs w:val="36"/>
        </w:rPr>
      </w:pPr>
      <w:r>
        <w:rPr>
          <w:rFonts w:ascii="宋体" w:hAnsi="宋体" w:cs="宋体" w:hint="eastAsia"/>
          <w:noProof/>
          <w:sz w:val="36"/>
          <w:szCs w:val="36"/>
        </w:rPr>
        <mc:AlternateContent>
          <mc:Choice Requires="wps">
            <w:drawing>
              <wp:anchor distT="0" distB="0" distL="114300" distR="114300" simplePos="0" relativeHeight="251728896" behindDoc="0" locked="0" layoutInCell="1" allowOverlap="1" wp14:anchorId="63951BF7" wp14:editId="6A5ECFDC">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326EB671" w14:textId="77777777" w:rsidR="00AE65D6" w:rsidRDefault="005E2BD8">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xmlns:w15="http://schemas.microsoft.com/office/word/2012/wordml">
            <w:pict>
              <v:roundrect w14:anchorId="63951BF7" id="圆角矩形 83" o:spid="_x0000_s1048" style="position:absolute;left:0;text-align:left;margin-left:-40.8pt;margin-top:6.8pt;width:423pt;height:36.2pt;z-index:2517288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ghEQIAAOkDAAAOAAAAZHJzL2Uyb0RvYy54bWysU0uOEzEQ3SNxB8t70knPJJlppTMLwrBB&#10;MGLgAJW23W3kn2wn3bkAB2CNhMQGcQiOM4JjUHaaDJ8NQvTCXXaVX9V7VV5dDVqRPfdBWlPT2WRK&#10;CTeNZdK0NX396vrRBSUhgmGgrOE1PfBAr9YPH6x6V/HSdlYx7gmCmFD1rqZdjK4qitB0XEOYWMcN&#10;OoX1GiJufVswDz2ia1WU0+mi6K1nztuGh4Cnm6OTrjO+ELyJL4QIPBJVU6wt5tXndZvWYr2CqvXg&#10;OtmMZcA/VKFBGkx6gtpABLLz8g8oLRtvgxVx0lhdWCFkwzMHZDOb/sbmtgPHMxcUJ7iTTOH/wTbP&#10;9zeeSFbTizNKDGjs0d37t98+vfv64fPdl48Ej1Gj3oUKQ2/djR93Ac1EeBBepz9SIUPW9XDSlQ+R&#10;NHg4P1uWsynK36DvfH65PM/CF/e3nQ/xKbeaJKOm3u4Me4nNy5rC/lmIWVw2VgjsDSVCK2zVHhSZ&#10;LRaLZSoTEcdgtH5gppvGXkulcrOVIX1NL+flHOsBHDmhIKKpHYoQTJtTBqskS1fS5eDb7WPlCaZC&#10;avkbk/0SlvJtIHTHuOxKYVB1HNgTw0g8OFTX4DugqQTNGSWK47NJVo6MINXfRCI7ZZBuasuxEcmK&#10;w3bIrSzLBJeOtpYdsL8752XbobCzXHjy4DxlvcbZTwP78z6D37/Q9XcAAAD//wMAUEsDBBQABgAI&#10;AAAAIQBcWWXP3wAAAAkBAAAPAAAAZHJzL2Rvd25yZXYueG1sTI/BTsMwDIbvSLxDZCRuW7oxQlWa&#10;TmgSEtoJBgL1ljUmLTROabKtvD3mBCfL+j/9/lyuJ9+LI46xC6RhMc9AIDXBduQ0vDzfz3IQMRmy&#10;pg+EGr4xwro6PytNYcOJnvC4S05wCcXCaGhTGgopY9OiN3EeBiTO3sPoTeJ1dNKO5sTlvpfLLFPS&#10;m474QmsG3LTYfO4OXkP9qpbjdf1G2+2mfpjU8Og+vpzWlxfT3S2IhFP6g+FXn9WhYqd9OJCNotcw&#10;yxeKUQ6ueDJwo1YrEHsNucpAVqX8/0H1AwAA//8DAFBLAQItABQABgAIAAAAIQC2gziS/gAAAOEB&#10;AAATAAAAAAAAAAAAAAAAAAAAAABbQ29udGVudF9UeXBlc10ueG1sUEsBAi0AFAAGAAgAAAAhADj9&#10;If/WAAAAlAEAAAsAAAAAAAAAAAAAAAAALwEAAF9yZWxzLy5yZWxzUEsBAi0AFAAGAAgAAAAhABAg&#10;GCERAgAA6QMAAA4AAAAAAAAAAAAAAAAALgIAAGRycy9lMm9Eb2MueG1sUEsBAi0AFAAGAAgAAAAh&#10;AFxZZc/fAAAACQEAAA8AAAAAAAAAAAAAAAAAawQAAGRycy9kb3ducmV2LnhtbFBLBQYAAAAABAAE&#10;APMAAAB3BQAAAAA=&#10;" filled="f">
                <v:textbox>
                  <w:txbxContent>
                    <w:p w14:paraId="326EB671" w14:textId="77777777" w:rsidR="00AE65D6" w:rsidRDefault="005E2BD8">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p>
    <w:p w14:paraId="52A652A7" w14:textId="77777777" w:rsidR="00AE65D6" w:rsidRDefault="00AE65D6">
      <w:pPr>
        <w:spacing w:line="200" w:lineRule="exact"/>
        <w:rPr>
          <w:rFonts w:ascii="微软雅黑" w:eastAsia="微软雅黑" w:hAnsi="微软雅黑"/>
          <w:b/>
          <w:sz w:val="36"/>
          <w:szCs w:val="36"/>
        </w:rPr>
      </w:pPr>
    </w:p>
    <w:p w14:paraId="51BDBA04" w14:textId="77777777" w:rsidR="00AE65D6" w:rsidRDefault="00AE65D6">
      <w:pPr>
        <w:spacing w:line="200" w:lineRule="exact"/>
        <w:rPr>
          <w:rFonts w:ascii="微软雅黑" w:eastAsia="微软雅黑" w:hAnsi="微软雅黑"/>
          <w:b/>
          <w:sz w:val="36"/>
          <w:szCs w:val="36"/>
        </w:rPr>
      </w:pPr>
    </w:p>
    <w:p w14:paraId="76961420" w14:textId="77777777" w:rsidR="00AE65D6" w:rsidRDefault="00AE65D6">
      <w:pPr>
        <w:spacing w:line="200" w:lineRule="exact"/>
        <w:jc w:val="left"/>
        <w:rPr>
          <w:rFonts w:ascii="微软雅黑" w:eastAsia="微软雅黑" w:hAnsi="微软雅黑"/>
          <w:b/>
          <w:sz w:val="36"/>
          <w:szCs w:val="36"/>
        </w:rPr>
      </w:pPr>
    </w:p>
    <w:p w14:paraId="768F064F"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3536" behindDoc="0" locked="0" layoutInCell="1" allowOverlap="1" wp14:anchorId="525911CC" wp14:editId="3E0CA802">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2.6pt;margin-top:4.4pt;height:13.4pt;width:0pt;z-index:251713536;mso-width-relative:page;mso-height-relative:page;" filled="f" stroked="t"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AkYjPt9AEAAN0DAAAOAAAAZHJzL2Uyb0RvYy54bWytU81u&#10;EzEQviPxDpbvZJOglrLKpoeGckEQCXiAie3dteQ/edxs8hK8ABI3OHHkztu0PAZjb0igCKkH9uAd&#10;j2e+me/zeHG5s4ZtVUTtXcNnkylnygkvtesa/v7d9ZMLzjCBk2C8Uw3fK+SXy8ePFkOo1dz33kgV&#10;GYE4rIfQ8D6lUFcVil5ZwIkPytFh66OFRNvYVTLCQOjWVPPp9LwafJQheqEQybsaD/kBMT4E0Let&#10;FmrlxY1VLo2oURlIRAl7HZAvS7dtq0R607aoEjMNJ6aprFSE7E1eq+UC6i5C6LU4tAAPaeEeJwva&#10;UdEj1AoSsJuo/4KyWkSPvk0T4W01EimKEIvZ9J42b3sIqnAhqTEcRcf/Byteb9eRadnw86ecObB0&#10;43cfv91++Pzj+yda775+YXRCMg0Ba4q+cut42GFYx8x510ab/8SG7Yq0+6O0apeYGJ2CvLNn09lF&#10;Ub065YWI6aXylmWj4Ua7TBpq2L7CRLUo9FdIdhvHhoY/P5ufcSaAJrClmyfTBmKBriu56I2W19qY&#10;nIGx21yZyLaQp6B8mRHh/hGWi6wA+zGuHI3z0SuQL5xkaR9IHkfPgucWrJKcGUWvKFsECHUCbU6R&#10;KWpwnflHNJU3jrrIwo5SZmvj5b4oXPx066XPw4Tmsfp9X7JPr3L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Cx7sLXAAAACAEAAA8AAAAAAAAAAQAgAAAAIgAAAGRycy9kb3ducmV2LnhtbFBLAQIU&#10;ABQAAAAIAIdO4kAkYjPt9AEAAN0DAAAOAAAAAAAAAAEAIAAAACYBAABkcnMvZTJvRG9jLnhtbFBL&#10;BQYAAAAABgAGAFkBAACMBQAAAAA=&#10;">
                <v:fill on="f" focussize="0,0"/>
                <v:stroke color="#000000" joinstyle="round" endarrow="block"/>
                <v:imagedata o:title=""/>
                <o:lock v:ext="edit" aspectratio="f"/>
              </v:line>
            </w:pict>
          </mc:Fallback>
        </mc:AlternateContent>
      </w:r>
    </w:p>
    <w:p w14:paraId="67F1FA1C" w14:textId="77777777"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14:paraId="4914F64A"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0464" behindDoc="0" locked="0" layoutInCell="1" allowOverlap="1" wp14:anchorId="069639F5" wp14:editId="4C3A2EB1">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004C06E2" w14:textId="77777777" w:rsidR="00AE65D6" w:rsidRDefault="00AE65D6">
                            <w:pPr>
                              <w:rPr>
                                <w:sz w:val="28"/>
                                <w:szCs w:val="28"/>
                              </w:rPr>
                            </w:pPr>
                          </w:p>
                          <w:p w14:paraId="7FB0BED3" w14:textId="77777777" w:rsidR="00AE65D6" w:rsidRDefault="00AE65D6">
                            <w:pPr>
                              <w:rPr>
                                <w:sz w:val="28"/>
                                <w:szCs w:val="28"/>
                              </w:rPr>
                            </w:pPr>
                          </w:p>
                          <w:p w14:paraId="3A95A3BC" w14:textId="77777777" w:rsidR="00AE65D6" w:rsidRDefault="005E2BD8">
                            <w:pPr>
                              <w:rPr>
                                <w:sz w:val="28"/>
                                <w:szCs w:val="28"/>
                              </w:rPr>
                            </w:pPr>
                            <w:r>
                              <w:rPr>
                                <w:rFonts w:hint="eastAsia"/>
                                <w:sz w:val="28"/>
                                <w:szCs w:val="28"/>
                              </w:rPr>
                              <w:t>不</w:t>
                            </w:r>
                          </w:p>
                          <w:p w14:paraId="19B7278F" w14:textId="77777777" w:rsidR="00AE65D6" w:rsidRDefault="00AE65D6">
                            <w:pPr>
                              <w:rPr>
                                <w:sz w:val="28"/>
                                <w:szCs w:val="28"/>
                              </w:rPr>
                            </w:pPr>
                          </w:p>
                          <w:p w14:paraId="22755EA2" w14:textId="77777777" w:rsidR="00AE65D6" w:rsidRDefault="00AE65D6">
                            <w:pPr>
                              <w:rPr>
                                <w:sz w:val="28"/>
                                <w:szCs w:val="28"/>
                              </w:rPr>
                            </w:pPr>
                          </w:p>
                          <w:p w14:paraId="0BBC43D9" w14:textId="77777777" w:rsidR="00AE65D6" w:rsidRDefault="005E2BD8">
                            <w:pPr>
                              <w:rPr>
                                <w:sz w:val="28"/>
                                <w:szCs w:val="28"/>
                              </w:rPr>
                            </w:pPr>
                            <w:r>
                              <w:rPr>
                                <w:rFonts w:hint="eastAsia"/>
                                <w:sz w:val="28"/>
                                <w:szCs w:val="28"/>
                              </w:rPr>
                              <w:t>聘</w:t>
                            </w:r>
                          </w:p>
                          <w:p w14:paraId="50838AE3" w14:textId="77777777" w:rsidR="00AE65D6" w:rsidRDefault="00AE65D6">
                            <w:pPr>
                              <w:rPr>
                                <w:sz w:val="28"/>
                                <w:szCs w:val="28"/>
                              </w:rPr>
                            </w:pPr>
                          </w:p>
                          <w:p w14:paraId="61740300" w14:textId="77777777" w:rsidR="00AE65D6" w:rsidRDefault="00AE65D6">
                            <w:pPr>
                              <w:rPr>
                                <w:sz w:val="28"/>
                                <w:szCs w:val="28"/>
                              </w:rPr>
                            </w:pPr>
                          </w:p>
                          <w:p w14:paraId="3AA3FD5A" w14:textId="77777777" w:rsidR="00AE65D6" w:rsidRDefault="005E2BD8">
                            <w:pPr>
                              <w:rPr>
                                <w:sz w:val="28"/>
                                <w:szCs w:val="28"/>
                              </w:rPr>
                            </w:pPr>
                            <w:r>
                              <w:rPr>
                                <w:rFonts w:hint="eastAsia"/>
                                <w:sz w:val="28"/>
                                <w:szCs w:val="28"/>
                              </w:rPr>
                              <w:t>用</w:t>
                            </w:r>
                          </w:p>
                        </w:txbxContent>
                      </wps:txbx>
                      <wps:bodyPr wrap="square" upright="1"/>
                    </wps:wsp>
                  </a:graphicData>
                </a:graphic>
              </wp:anchor>
            </w:drawing>
          </mc:Choice>
          <mc:Fallback xmlns:w15="http://schemas.microsoft.com/office/word/2012/wordml">
            <w:pict>
              <v:roundrect w14:anchorId="069639F5" id="_x0000_s1049" style="position:absolute;left:0;text-align:left;margin-left:390.6pt;margin-top:5pt;width:27pt;height:331.3pt;z-index:251710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mGQIAAPcDAAAOAAAAZHJzL2Uyb0RvYy54bWysU82O0zAQviPxDpbvNGm27bJR0z1QlguC&#10;FQsPMLWdxMh/2G6T3rghnoEbR94B3mYleAvGbunyc0GIHJyxPfPNfN94lpejVmQnfJDWNHQ6KSkR&#10;hlkuTdfQVy+vHjykJEQwHJQ1oqF7Eejl6v695eBqUdneKi48QRAT6sE1tI/R1UURWC80hIl1wuBl&#10;a72GiFvfFdzDgOhaFVVZLorBeu68ZSIEPF0fLukq47etYPF52wYRiWoo1hbz6vO6SWuxWkLdeXC9&#10;ZMcy4B+q0CANJj1BrSEC2Xr5B5SWzNtg2zhhVhe2bSUTmQOymZa/sbnpwYnMBcUJ7iRT+H+w7Nnu&#10;2hPJG7qYUWJAY4++vvv07e372w9fbj9/JNU8aTS4UKPrjbv2x11AMxEeW6/TH6mQMeu6P+kqxkgY&#10;Hp7NqosS1Wd4NavK8/k0C1/cRTsf4hNhNUlGQ73dGv4Cm5c1hd3TELO4/Fgh8NeUtFphq3agyHSx&#10;WJynMhHx6IzWD8wUaeyVVCo3WxkyNPRijsQIA3xyrYKIpnYoQjBdThmskjyFpODgu80j5QmmQmr5&#10;Oyb7xS3lW0PoD375KrlB3Qvgjw0nce9QXYNzQFMJWnBKlMCxSVb2jCDV33giO2WQbmrLoRHJiuNm&#10;zK2szhJcOtpYvsf+DvjAkdybLXjMvXVedj3KPM00kh++rqzecRLS8/15n1PdzevqOwAAAP//AwBQ&#10;SwMEFAAGAAgAAAAhAHfBZ7fgAAAACgEAAA8AAABkcnMvZG93bnJldi54bWxMj8FOwzAQRO9I/IO1&#10;SNyo06C6URqnQpWQUE/QIlBubuw6gXgdbLcNf89yguPOPM3OVOvJDexsQuw9SpjPMmAGW697tBJe&#10;9493BbCYFGo1eDQSvk2EdX19ValS+wu+mPMuWUYhGEsloUtpLDmPbWecijM/GiTv6INTic5guQ7q&#10;QuFu4HmWCe5Uj/ShU6PZdKb93J2chOZN5GHRvON2u2meJjE+248vK+XtzfSwApbMlP5g+K1P1aGm&#10;Tgd/Qh3ZIGFZzHNCychoEwHF/YKEgwSxzAXwuuL/J9Q/AAAA//8DAFBLAQItABQABgAIAAAAIQC2&#10;gziS/gAAAOEBAAATAAAAAAAAAAAAAAAAAAAAAABbQ29udGVudF9UeXBlc10ueG1sUEsBAi0AFAAG&#10;AAgAAAAhADj9If/WAAAAlAEAAAsAAAAAAAAAAAAAAAAALwEAAF9yZWxzLy5yZWxzUEsBAi0AFAAG&#10;AAgAAAAhAMh+j+YZAgAA9wMAAA4AAAAAAAAAAAAAAAAALgIAAGRycy9lMm9Eb2MueG1sUEsBAi0A&#10;FAAGAAgAAAAhAHfBZ7fgAAAACgEAAA8AAAAAAAAAAAAAAAAAcwQAAGRycy9kb3ducmV2LnhtbFBL&#10;BQYAAAAABAAEAPMAAACABQAAAAA=&#10;" filled="f">
                <v:textbox>
                  <w:txbxContent>
                    <w:p w14:paraId="004C06E2" w14:textId="77777777" w:rsidR="00AE65D6" w:rsidRDefault="00AE65D6">
                      <w:pPr>
                        <w:rPr>
                          <w:sz w:val="28"/>
                          <w:szCs w:val="28"/>
                        </w:rPr>
                      </w:pPr>
                    </w:p>
                    <w:p w14:paraId="7FB0BED3" w14:textId="77777777" w:rsidR="00AE65D6" w:rsidRDefault="00AE65D6">
                      <w:pPr>
                        <w:rPr>
                          <w:sz w:val="28"/>
                          <w:szCs w:val="28"/>
                        </w:rPr>
                      </w:pPr>
                    </w:p>
                    <w:p w14:paraId="3A95A3BC" w14:textId="77777777" w:rsidR="00AE65D6" w:rsidRDefault="005E2BD8">
                      <w:pPr>
                        <w:rPr>
                          <w:sz w:val="28"/>
                          <w:szCs w:val="28"/>
                        </w:rPr>
                      </w:pPr>
                      <w:r>
                        <w:rPr>
                          <w:rFonts w:hint="eastAsia"/>
                          <w:sz w:val="28"/>
                          <w:szCs w:val="28"/>
                        </w:rPr>
                        <w:t>不</w:t>
                      </w:r>
                    </w:p>
                    <w:p w14:paraId="19B7278F" w14:textId="77777777" w:rsidR="00AE65D6" w:rsidRDefault="00AE65D6">
                      <w:pPr>
                        <w:rPr>
                          <w:sz w:val="28"/>
                          <w:szCs w:val="28"/>
                        </w:rPr>
                      </w:pPr>
                    </w:p>
                    <w:p w14:paraId="22755EA2" w14:textId="77777777" w:rsidR="00AE65D6" w:rsidRDefault="00AE65D6">
                      <w:pPr>
                        <w:rPr>
                          <w:sz w:val="28"/>
                          <w:szCs w:val="28"/>
                        </w:rPr>
                      </w:pPr>
                    </w:p>
                    <w:p w14:paraId="0BBC43D9" w14:textId="77777777" w:rsidR="00AE65D6" w:rsidRDefault="005E2BD8">
                      <w:pPr>
                        <w:rPr>
                          <w:sz w:val="28"/>
                          <w:szCs w:val="28"/>
                        </w:rPr>
                      </w:pPr>
                      <w:r>
                        <w:rPr>
                          <w:rFonts w:hint="eastAsia"/>
                          <w:sz w:val="28"/>
                          <w:szCs w:val="28"/>
                        </w:rPr>
                        <w:t>聘</w:t>
                      </w:r>
                    </w:p>
                    <w:p w14:paraId="50838AE3" w14:textId="77777777" w:rsidR="00AE65D6" w:rsidRDefault="00AE65D6">
                      <w:pPr>
                        <w:rPr>
                          <w:sz w:val="28"/>
                          <w:szCs w:val="28"/>
                        </w:rPr>
                      </w:pPr>
                    </w:p>
                    <w:p w14:paraId="61740300" w14:textId="77777777" w:rsidR="00AE65D6" w:rsidRDefault="00AE65D6">
                      <w:pPr>
                        <w:rPr>
                          <w:sz w:val="28"/>
                          <w:szCs w:val="28"/>
                        </w:rPr>
                      </w:pPr>
                    </w:p>
                    <w:p w14:paraId="3AA3FD5A" w14:textId="77777777" w:rsidR="00AE65D6" w:rsidRDefault="005E2BD8">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14:anchorId="6F1E091A" wp14:editId="6E500B40">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3CB3746C" w14:textId="77777777" w:rsidR="00AE65D6" w:rsidRDefault="005E2BD8">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xmlns:w15="http://schemas.microsoft.com/office/word/2012/wordml">
            <w:pict>
              <v:roundrect w14:anchorId="6F1E091A" id="圆角矩形 65" o:spid="_x0000_s1050" style="position:absolute;left:0;text-align:left;margin-left:-41.4pt;margin-top:1.2pt;width:378pt;height:36.2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PpDwIAAOk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DlghILBnt09/7tt0/vvn74fPflI8Fj1Kj3scbQW38Txl1EMxMeZDD5j1TIUHQ9nHQVQyIM&#10;D+cX2KkJys/QN19cns+L8NX9bR9ieiqcIdloaHA7y19i84qmsH8WUxGXjxUCf0OJNBpbtQdNpsvl&#10;8jyXiYhjMFo/MPNN666V1qXZ2pK+oZeLGfJlgCMnNSQ0jUcRom1Lyui04vlKvhxDu32sA8FUSK18&#10;Y7JfwnK+DcTuGFdcOQzqTgB/YjlJB4/qWnwHNJdgBKdEC3w22SqRCZT+m0hkpy3SzW05NiJbadgO&#10;pZWzeYbLR1vHD9jfnQ+q7VDYaSk8e3Ceil7j7OeB/XlfwO9f6Po7AAAA//8DAFBLAwQUAAYACAAA&#10;ACEAvGpTYd8AAAAIAQAADwAAAGRycy9kb3ducmV2LnhtbEyPwU7DMBBE70j8g7VI3FoHU9IojVOh&#10;SkioJygIlJsbb51AvA6224a/x5zgOJrRzJtqPdmBndCH3pGEm3kGDKl1uicj4fXlYVYAC1GRVoMj&#10;lPCNAdb15UWlSu3O9IynXTQslVAolYQuxrHkPLQdWhXmbkRK3sF5q2KS3nDt1TmV24GLLMu5VT2l&#10;hU6NuOmw/dwdrYTmLRf+rnmn7XbTPE75+GQ+voyU11fT/QpYxCn+heEXP6FDnZj27kg6sEHCrBAJ&#10;PUoQC2DJz5e3AthewnJRAK8r/v9A/QMAAP//AwBQSwECLQAUAAYACAAAACEAtoM4kv4AAADhAQAA&#10;EwAAAAAAAAAAAAAAAAAAAAAAW0NvbnRlbnRfVHlwZXNdLnhtbFBLAQItABQABgAIAAAAIQA4/SH/&#10;1gAAAJQBAAALAAAAAAAAAAAAAAAAAC8BAABfcmVscy8ucmVsc1BLAQItABQABgAIAAAAIQAY7QPp&#10;DwIAAOkDAAAOAAAAAAAAAAAAAAAAAC4CAABkcnMvZTJvRG9jLnhtbFBLAQItABQABgAIAAAAIQC8&#10;alNh3wAAAAgBAAAPAAAAAAAAAAAAAAAAAGkEAABkcnMvZG93bnJldi54bWxQSwUGAAAAAAQABADz&#10;AAAAdQUAAAAA&#10;" filled="f">
                <v:textbox>
                  <w:txbxContent>
                    <w:p w14:paraId="3CB3746C" w14:textId="77777777" w:rsidR="00AE65D6" w:rsidRDefault="005E2BD8">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727872" behindDoc="0" locked="0" layoutInCell="1" allowOverlap="1" wp14:anchorId="0FCC8A2B" wp14:editId="34DD4719">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75EEDD8" w14:textId="77777777" w:rsidR="00AE65D6" w:rsidRDefault="00AE65D6">
                            <w:pPr>
                              <w:rPr>
                                <w:sz w:val="28"/>
                                <w:szCs w:val="28"/>
                              </w:rPr>
                            </w:pPr>
                          </w:p>
                          <w:p w14:paraId="0FD7756D" w14:textId="77777777" w:rsidR="00AE65D6" w:rsidRDefault="00AE65D6">
                            <w:pPr>
                              <w:rPr>
                                <w:sz w:val="28"/>
                                <w:szCs w:val="28"/>
                              </w:rPr>
                            </w:pPr>
                          </w:p>
                          <w:p w14:paraId="57C0971C" w14:textId="77777777" w:rsidR="00AE65D6" w:rsidRDefault="005E2BD8">
                            <w:pPr>
                              <w:rPr>
                                <w:sz w:val="28"/>
                                <w:szCs w:val="28"/>
                              </w:rPr>
                            </w:pPr>
                            <w:r>
                              <w:rPr>
                                <w:rFonts w:hint="eastAsia"/>
                                <w:sz w:val="28"/>
                                <w:szCs w:val="28"/>
                              </w:rPr>
                              <w:t>不</w:t>
                            </w:r>
                          </w:p>
                          <w:p w14:paraId="1271F613" w14:textId="77777777" w:rsidR="00AE65D6" w:rsidRDefault="00AE65D6">
                            <w:pPr>
                              <w:rPr>
                                <w:sz w:val="28"/>
                                <w:szCs w:val="28"/>
                              </w:rPr>
                            </w:pPr>
                          </w:p>
                          <w:p w14:paraId="38F9F5C5" w14:textId="77777777" w:rsidR="00AE65D6" w:rsidRDefault="00AE65D6">
                            <w:pPr>
                              <w:rPr>
                                <w:sz w:val="28"/>
                                <w:szCs w:val="28"/>
                              </w:rPr>
                            </w:pPr>
                          </w:p>
                          <w:p w14:paraId="68564940" w14:textId="77777777" w:rsidR="00AE65D6" w:rsidRDefault="00AE65D6">
                            <w:pPr>
                              <w:rPr>
                                <w:sz w:val="28"/>
                                <w:szCs w:val="28"/>
                              </w:rPr>
                            </w:pPr>
                          </w:p>
                          <w:p w14:paraId="51450F6A" w14:textId="77777777" w:rsidR="00AE65D6" w:rsidRDefault="00AE65D6">
                            <w:pPr>
                              <w:rPr>
                                <w:sz w:val="28"/>
                                <w:szCs w:val="28"/>
                              </w:rPr>
                            </w:pPr>
                          </w:p>
                          <w:p w14:paraId="616D3650" w14:textId="77777777" w:rsidR="00AE65D6" w:rsidRDefault="005E2BD8">
                            <w:pPr>
                              <w:rPr>
                                <w:sz w:val="28"/>
                                <w:szCs w:val="28"/>
                              </w:rPr>
                            </w:pPr>
                            <w:r>
                              <w:rPr>
                                <w:rFonts w:hint="eastAsia"/>
                                <w:sz w:val="28"/>
                                <w:szCs w:val="28"/>
                              </w:rPr>
                              <w:t>聘</w:t>
                            </w:r>
                          </w:p>
                          <w:p w14:paraId="35C98EFA" w14:textId="77777777" w:rsidR="00AE65D6" w:rsidRDefault="00AE65D6">
                            <w:pPr>
                              <w:rPr>
                                <w:sz w:val="28"/>
                                <w:szCs w:val="28"/>
                              </w:rPr>
                            </w:pPr>
                          </w:p>
                          <w:p w14:paraId="107EE696" w14:textId="77777777" w:rsidR="00AE65D6" w:rsidRDefault="00AE65D6">
                            <w:pPr>
                              <w:rPr>
                                <w:sz w:val="28"/>
                                <w:szCs w:val="28"/>
                              </w:rPr>
                            </w:pPr>
                          </w:p>
                          <w:p w14:paraId="6F60D331" w14:textId="77777777" w:rsidR="00AE65D6" w:rsidRDefault="005E2BD8">
                            <w:pPr>
                              <w:rPr>
                                <w:sz w:val="28"/>
                                <w:szCs w:val="28"/>
                              </w:rPr>
                            </w:pPr>
                            <w:r>
                              <w:rPr>
                                <w:rFonts w:hint="eastAsia"/>
                                <w:sz w:val="28"/>
                                <w:szCs w:val="28"/>
                              </w:rPr>
                              <w:t>用</w:t>
                            </w:r>
                          </w:p>
                        </w:txbxContent>
                      </wps:txbx>
                      <wps:bodyPr upright="1"/>
                    </wps:wsp>
                  </a:graphicData>
                </a:graphic>
              </wp:anchor>
            </w:drawing>
          </mc:Choice>
          <mc:Fallback xmlns:w15="http://schemas.microsoft.com/office/word/2012/wordml">
            <w:pict>
              <v:roundrect w14:anchorId="0FCC8A2B" id="圆角矩形 66" o:spid="_x0000_s1051" style="position:absolute;left:0;text-align:left;margin-left:522pt;margin-top:129.6pt;width:27pt;height:417.6pt;z-index:251727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SUEwIAABIEAAAOAAAAZHJzL2Uyb0RvYy54bWysU02O0zAU3iNxB8t7mrSlgYmazoJSNghG&#10;zHAA1z+Jkf9ku016AQ7AGgmJDeIQHGfEHINnN3RmgAVCeOE82+99+d732cvzQSu05z5Iaxo8nZQY&#10;cUMtk6Zt8NurzaOnGIVIDCPKGt7gAw/4fPXwwbJ3NZ/ZzirGPQIQE+reNbiL0dVFEWjHNQkT67iB&#10;Q2G9JhGWvi2YJz2ga1XMyrIqeuuZ85byEGB3fTzEq4wvBKfxtRCBR6QaDNxinn2et2kuVktSt564&#10;TtKRBvkHFppIAz89Qa1JJGjn5W9QWlJvgxVxQq0urBCS8twDdDMtf+nmsiOO515AnOBOMoX/B0tf&#10;7S88kqzBVYWRIRo8uv74/ubLh++fvl5/+4xgGzTqXagh9dJd+HEVIEwND8Lr9IVW0JB1PZx05UNE&#10;FDbnj2dnJahP4WgxL+eLWRa+uK12PsQX3GqUggZ7uzPsDZiXNSX7lyFmcdnIkLB3GAmtwKo9UWha&#10;VdWTRBMQx2SIfmKmymCVZBupVF74dvtMeQSlDd7kMRbfS1MG9Q0+W8wWwJzA3RSKRAi1A7WCaTO3&#10;exXhLnCZx5+AE7E1Cd2RQEZIaaTuOGHPDUPx4MAGAw8GJwqaM4wUh/eVopwZiVR/kwkyKAO6JP+O&#10;jqUoDtshew6tjXZuLTvARdg5L9sOHJhm4ikZLl4Wdnwk6WbfXWfw26e8+gEAAP//AwBQSwMEFAAG&#10;AAgAAAAhADJ/vADeAAAADgEAAA8AAABkcnMvZG93bnJldi54bWxMj0FPhDAQhe8m/odmTLy5rYQ1&#10;C1I2xkSvRvTgsdARiHTK0sKiv95ZL+5t3szLm+8V+9UNYsEp9J403G4UCKTG255aDe9vTzc7ECEa&#10;smbwhBq+McC+vLwoTG79kV5xqWIrOIRCbjR0MY65lKHp0Jmw8SMS3z795ExkObXSTubI4W6QiVJ3&#10;0pme+ENnRnzssPmqZqehsWpW08fyktXbWP0s84Hk80Hr66v14R5ExDX+m+GEz+hQMlPtZ7JBDKxV&#10;mnKZqCHZZgmIk0VlO17Vf1OagiwLeV6j/AUAAP//AwBQSwECLQAUAAYACAAAACEAtoM4kv4AAADh&#10;AQAAEwAAAAAAAAAAAAAAAAAAAAAAW0NvbnRlbnRfVHlwZXNdLnhtbFBLAQItABQABgAIAAAAIQA4&#10;/SH/1gAAAJQBAAALAAAAAAAAAAAAAAAAAC8BAABfcmVscy8ucmVsc1BLAQItABQABgAIAAAAIQCO&#10;jDSUEwIAABIEAAAOAAAAAAAAAAAAAAAAAC4CAABkcnMvZTJvRG9jLnhtbFBLAQItABQABgAIAAAA&#10;IQAyf7wA3gAAAA4BAAAPAAAAAAAAAAAAAAAAAG0EAABkcnMvZG93bnJldi54bWxQSwUGAAAAAAQA&#10;BADzAAAAeAUAAAAA&#10;">
                <v:textbox>
                  <w:txbxContent>
                    <w:p w14:paraId="775EEDD8" w14:textId="77777777" w:rsidR="00AE65D6" w:rsidRDefault="00AE65D6">
                      <w:pPr>
                        <w:rPr>
                          <w:sz w:val="28"/>
                          <w:szCs w:val="28"/>
                        </w:rPr>
                      </w:pPr>
                    </w:p>
                    <w:p w14:paraId="0FD7756D" w14:textId="77777777" w:rsidR="00AE65D6" w:rsidRDefault="00AE65D6">
                      <w:pPr>
                        <w:rPr>
                          <w:sz w:val="28"/>
                          <w:szCs w:val="28"/>
                        </w:rPr>
                      </w:pPr>
                    </w:p>
                    <w:p w14:paraId="57C0971C" w14:textId="77777777" w:rsidR="00AE65D6" w:rsidRDefault="005E2BD8">
                      <w:pPr>
                        <w:rPr>
                          <w:sz w:val="28"/>
                          <w:szCs w:val="28"/>
                        </w:rPr>
                      </w:pPr>
                      <w:r>
                        <w:rPr>
                          <w:rFonts w:hint="eastAsia"/>
                          <w:sz w:val="28"/>
                          <w:szCs w:val="28"/>
                        </w:rPr>
                        <w:t>不</w:t>
                      </w:r>
                    </w:p>
                    <w:p w14:paraId="1271F613" w14:textId="77777777" w:rsidR="00AE65D6" w:rsidRDefault="00AE65D6">
                      <w:pPr>
                        <w:rPr>
                          <w:sz w:val="28"/>
                          <w:szCs w:val="28"/>
                        </w:rPr>
                      </w:pPr>
                    </w:p>
                    <w:p w14:paraId="38F9F5C5" w14:textId="77777777" w:rsidR="00AE65D6" w:rsidRDefault="00AE65D6">
                      <w:pPr>
                        <w:rPr>
                          <w:sz w:val="28"/>
                          <w:szCs w:val="28"/>
                        </w:rPr>
                      </w:pPr>
                    </w:p>
                    <w:p w14:paraId="68564940" w14:textId="77777777" w:rsidR="00AE65D6" w:rsidRDefault="00AE65D6">
                      <w:pPr>
                        <w:rPr>
                          <w:sz w:val="28"/>
                          <w:szCs w:val="28"/>
                        </w:rPr>
                      </w:pPr>
                    </w:p>
                    <w:p w14:paraId="51450F6A" w14:textId="77777777" w:rsidR="00AE65D6" w:rsidRDefault="00AE65D6">
                      <w:pPr>
                        <w:rPr>
                          <w:sz w:val="28"/>
                          <w:szCs w:val="28"/>
                        </w:rPr>
                      </w:pPr>
                    </w:p>
                    <w:p w14:paraId="616D3650" w14:textId="77777777" w:rsidR="00AE65D6" w:rsidRDefault="005E2BD8">
                      <w:pPr>
                        <w:rPr>
                          <w:sz w:val="28"/>
                          <w:szCs w:val="28"/>
                        </w:rPr>
                      </w:pPr>
                      <w:r>
                        <w:rPr>
                          <w:rFonts w:hint="eastAsia"/>
                          <w:sz w:val="28"/>
                          <w:szCs w:val="28"/>
                        </w:rPr>
                        <w:t>聘</w:t>
                      </w:r>
                    </w:p>
                    <w:p w14:paraId="35C98EFA" w14:textId="77777777" w:rsidR="00AE65D6" w:rsidRDefault="00AE65D6">
                      <w:pPr>
                        <w:rPr>
                          <w:sz w:val="28"/>
                          <w:szCs w:val="28"/>
                        </w:rPr>
                      </w:pPr>
                    </w:p>
                    <w:p w14:paraId="107EE696" w14:textId="77777777" w:rsidR="00AE65D6" w:rsidRDefault="00AE65D6">
                      <w:pPr>
                        <w:rPr>
                          <w:sz w:val="28"/>
                          <w:szCs w:val="28"/>
                        </w:rPr>
                      </w:pPr>
                    </w:p>
                    <w:p w14:paraId="6F60D331" w14:textId="77777777" w:rsidR="00AE65D6" w:rsidRDefault="005E2BD8">
                      <w:pPr>
                        <w:rPr>
                          <w:sz w:val="28"/>
                          <w:szCs w:val="28"/>
                        </w:rPr>
                      </w:pPr>
                      <w:r>
                        <w:rPr>
                          <w:rFonts w:hint="eastAsia"/>
                          <w:sz w:val="28"/>
                          <w:szCs w:val="28"/>
                        </w:rPr>
                        <w:t>用</w:t>
                      </w:r>
                    </w:p>
                  </w:txbxContent>
                </v:textbox>
              </v:roundrect>
            </w:pict>
          </mc:Fallback>
        </mc:AlternateContent>
      </w:r>
    </w:p>
    <w:p w14:paraId="443940DC"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2752" behindDoc="0" locked="0" layoutInCell="1" allowOverlap="1" wp14:anchorId="27FD5BC1" wp14:editId="3DB5D481">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7.2pt;margin-top:9pt;height:0.05pt;width:45pt;z-index:251722752;mso-width-relative:page;mso-height-relative:page;" filled="f" stroked="t"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DHIg7d9QEAAN8DAAAOAAAAZHJzL2Uyb0RvYy54bWytU82O&#10;0zAQviPxDpbvNG1RuxA13cOW5YKgEvAAU8dJLPlPHm/TvgQvgMQNThy58za7PAZjJ7SwCGkP5OCM&#10;PZ8/z/d5vLo8GM32MqBytuKzyZQzaYWrlW0r/v7d9ZNnnGEEW4N2Vlb8KJFfrh8/WvW+lHPXOV3L&#10;wIjEYtn7incx+rIoUHTSAE6cl5aSjQsGIk1DW9QBemI3uphPp8uid6H2wQmJSKubIclHxvAQQtc0&#10;SsiNEzdG2jiwBqkhkiTslEe+ztU2jRTxTdOgjExXnJTGPNIhFO/SWKxXULYBfKfEWAI8pIR7mgwo&#10;S4eeqDYQgd0E9ReVUSI4dE2cCGeKQUh2hFTMpve8eduBl1kLWY3+ZDr+P1rxer8NTNUVX15wZsHQ&#10;jd99/Hb74fOP759ovPv6hVGGbOo9loS+stswztBvQ9J8aIJJf1LDDtna48laeYhM0OLiYraYkumC&#10;Usuni0RYnHf6gPGldIaloOJa2SQbSti/wjhAf0HSsrasr/jzxXxBhEA92NDdU2g86UDb5r3otKqv&#10;ldZpB4Z2d6UD20Pqg/yNJfwBS4dsALsBl1MJBmUnoX5haxaPngyy9DB4KsHImjMt6R2lKCMjKH1G&#10;xqDAtvofaHJAWzIiWTuYmaKdq4/Z47xO956tGns0Ndbv87z7/C7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X8i31wAAAAkBAAAPAAAAAAAAAAEAIAAAACIAAABkcnMvZG93bnJldi54bWxQSwEC&#10;FAAUAAAACACHTuJAxyIO3fUBAADfAwAADgAAAAAAAAABACAAAAAmAQAAZHJzL2Uyb0RvYy54bWxQ&#10;SwUGAAAAAAYABgBZAQAAjQUAAAAA&#10;">
                <v:fill on="f" focussize="0,0"/>
                <v:stroke color="#000000" joinstyle="round" endarrow="block"/>
                <v:imagedata o:title=""/>
                <o:lock v:ext="edit" aspectratio="f"/>
              </v:line>
            </w:pict>
          </mc:Fallback>
        </mc:AlternateContent>
      </w:r>
    </w:p>
    <w:p w14:paraId="637A18CD" w14:textId="77777777" w:rsidR="00AE65D6" w:rsidRDefault="00AE65D6">
      <w:pPr>
        <w:spacing w:line="200" w:lineRule="exact"/>
      </w:pPr>
    </w:p>
    <w:p w14:paraId="5E166B5B" w14:textId="77777777" w:rsidR="00AE65D6" w:rsidRDefault="005E2BD8">
      <w:pPr>
        <w:spacing w:line="200" w:lineRule="exact"/>
      </w:pPr>
      <w:r>
        <w:rPr>
          <w:noProof/>
        </w:rPr>
        <mc:AlternateContent>
          <mc:Choice Requires="wps">
            <w:drawing>
              <wp:anchor distT="0" distB="0" distL="114300" distR="114300" simplePos="0" relativeHeight="251715584" behindDoc="0" locked="0" layoutInCell="1" allowOverlap="1" wp14:anchorId="03A62718" wp14:editId="1836691C">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2.35pt;margin-top:7.6pt;height:14.65pt;width:0.25pt;z-index:251715584;mso-width-relative:page;mso-height-relative:page;" filled="f" stroked="t"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NE027v0BAADqAwAADgAAAGRycy9lMm9Eb2MueG1srVNL&#10;jhMxEN0jcQfLe9JJUMLQSmcWEwYWCEYCDlCx3d2W/JPLk04uwQWQ2MGKJXtuw3AMyu6QgUFIs6AX&#10;Vrnq+bne6/LqfG8N26mI2ruGzyZTzpQTXmrXNfzd28tHZ5xhAifBeKcaflDIz9cPH6yGUKu5772R&#10;KjIicVgPoeF9SqGuKhS9soATH5SjYuujhUTb2FUywkDs1lTz6XRZDT7KEL1QiJTdjEV+ZIz3IfRt&#10;q4XaeHFtlUsja1QGEknCXgfk69Jt2yqRXrctqsRMw0lpKitdQvE2r9V6BXUXIfRaHFuA+7RwR5MF&#10;7ejSE9UGErDrqP+islpEj75NE+FtNQopjpCK2fSON296CKpoIasxnEzH/0crXu2uItOy4Uv67w4s&#10;/fGbD1+/v//049tHWm++fGZUIZuGgDWhL9xVPO4wXMWsed9Gy1qjwwuap+IC6WL7YvLhZLLaJyYo&#10;+Xj2ZMGZoMLsbDldLDJ3NZJkshAxPVfeshw03GiXHYAadi8xjdBfkJw2jg0Nf7qYZ06gcWxpDCi0&#10;gSSh68pZ9EbLS21MPoGx216YyHaQR6J8xxb+gOVLNoD9iCulDIO6VyCfOcnSIZBXjt4Izy1YJTkz&#10;ip5UjgoygTa3yBQ1uM78A00OGEdGZJdHX3O09fJQ7C55GoFi1XFc84z9vi+nb5/o+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ceN2AAAAAkBAAAPAAAAAAAAAAEAIAAAACIAAABkcnMvZG93bnJl&#10;di54bWxQSwECFAAUAAAACACHTuJANE027v0BAADqAwAADgAAAAAAAAABACAAAAAnAQAAZHJzL2Uy&#10;b0RvYy54bWxQSwUGAAAAAAYABgBZAQAAlgUAAAAA&#10;">
                <v:fill on="f" focussize="0,0"/>
                <v:stroke color="#000000" joinstyle="round" endarrow="block"/>
                <v:imagedata o:title=""/>
                <o:lock v:ext="edit" aspectratio="f"/>
              </v:line>
            </w:pict>
          </mc:Fallback>
        </mc:AlternateContent>
      </w:r>
    </w:p>
    <w:p w14:paraId="1D2157B4" w14:textId="77777777" w:rsidR="00AE65D6" w:rsidRDefault="005E2BD8">
      <w:pPr>
        <w:spacing w:line="200" w:lineRule="exact"/>
        <w:ind w:firstLineChars="1300" w:firstLine="2340"/>
      </w:pPr>
      <w:r>
        <w:rPr>
          <w:rFonts w:ascii="微软雅黑" w:eastAsia="微软雅黑" w:hAnsi="微软雅黑" w:hint="eastAsia"/>
          <w:b/>
          <w:sz w:val="18"/>
          <w:szCs w:val="18"/>
        </w:rPr>
        <w:t>合格</w:t>
      </w:r>
    </w:p>
    <w:p w14:paraId="232E5F79" w14:textId="77777777" w:rsidR="00AE65D6" w:rsidRDefault="005E2BD8">
      <w:pPr>
        <w:spacing w:line="200" w:lineRule="exact"/>
      </w:pPr>
      <w:r>
        <w:rPr>
          <w:noProof/>
        </w:rPr>
        <mc:AlternateContent>
          <mc:Choice Requires="wps">
            <w:drawing>
              <wp:anchor distT="0" distB="0" distL="114300" distR="114300" simplePos="0" relativeHeight="251712512" behindDoc="0" locked="0" layoutInCell="1" allowOverlap="1" wp14:anchorId="7A6B2325" wp14:editId="7B3049AF">
                <wp:simplePos x="0" y="0"/>
                <wp:positionH relativeFrom="column">
                  <wp:posOffset>-510540</wp:posOffset>
                </wp:positionH>
                <wp:positionV relativeFrom="paragraph">
                  <wp:posOffset>25400</wp:posOffset>
                </wp:positionV>
                <wp:extent cx="4785995" cy="372745"/>
                <wp:effectExtent l="4445" t="5080" r="10160" b="18415"/>
                <wp:wrapNone/>
                <wp:docPr id="69" name="圆角矩形 69"/>
                <wp:cNvGraphicFramePr/>
                <a:graphic xmlns:a="http://schemas.openxmlformats.org/drawingml/2006/main">
                  <a:graphicData uri="http://schemas.microsoft.com/office/word/2010/wordprocessingShape">
                    <wps:wsp>
                      <wps:cNvSpPr/>
                      <wps:spPr>
                        <a:xfrm>
                          <a:off x="0" y="0"/>
                          <a:ext cx="4785995"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52DA74B3" w14:textId="77777777" w:rsidR="00AE65D6" w:rsidRDefault="005E2BD8">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xmlns:w15="http://schemas.microsoft.com/office/word/2012/wordml">
            <w:pict>
              <v:roundrect w14:anchorId="7A6B2325" id="圆角矩形 69" o:spid="_x0000_s1052" style="position:absolute;left:0;text-align:left;margin-left:-40.2pt;margin-top:2pt;width:376.85pt;height:29.35pt;z-index:251712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MEAIAAOkDAAAOAAAAZHJzL2Uyb0RvYy54bWysU0uOEzEQ3SNxB8t70kmYdCatdGZBGDYI&#10;RgwcoGK7u438k+1Jdy7AAVgjIbEZcQiOM4JjUHaaDJ8NQvTCXXaVX1W9V15fDFqRvfBBWlPT2WRK&#10;iTDMcmnamr55ffnonJIQwXBQ1oiaHkSgF5uHD9a9q8TcdlZx4QmCmFD1rqZdjK4qisA6oSFMrBMG&#10;nY31GiJufVtwDz2ia1XMp9Oy6K3nzlsmQsDT7dFJNxm/aQSLL5smiEhUTbG2mFef111ai80aqtaD&#10;6yQby4B/qEKDNJj0BLWFCOTGyz+gtGTeBtvECbO6sE0jmcg9YDez6W/dXHfgRO4FyQnuRFP4f7Ds&#10;xf7KE8lrWq4oMaBRo7sP777dvv/68fPdl08Ej5Gj3oUKQ6/dlR93Ac3U8NB4nf7YChkyr4cTr2KI&#10;hOHh2fJ8sVotKGHoe7ycL88WCbS4v+18iM+E1SQZNfX2xvBXKF7mFPbPQ8zk8rFC4G8pabRCqfag&#10;yKwsy+WIOAYj9g/MdNPYS6lUFlsZ0td0tZinegBHrlEQ0dQOSQimzSmDVZKnK+ly8O3uifIEU2Fr&#10;+RuT/RKW8m0hdMe47EphUHUC+FPDSTw4ZNfgO6CpBC04JUrgs0lWjowg1d9EYnfKIIFJlqMQyYrD&#10;bshSzssEl452lh9Q3xvnZdshsbNcePLgPGUFxtlPA/vzPoPfv9DNdwAAAP//AwBQSwMEFAAGAAgA&#10;AAAhAF3PSR3gAAAACAEAAA8AAABkcnMvZG93bnJldi54bWxMj8FOwzAQRO9I/IO1SNxah7SkVRqn&#10;QpWQUE9QEFVubrw4gXgdYrcNf8/2BLcdzWj2TbEeXSdOOITWk4K7aQICqfamJavg7fVxsgQRoiaj&#10;O0+o4AcDrMvrq0Lnxp/pBU+7aAWXUMi1gibGPpcy1A06Haa+R2Lvww9OR5aDlWbQZy53nUyTJJNO&#10;t8QfGt3jpsH6a3d0Cqr3LB3uqz1tt5vqacz6Z/v5bZW6vRkfViAijvEvDBd8RoeSmQ7+SCaITsFk&#10;mcw5qmDOk9jPFrMZiAMf6QJkWcj/A8pfAAAA//8DAFBLAQItABQABgAIAAAAIQC2gziS/gAAAOEB&#10;AAATAAAAAAAAAAAAAAAAAAAAAABbQ29udGVudF9UeXBlc10ueG1sUEsBAi0AFAAGAAgAAAAhADj9&#10;If/WAAAAlAEAAAsAAAAAAAAAAAAAAAAALwEAAF9yZWxzLy5yZWxzUEsBAi0AFAAGAAgAAAAhAONs&#10;wwwQAgAA6QMAAA4AAAAAAAAAAAAAAAAALgIAAGRycy9lMm9Eb2MueG1sUEsBAi0AFAAGAAgAAAAh&#10;AF3PSR3gAAAACAEAAA8AAAAAAAAAAAAAAAAAagQAAGRycy9kb3ducmV2LnhtbFBLBQYAAAAABAAE&#10;APMAAAB3BQAAAAA=&#10;" filled="f">
                <v:textbox>
                  <w:txbxContent>
                    <w:p w14:paraId="52DA74B3" w14:textId="77777777" w:rsidR="00AE65D6" w:rsidRDefault="005E2BD8">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14:paraId="45115895" w14:textId="77777777"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23776" behindDoc="0" locked="0" layoutInCell="1" allowOverlap="1" wp14:anchorId="0687B989" wp14:editId="1FE57318">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9.6pt;margin-top:8.2pt;height:0.05pt;width:45pt;z-index:251723776;mso-width-relative:page;mso-height-relative:page;" filled="f" stroked="t" coordsize="21600,21600" o:gfxdata="UEsDBAoAAAAAAIdO4kAAAAAAAAAAAAAAAAAEAAAAZHJzL1BLAwQUAAAACACHTuJA2G2zAdgAAAAJ&#10;AQAADwAAAGRycy9kb3ducmV2LnhtbE2PwU7DMBBE70j8g7VI3KiTCtI0xOkBqVxaQG1RBTc3WZKI&#10;eB3ZThv+ns0JjjvzNDuTr0bTiTM631pSEM8iEEilrVqqFbwf1ncpCB80VbqzhAp+0MOquL7KdVbZ&#10;C+3wvA+14BDymVbQhNBnUvqyQaP9zPZI7H1ZZ3Tg09WycvrC4aaT8yhKpNEt8YdG9/jUYPm9H4yC&#10;3Xa9SY+bYSzd53P8enjbvnz4VKnbmzh6BBFwDH8wTPW5OhTc6WQHqrzoFCSL5ZxRNpJ7EAwskkk4&#10;TcIDyCKX/xcUv1BLAwQUAAAACACHTuJAw9w+ZfQBAADfAwAADgAAAGRycy9lMm9Eb2MueG1srVNL&#10;jhMxEN0jcQfLe9JJUGaglc4sJgwbBCMBB6jY7m5L/snlSSeX4AJI7GDFkj23meEYlN0hgUFIs6AX&#10;7rLr+bnec3l5sbOGbVVE7V3DZ5MpZ8oJL7XrGv7+3dWTZ5xhAifBeKcavlfIL1aPHy2HUKu5772R&#10;KjIicVgPoeF9SqGuKhS9soATH5SjZOujhUTT2FUywkDs1lTz6fSsGnyUIXqhEGl1PSb5gTE+hNC3&#10;rRZq7cWNVS6NrFEZSCQJex2Qr0q1batEetO2qBIzDSelqYx0CMWbPFarJdRdhNBrcSgBHlLCPU0W&#10;tKNDj1RrSMBuov6LymoRPfo2TYS31SikOEIqZtN73rztIaiihazGcDQd/x+teL29jkzLhp+TJQ4s&#10;3fjdx2+3Hz7/+P6JxruvXxhlyKYhYE3oS3cdDzMM1zFr3rXR5j+pYbti7f5ordolJmhxcT5bTOkE&#10;Qamzp4tMWJ12hojppfKW5aDhRrssG2rYvsI0Qn9B8rJxbGj488V8QYRAPdjS3VNoA+lA15W96I2W&#10;V9qYvANjt7k0kW0h90H5DiX8AcuHrAH7EVdSGQZ1r0C+cJKlfSCDHD0MnkuwSnJmFL2jHBVkAm1O&#10;yBQ1uM78A00OGEdGZGtHM3O08XJfPC7rdO/FqkOP5sb6fV52n97l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bbMB2AAAAAkBAAAPAAAAAAAAAAEAIAAAACIAAABkcnMvZG93bnJldi54bWxQSwEC&#10;FAAUAAAACACHTuJAw9w+ZfQBAADfAwAADgAAAAAAAAABACAAAAAnAQAAZHJzL2Uyb0RvYy54bWxQ&#10;SwUGAAAAAAYABgBZAQAAjQUAAAAA&#10;">
                <v:fill on="f" focussize="0,0"/>
                <v:stroke color="#000000" joinstyle="round" endarrow="block"/>
                <v:imagedata o:title=""/>
                <o:lock v:ext="edit" aspectratio="f"/>
              </v:line>
            </w:pict>
          </mc:Fallback>
        </mc:AlternateContent>
      </w:r>
    </w:p>
    <w:p w14:paraId="45802BBD" w14:textId="77777777" w:rsidR="00AE65D6" w:rsidRDefault="00AE65D6">
      <w:pPr>
        <w:spacing w:line="200" w:lineRule="exact"/>
        <w:rPr>
          <w:rFonts w:ascii="微软雅黑" w:eastAsia="微软雅黑" w:hAnsi="微软雅黑"/>
          <w:b/>
          <w:sz w:val="36"/>
          <w:szCs w:val="36"/>
        </w:rPr>
      </w:pPr>
    </w:p>
    <w:p w14:paraId="611AC2CE" w14:textId="77777777" w:rsidR="00AE65D6" w:rsidRDefault="005E2BD8">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717632" behindDoc="0" locked="0" layoutInCell="1" allowOverlap="1" wp14:anchorId="407D2DA5" wp14:editId="1D4CE930">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4.15pt;margin-top:1.4pt;height:16.35pt;width:0.25pt;z-index:251717632;mso-width-relative:page;mso-height-relative:page;" filled="f" stroked="t"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ABjmZv0BAADqAwAADgAAAGRycy9lMm9Eb2MueG1srVNLjhMx&#10;EN0jcQfLe9KdQCbQSmcWEwYWCCIBB6j4023JP9medHIJLoDEDlYsZ89tGI5B2R0yMAhpFvTCKlc9&#10;P9d7XV6e740mOxGicral00lNibDMcWW7lr5/d/noKSUxgeWgnRUtPYhIz1cPHywH34iZ653mIhAk&#10;sbEZfEv7lHxTVZH1wkCcOC8sFqULBhJuQ1fxAAOyG13N6vqsGlzgPjgmYsTseizSI2O4D6GTUjGx&#10;duzKCJtG1iA0JJQUe+UjXZVupRQsvZEyikR0S1FpKitegvE2r9VqCU0XwPeKHVuA+7RwR5MBZfHS&#10;E9UaEpCroP6iMooFF51ME+ZMNQopjqCKaX3Hm7c9eFG0oNXRn0yP/4+Wvd5tAlG8pYspJRYM/vGb&#10;j9ffP3z+8e0TrjdfvxCsoE2Djw2iL+wmHHfRb0LWvJfBEKmVf4nzVFxAXWRfTD6cTBb7RBgmH08X&#10;c0oYFmb14uzJPHNXI0km8yGmF8IZkoOWamWzA9DA7lVMI/QXJKe1JUNLn81nmRNwHCWOAYbGo6Ro&#10;u3I2Oq34pdI6n4ih217oQHaQR6J8xxb+gOVL1hD7EVdKGQZNL4A/t5ykg0evLL4RmlswglOiBT6p&#10;HBVkAqVvkSkosJ3+Bxod0BaNyC6PvuZo6/ih2F3yOALFquO45hn7fV9O3z7R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I6P1QAAAAgBAAAPAAAAAAAAAAEAIAAAACIAAABkcnMvZG93bnJldi54&#10;bWxQSwECFAAUAAAACACHTuJAABjmZv0BAADqAwAADgAAAAAAAAABACAAAAAkAQAAZHJzL2Uyb0Rv&#10;Yy54bWxQSwUGAAAAAAYABgBZAQAAkwUAAAAA&#10;">
                <v:fill on="f" focussize="0,0"/>
                <v:stroke color="#000000" joinstyle="round" endarrow="block"/>
                <v:imagedata o:title=""/>
                <o:lock v:ext="edit" aspectratio="f"/>
              </v:line>
            </w:pict>
          </mc:Fallback>
        </mc:AlternateContent>
      </w:r>
    </w:p>
    <w:p w14:paraId="5AB04E2C" w14:textId="77777777" w:rsidR="00193697" w:rsidRDefault="00193697" w:rsidP="00193697">
      <w:pPr>
        <w:spacing w:line="200" w:lineRule="exact"/>
        <w:ind w:firstLineChars="1300" w:firstLine="2340"/>
      </w:pPr>
      <w:r>
        <w:rPr>
          <w:rFonts w:ascii="微软雅黑" w:eastAsia="微软雅黑" w:hAnsi="微软雅黑" w:hint="eastAsia"/>
          <w:b/>
          <w:sz w:val="18"/>
          <w:szCs w:val="18"/>
        </w:rPr>
        <w:t>合格</w:t>
      </w:r>
    </w:p>
    <w:p w14:paraId="38B3D90F"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4560" behindDoc="0" locked="0" layoutInCell="1" allowOverlap="1" wp14:anchorId="2A9A8C8A" wp14:editId="060E4328">
                <wp:simplePos x="0" y="0"/>
                <wp:positionH relativeFrom="column">
                  <wp:posOffset>-495300</wp:posOffset>
                </wp:positionH>
                <wp:positionV relativeFrom="paragraph">
                  <wp:posOffset>0</wp:posOffset>
                </wp:positionV>
                <wp:extent cx="476948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7694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3BB6386D" w14:textId="77777777" w:rsidR="00AE65D6" w:rsidRDefault="005E2BD8">
                            <w:pPr>
                              <w:rPr>
                                <w:sz w:val="24"/>
                              </w:rPr>
                            </w:pPr>
                            <w:r>
                              <w:rPr>
                                <w:rFonts w:hint="eastAsia"/>
                                <w:sz w:val="24"/>
                              </w:rPr>
                              <w:t>静安区教育人才服务中心对应聘教师资格审核（</w:t>
                            </w:r>
                            <w:proofErr w:type="gramStart"/>
                            <w:r>
                              <w:rPr>
                                <w:rFonts w:hint="eastAsia"/>
                                <w:sz w:val="24"/>
                              </w:rPr>
                              <w:t>含考察</w:t>
                            </w:r>
                            <w:proofErr w:type="gramEnd"/>
                            <w:r>
                              <w:rPr>
                                <w:rFonts w:hint="eastAsia"/>
                                <w:sz w:val="24"/>
                              </w:rPr>
                              <w:t>材料）</w:t>
                            </w:r>
                          </w:p>
                        </w:txbxContent>
                      </wps:txbx>
                      <wps:bodyPr upright="1"/>
                    </wps:wsp>
                  </a:graphicData>
                </a:graphic>
              </wp:anchor>
            </w:drawing>
          </mc:Choice>
          <mc:Fallback xmlns:w15="http://schemas.microsoft.com/office/word/2012/wordml">
            <w:pict>
              <v:roundrect w14:anchorId="2A9A8C8A" id="圆角矩形 72" o:spid="_x0000_s1053" style="position:absolute;left:0;text-align:left;margin-left:-39pt;margin-top:0;width:375.55pt;height:23.4pt;z-index:251714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BeDwIAAOkDAAAOAAAAZHJzL2Uyb0RvYy54bWysU0uOEzEQ3SNxB8t70klrJp9WOrMgDBsE&#10;IwYOUGnb3Ub+yXbSnQtwANZISGwQh+A4IzgGZafJ8NkgRC/cZVf5Vb1X5fXVoBU5cB+kNTWdTaaU&#10;cNNYJk1b09evrh8tKQkRDANlDa/pkQd6tXn4YN27ipe2s4pxTxDEhKp3Ne1idFVRhKbjGsLEOm7Q&#10;KazXEHHr24J56BFdq6KcTudFbz1z3jY8BDzdnpx0k/GF4E18IUTgkaiaYm0xrz6vu7QWmzVUrQfX&#10;yWYsA/6hCg3SYNIz1BYikL2Xf0Bp2XgbrIiTxurCCiEbnjkgm9n0Nza3HTieuaA4wZ1lCv8Ptnl+&#10;uPFEspouSkoMaOzR3fu33z69+/rh892XjwSPUaPehQpDb92NH3cBzUR4EF6nP1IhQ9b1eNaVD5E0&#10;eHixmK8ulpeUNOgrV4vZMgtf3N92PsSn3GqSjJp6uzfsJTYvawqHZyFmcdlYIbA3lAitsFUHUGQ2&#10;n88XqUxEHIPR+oGZbhp7LZXKzVaG9DVdXZapHsCREwoimtqhCMG0OWWwSrJ0JV0Ovt09Vp5gKqSW&#10;vzHZL2Ep3xZCd4rLrhQGVceBPTGMxKNDdQ2+A5pK0JxRojg+m2TlyAhS/U0kslMG6aa2nBqRrDjs&#10;htzKMouRjnaWHbG/e+dl26Gws1x48uA8Zb3G2U8D+/M+g9+/0M13AAAA//8DAFBLAwQUAAYACAAA&#10;ACEAWim0S98AAAAHAQAADwAAAGRycy9kb3ducmV2LnhtbEyPwU7DMBBE70j8g7VI3FqnBdwoxKlQ&#10;JSTUExQEys2NFycQr0PstuHvWU5wWWk0o5m35XryvTjiGLtAGhbzDARSE2xHTsPL8/0sBxGTIWv6&#10;QKjhGyOsq/Oz0hQ2nOgJj7vkBJdQLIyGNqWhkDI2LXoT52FAYu89jN4klqOTdjQnLve9XGaZkt50&#10;xAutGXDTYvO5O3gN9atajjf1G223m/phUsOj+/hyWl9eTHe3IBJO6S8Mv/iMDhUz7cOBbBS9htkq&#10;51+SBr5sq9XVAsRew7XKQVal/M9f/QAAAP//AwBQSwECLQAUAAYACAAAACEAtoM4kv4AAADhAQAA&#10;EwAAAAAAAAAAAAAAAAAAAAAAW0NvbnRlbnRfVHlwZXNdLnhtbFBLAQItABQABgAIAAAAIQA4/SH/&#10;1gAAAJQBAAALAAAAAAAAAAAAAAAAAC8BAABfcmVscy8ucmVsc1BLAQItABQABgAIAAAAIQBy1nBe&#10;DwIAAOkDAAAOAAAAAAAAAAAAAAAAAC4CAABkcnMvZTJvRG9jLnhtbFBLAQItABQABgAIAAAAIQBa&#10;KbRL3wAAAAcBAAAPAAAAAAAAAAAAAAAAAGkEAABkcnMvZG93bnJldi54bWxQSwUGAAAAAAQABADz&#10;AAAAdQUAAAAA&#10;" filled="f">
                <v:textbox>
                  <w:txbxContent>
                    <w:p w14:paraId="3BB6386D" w14:textId="77777777" w:rsidR="00AE65D6" w:rsidRDefault="005E2BD8">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14:paraId="669ADD94"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4800" behindDoc="0" locked="0" layoutInCell="1" allowOverlap="1" wp14:anchorId="6C3311C5" wp14:editId="7E3DB444">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6.6pt;margin-top:2pt;height:0.05pt;width:45pt;z-index:251724800;mso-width-relative:page;mso-height-relative:page;" filled="f" stroked="t"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LjG2cX1AQAA3wMAAA4AAABkcnMvZTJvRG9jLnhtbK1TS44T&#10;MRDdI3EHy3vSSUaZgVY6s5gwbBCMBBygYru7LfknlyedXIILILGDFUv23IbhGJTdIYFBSLOgF+6y&#10;6/m53nN5ebmzhm1VRO1dw2eTKWfKCS+16xr+7u31k6ecYQInwXinGr5XyC9Xjx8th1Crue+9kSoy&#10;InFYD6HhfUqhrioUvbKAEx+Uo2Tro4VE09hVMsJA7NZU8+n0vBp8lCF6oRBpdT0m+YExPoTQt60W&#10;au3FrVUujaxRGUgkCXsdkK9KtW2rRHrdtqgSMw0npamMdAjFmzxWqyXUXYTQa3EoAR5Swj1NFrSj&#10;Q49Ua0jAbqP+i8pqET36Nk2Et9UopDhCKmbTe9686SGoooWsxnA0Hf8frXi1vYlMy4ZfnHHmwNKN&#10;3334+v39px/fPtJ49+UzowzZNASsCX3lbuJhhuEmZs27Ntr8JzVsV6zdH61Vu8QELS4uZospmS4o&#10;dX62yITVaWeImF4ob1kOGm60y7Khhu1LTCP0FyQvG8eGhj9b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3mKTWAAAABwEAAA8AAAAAAAAAAQAgAAAAIgAAAGRycy9kb3ducmV2LnhtbFBLAQIU&#10;ABQAAAAIAIdO4kC4xtnF9QEAAN8DAAAOAAAAAAAAAAEAIAAAACUBAABkcnMvZTJvRG9jLnhtbFBL&#10;BQYAAAAABgAGAFkBAACMBQAAAAA=&#10;">
                <v:fill on="f" focussize="0,0"/>
                <v:stroke color="#000000" joinstyle="round" endarrow="block"/>
                <v:imagedata o:title=""/>
                <o:lock v:ext="edit" aspectratio="f"/>
              </v:line>
            </w:pict>
          </mc:Fallback>
        </mc:AlternateContent>
      </w:r>
    </w:p>
    <w:p w14:paraId="5E335B65" w14:textId="77777777" w:rsidR="00AE65D6" w:rsidRDefault="005E2BD8">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719680" behindDoc="0" locked="0" layoutInCell="1" allowOverlap="1" wp14:anchorId="20397EBB" wp14:editId="58BF804F">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4.15pt;margin-top:4.4pt;height:14.65pt;width:0.25pt;z-index:251719680;mso-width-relative:page;mso-height-relative:page;" filled="f" stroked="t"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Akl7gm/gEAAOoDAAAOAAAAZHJzL2Uyb0RvYy54bWytU81u&#10;EzEQviPxDpbvdJNA2rLKpoeGwgFBJOABJl5715L/5HGzyUvwAkjc4MSRO29DeQzG3pBCEVIP7MEa&#10;z3z+PN+348XFzhq2lRG1dw2fnkw4k074Vruu4e/eXj065wwTuBaMd7Lhe4n8YvnwwWIItZz53ptW&#10;RkYkDushNLxPKdRVhaKXFvDEB+moqHy0kGgbu6qNMBC7NdVsMjmtBh/bEL2QiJRdjUV+YIz3IfRK&#10;aSFXXlxb6dLIGqWBRJKw1wH5snSrlBTptVIoEzMNJ6WprHQJxZu8VssF1F2E0GtxaAHu08IdTRa0&#10;o0uPVCtIwK6j/ovKahE9epVOhLfVKKQ4QiqmkzvevOkhyKKFrMZwNB3/H614tV1HptuGnz3hzIGl&#10;P37z4ev3959+fPtI682Xz4wqZNMQsCb0pVvHww7DOmbNOxUtU0aHFzRPxQXSxXbF5P3RZLlLTFDy&#10;8fRszpmgwvT8dDKfZ+5qJMlkIWJ6Lr1lOWi40S47ADVsX2Iaob8gOW0cGxr+dD7LnEDjqGgMKLSB&#10;JKHryln0RrdX2ph8AmO3uTSRbSGPRPkOLfwBy5esAPsRV0oZBnUvoX3mWpb2gbxy9EZ4bsHKljMj&#10;6UnlqCATaHOLTFGD68w/0OSAcWREdnn0NUcb3+6L3SVPI1CsOoxrnrHf9+X07R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loDW1wAAAAgBAAAPAAAAAAAAAAEAIAAAACIAAABkcnMvZG93bnJl&#10;di54bWxQSwECFAAUAAAACACHTuJAJJe4Jv4BAADqAwAADgAAAAAAAAABACAAAAAmAQAAZHJzL2Uy&#10;b0RvYy54bWxQSwUGAAAAAAYABgBZAQAAlgUAAAAA&#10;">
                <v:fill on="f" focussize="0,0"/>
                <v:stroke color="#000000" joinstyle="round" endarrow="block"/>
                <v:imagedata o:title=""/>
                <o:lock v:ext="edit" aspectratio="f"/>
              </v:line>
            </w:pict>
          </mc:Fallback>
        </mc:AlternateContent>
      </w:r>
    </w:p>
    <w:p w14:paraId="7346095B" w14:textId="77777777" w:rsidR="00AE65D6" w:rsidRDefault="005E2BD8">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14:paraId="60E1D5D4"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6608" behindDoc="0" locked="0" layoutInCell="1" allowOverlap="1" wp14:anchorId="45AA2F44" wp14:editId="2CE41201">
                <wp:simplePos x="0" y="0"/>
                <wp:positionH relativeFrom="column">
                  <wp:posOffset>-487680</wp:posOffset>
                </wp:positionH>
                <wp:positionV relativeFrom="paragraph">
                  <wp:posOffset>0</wp:posOffset>
                </wp:positionV>
                <wp:extent cx="4739005" cy="487680"/>
                <wp:effectExtent l="4445" t="4445" r="11430" b="10795"/>
                <wp:wrapNone/>
                <wp:docPr id="75" name="圆角矩形 75"/>
                <wp:cNvGraphicFramePr/>
                <a:graphic xmlns:a="http://schemas.openxmlformats.org/drawingml/2006/main">
                  <a:graphicData uri="http://schemas.microsoft.com/office/word/2010/wordprocessingShape">
                    <wps:wsp>
                      <wps:cNvSpPr/>
                      <wps:spPr>
                        <a:xfrm>
                          <a:off x="0" y="0"/>
                          <a:ext cx="4739005"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7B43E38C" w14:textId="77777777" w:rsidR="00AE65D6" w:rsidRDefault="005E2BD8">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xmlns:w15="http://schemas.microsoft.com/office/word/2012/wordml">
            <w:pict>
              <v:roundrect w14:anchorId="45AA2F44" id="圆角矩形 75" o:spid="_x0000_s1054" style="position:absolute;left:0;text-align:left;margin-left:-38.4pt;margin-top:0;width:373.15pt;height:38.4pt;z-index:2517166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uNEAIAAOkDAAAOAAAAZHJzL2Uyb0RvYy54bWysU0uOEzEQ3SNxB8t70p0wk2Ra6cyCMGwQ&#10;jBg4QMV2dxv5J9tJdy7AAVgjIbEZcQiOM4JjUHaaDJ8NQvTCXXaVX9V7VV5dDlqRvfBBWlPT6aSk&#10;RBhmuTRtTd+8vnq0pCREMByUNaKmBxHo5frhg1XvKjGznVVceIIgJlS9q2kXo6uKIrBOaAgT64RB&#10;Z2O9hohb3xbcQ4/oWhWzspwXvfXcectECHi6OTrpOuM3jWDxZdMEEYmqKdYW8+rzuk1rsV5B1Xpw&#10;nWRjGfAPVWiQBpOeoDYQgey8/ANKS+ZtsE2cMKsL2zSSicwB2UzL39jcdOBE5oLiBHeSKfw/WPZi&#10;f+2J5DVdnFNiQGOP7j68+3b7/uvHz3dfPhE8Ro16FyoMvXHXftwFNBPhofE6/ZEKGbKuh5OuYoiE&#10;4eHZ4vFFWSI+Q9/ZcjFfZuGL+9vOh/hMWE2SUVNvd4a/wuZlTWH/PMQsLh8rBP6WkkYrbNUeFJnO&#10;5/NFKhMRx2C0fmCmm8ZeSaVys5UhfU0vzmepHsCRaxRENLVDEYJpc8pgleTpSrocfLt9ojzBVEgt&#10;f2OyX8JSvg2E7hiXXSkMqk4Af2o4iQeH6hp8BzSVoAWnRAl8NsnKkRGk+ptIZKcM0k1tOTYiWXHY&#10;DrmVs2WCS0dbyw/Y353zsu1Q2GkuPHlwnrJe4+yngf15n8HvX+j6OwAAAP//AwBQSwMEFAAGAAgA&#10;AAAhAP2ypincAAAABwEAAA8AAABkcnMvZG93bnJldi54bWxMj8FOwzAQRO9I/IO1SNxah0o1EOJU&#10;qBIS6gkKAuXmxosTiNfBdtvw92xPcNyZ0czbajX5QRwwpj6Qhqt5AQKpDbYnp+H15WF2AyJlQ9YM&#10;gVDDDyZY1ednlSltONIzHrbZCS6hVBoNXc5jKWVqO/QmzcOIxN5HiN5kPqOTNpojl/tBLopCSW96&#10;4oXOjLjusP3a7r2G5k0t4rJ5p81m3TxOanxyn99O68uL6f4ORMYp/4XhhM/oUDPTLuzJJjFomF0r&#10;Rs8a+CO2lbpdgthpOMmyruR//voXAAD//wMAUEsBAi0AFAAGAAgAAAAhALaDOJL+AAAA4QEAABMA&#10;AAAAAAAAAAAAAAAAAAAAAFtDb250ZW50X1R5cGVzXS54bWxQSwECLQAUAAYACAAAACEAOP0h/9YA&#10;AACUAQAACwAAAAAAAAAAAAAAAAAvAQAAX3JlbHMvLnJlbHNQSwECLQAUAAYACAAAACEAiNLbjRAC&#10;AADpAwAADgAAAAAAAAAAAAAAAAAuAgAAZHJzL2Uyb0RvYy54bWxQSwECLQAUAAYACAAAACEA/bKm&#10;KdwAAAAHAQAADwAAAAAAAAAAAAAAAABqBAAAZHJzL2Rvd25yZXYueG1sUEsFBgAAAAAEAAQA8wAA&#10;AHMFAAAAAA==&#10;" filled="f">
                <v:textbox>
                  <w:txbxContent>
                    <w:p w14:paraId="7B43E38C" w14:textId="77777777" w:rsidR="00AE65D6" w:rsidRDefault="005E2BD8">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14:paraId="52D503E6"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6848" behindDoc="0" locked="0" layoutInCell="1" allowOverlap="1" wp14:anchorId="44938316" wp14:editId="6A18AAD9">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5.4pt;margin-top:5.2pt;height:0.05pt;width:45pt;z-index:251726848;mso-width-relative:page;mso-height-relative:page;" filled="f" stroked="t"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B07oH/9QEAAN8DAAAOAAAAZHJzL2Uyb0RvYy54bWytU82O&#10;0zAQviPxDpbvNG1RuxA13cOW5YKgEvAAU8dJLPlPHm/TvgQvgMQNThy58za7PAZjJ7SwCGkP5OCM&#10;PZ8/z/d5vLo8GM32MqBytuKzyZQzaYWrlW0r/v7d9ZNnnGEEW4N2Vlb8KJFfrh8/WvW+lHPXOV3L&#10;wIjEYtn7incx+rIoUHTSAE6cl5aSjQsGIk1DW9QBemI3uphPp8uid6H2wQmJSKubIclHxvAQQtc0&#10;SsiNEzdG2jiwBqkhkiTslEe+ztU2jRTxTdOgjExXnJTGPNIhFO/SWKxXULYBfKfEWAI8pIR7mgwo&#10;S4eeqDYQgd0E9ReVUSI4dE2cCGeKQUh2hFTMpve8eduBl1kLWY3+ZDr+P1rxer8NTNUVv1hyZsHQ&#10;jd99/Hb74fOP759ovPv6hVGGbOo9loS+stswztBvQ9J8aIJJf1LDDtna48laeYhM0OLiYraYkumC&#10;Usuni0RYnHf6gPGldIaloOJa2SQbSti/wjhAf0HSsrasr/jzxXxBhEA92NDdU2g86UDb5r3otKqv&#10;ldZpB4Z2d6UD20Pqg/yNJfwBS4dsALsBl1MJBmUnoX5haxaPngyy9DB4KsHImjMt6R2lKCMjKH1G&#10;xqDAtvofaHJAWzIiWTuYmaKdq4/Z47xO956tGns0Ndbv87z7/C7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t8JD1wAAAAkBAAAPAAAAAAAAAAEAIAAAACIAAABkcnMvZG93bnJldi54bWxQSwEC&#10;FAAUAAAACACHTuJAdO6B//UBAADfAwAADgAAAAAAAAABACAAAAAmAQAAZHJzL2Uyb0RvYy54bWxQ&#10;SwUGAAAAAAYABgBZAQAAjQUAAAAA&#10;">
                <v:fill on="f" focussize="0,0"/>
                <v:stroke color="#000000" joinstyle="round" endarrow="block"/>
                <v:imagedata o:title=""/>
                <o:lock v:ext="edit" aspectratio="f"/>
              </v:line>
            </w:pict>
          </mc:Fallback>
        </mc:AlternateContent>
      </w:r>
    </w:p>
    <w:p w14:paraId="51037F3F" w14:textId="77777777" w:rsidR="00AE65D6" w:rsidRDefault="00AE65D6">
      <w:pPr>
        <w:spacing w:line="200" w:lineRule="exact"/>
        <w:rPr>
          <w:rFonts w:ascii="微软雅黑" w:eastAsia="微软雅黑" w:hAnsi="微软雅黑"/>
          <w:b/>
          <w:sz w:val="36"/>
          <w:szCs w:val="36"/>
        </w:rPr>
      </w:pPr>
    </w:p>
    <w:p w14:paraId="0E3574EC" w14:textId="77777777" w:rsidR="00AE65D6" w:rsidRDefault="00AE65D6">
      <w:pPr>
        <w:spacing w:line="200" w:lineRule="exact"/>
        <w:rPr>
          <w:rFonts w:ascii="微软雅黑" w:eastAsia="微软雅黑" w:hAnsi="微软雅黑"/>
          <w:b/>
          <w:sz w:val="36"/>
          <w:szCs w:val="36"/>
        </w:rPr>
      </w:pPr>
    </w:p>
    <w:p w14:paraId="33D33DD4"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1728" behindDoc="0" locked="0" layoutInCell="1" allowOverlap="1" wp14:anchorId="4F5F2817" wp14:editId="1091CB5B">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5.95pt;margin-top:0.6pt;height:14.65pt;width:0.25pt;z-index:251721728;mso-width-relative:page;mso-height-relative:page;" filled="f" stroked="t"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AcWC0//QEAAOoDAAAOAAAAZHJzL2Uyb0RvYy54bWytU0uO&#10;EzEQ3SNxB8t70p2gTIZWOrOYMLBAEAk4QMWfbkv+yfakk0twASR2sGLJfm7DcAzK7pCBQUizoBdW&#10;uer5ud7r8vJibzTZiRCVsy2dTmpKhGWOK9u19P27qyfnlMQEloN2VrT0ICK9WD1+tBx8I2aud5qL&#10;QJDExmbwLe1T8k1VRdYLA3HivLBYlC4YSLgNXcUDDMhudDWr67NqcIH74JiIEbPrsUiPjOEhhE5K&#10;xcTasWsjbBpZg9CQUFLslY90VbqVUrD0RsooEtEtRaWprHgJxtu8VqslNF0A3yt2bAEe0sI9TQaU&#10;xUtPVGtIQK6D+ovKKBZcdDJNmDPVKKQ4giqm9T1v3vbgRdGCVkd/Mj3+P1r2ercJRPGWLhaUWDD4&#10;x28/fvv+4fOPm0+43n79QrCCNg0+Noi+tJtw3EW/CVnzXgZDpFb+Jc5TcQF1kX0x+XAyWewTYZh8&#10;Ol3MKWFYmJ6f1fN55q5GkkzmQ0wvhDMkBy3VymYHoIHdq5hG6C9ITmtLhpY+m88yJ+A4ShwDDI1H&#10;SdF25Wx0WvErpXU+EUO3vdSB7CCPRPmOLfwBy5esIfYjrpQyDJpeAH9uOUkHj15ZfCM0t2AEp0QL&#10;fFI5KsgESt8hU1BgO/0PNDqgLRqRXR59zdHW8UOxu+RxBIpVx3HNM/b7vpy+e6K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8a8GnXAAAACAEAAA8AAAAAAAAAAQAgAAAAIgAAAGRycy9kb3ducmV2&#10;LnhtbFBLAQIUABQAAAAIAIdO4kAcWC0//QEAAOoDAAAOAAAAAAAAAAEAIAAAACYBAABkcnMvZTJv&#10;RG9jLnhtbFBLBQYAAAAABgAGAFkBAACVBQ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14:paraId="49F7BB6B"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0704" behindDoc="0" locked="0" layoutInCell="1" allowOverlap="1" wp14:anchorId="44332319" wp14:editId="78D64308">
                <wp:simplePos x="0" y="0"/>
                <wp:positionH relativeFrom="column">
                  <wp:posOffset>-480060</wp:posOffset>
                </wp:positionH>
                <wp:positionV relativeFrom="paragraph">
                  <wp:posOffset>74295</wp:posOffset>
                </wp:positionV>
                <wp:extent cx="4732020" cy="297180"/>
                <wp:effectExtent l="4445" t="4445" r="18415" b="18415"/>
                <wp:wrapNone/>
                <wp:docPr id="78" name="圆角矩形 78"/>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4296C3B4" w14:textId="77777777" w:rsidR="00AE65D6" w:rsidRDefault="005E2BD8">
                            <w:pPr>
                              <w:rPr>
                                <w:sz w:val="24"/>
                              </w:rPr>
                            </w:pPr>
                            <w:r>
                              <w:rPr>
                                <w:rFonts w:hint="eastAsia"/>
                                <w:sz w:val="24"/>
                              </w:rPr>
                              <w:t>未完成招聘任务的用人单位与愿意调剂人员进行双向选择</w:t>
                            </w:r>
                          </w:p>
                        </w:txbxContent>
                      </wps:txbx>
                      <wps:bodyPr upright="1"/>
                    </wps:wsp>
                  </a:graphicData>
                </a:graphic>
              </wp:anchor>
            </w:drawing>
          </mc:Choice>
          <mc:Fallback xmlns:w15="http://schemas.microsoft.com/office/word/2012/wordml">
            <w:pict>
              <v:roundrect w14:anchorId="44332319" id="圆角矩形 78" o:spid="_x0000_s1055" style="position:absolute;left:0;text-align:left;margin-left:-37.8pt;margin-top:5.85pt;width:372.6pt;height:23.4pt;z-index:251720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AEAIAAOkDAAAOAAAAZHJzL2Uyb0RvYy54bWysU0uOEzEQ3SNxB8t70knDJJNWOrMgDBsE&#10;I2Y4QKVtdxv5J9tJdy7AAVgjIbFBHILjjOAYU3aaDJ8NQvTCXXaVX1W9V15dDFqRPfdBWlPT2WRK&#10;CTeNZdK0NX1zc/nonJIQwTBQ1vCaHnigF+uHD1a9q3hpO6sY9wRBTKh6V9MuRlcVRWg6riFMrOMG&#10;ncJ6DRG3vi2Yhx7RtSrK6XRe9NYz523DQ8DTzdFJ1xlfCN7EV0IEHomqKdYW8+rzuk1rsV5B1Xpw&#10;nWzGMuAfqtAgDSY9QW0gAtl5+QeUlo23wYo4aawurBCy4bkH7GY2/a2b6w4cz70gOcGdaAr/D7Z5&#10;ub/yRLKaLlApAxo1uv3w7vvn998+frn9+ongMXLUu1Bh6LW78uMuoJkaHoTX6Y+tkCHzejjxyodI&#10;Gjx8snhcTkukv0FfuVzMzjPxxf1t50N8zq0myaiptzvDXqN4mVPYvwgxk8vGCoG9pURohVLtQZHZ&#10;fD5fpDIRcQxG6wdmumnspVQqi60M6Wu6PCvPsB7AkRMKIpraIQnBtDllsEqydCVdDr7dPlWeYCps&#10;LX9jsl/CUr4NhO4Yl10pDKqOA3tmGIkHh+wafAc0laA5o0RxfDbJypERpPqbSOxOGWw3yXIUIllx&#10;2A5ZynKZ4NLR1rID6rtzXrYdEjvLhScPzlPma5z9NLA/7zP4/Qtd3wEAAP//AwBQSwMEFAAGAAgA&#10;AAAhAGJm+uvfAAAACQEAAA8AAABkcnMvZG93bnJldi54bWxMj8FOwzAMhu9IvENkJG5buknNRmk6&#10;oUlIaCcYCNRb1pi00Dilybby9pgTHO3/0+/P5WbyvTjhGLtAGhbzDARSE2xHTsPL8/1sDSImQ9b0&#10;gVDDN0bYVJcXpSlsONMTnvbJCS6hWBgNbUpDIWVsWvQmzsOAxNl7GL1JPI5O2tGcudz3cpllSnrT&#10;EV9ozYDbFpvP/dFrqF/VcszrN9rttvXDpIZH9/HltL6+mu5uQSSc0h8Mv/qsDhU7HcKRbBS9htkq&#10;V4xysFiBYECpG14cNOTrHGRVyv8fVD8AAAD//wMAUEsBAi0AFAAGAAgAAAAhALaDOJL+AAAA4QEA&#10;ABMAAAAAAAAAAAAAAAAAAAAAAFtDb250ZW50X1R5cGVzXS54bWxQSwECLQAUAAYACAAAACEAOP0h&#10;/9YAAACUAQAACwAAAAAAAAAAAAAAAAAvAQAAX3JlbHMvLnJlbHNQSwECLQAUAAYACAAAACEAqP+u&#10;wBACAADpAwAADgAAAAAAAAAAAAAAAAAuAgAAZHJzL2Uyb0RvYy54bWxQSwECLQAUAAYACAAAACEA&#10;Ymb6698AAAAJAQAADwAAAAAAAAAAAAAAAABqBAAAZHJzL2Rvd25yZXYueG1sUEsFBgAAAAAEAAQA&#10;8wAAAHYFAAAAAA==&#10;" filled="f">
                <v:textbox>
                  <w:txbxContent>
                    <w:p w14:paraId="4296C3B4" w14:textId="77777777" w:rsidR="00AE65D6" w:rsidRDefault="005E2BD8">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14:paraId="3FDDC3B3"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5824" behindDoc="0" locked="0" layoutInCell="1" allowOverlap="1" wp14:anchorId="4ED678A6" wp14:editId="14DF6421">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5.4pt;margin-top:4.4pt;height:0.05pt;width:45pt;z-index:251725824;mso-width-relative:page;mso-height-relative:page;" filled="f" stroked="t"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CCXabH1AQAA3wMAAA4AAABkcnMvZTJvRG9jLnhtbK1TS44T&#10;MRDdI3EHy3vSSVBmmFY6s5gwbBCMBBygYru7LfknlyedXIILILGDFUv23IbhGJTdIYFBSLOgF+6y&#10;6/m53nN5ebmzhm1VRO1dw2eTKWfKCS+16xr+7u31k2ecYQInwXinGr5XyC9Xjx8th1Crue+9kSoy&#10;InFYD6HhfUqhrioUvbKAEx+Uo2Tro4VE09hVMsJA7NZU8+n0rBp8lCF6oRBpdT0m+YExPoTQt60W&#10;au3FrVUujaxRGUgkCXsdkK9KtW2rRHrdtqgSMw0npamMdAjFmzxWqyXUXYTQa3EoAR5Swj1NFrSj&#10;Q49Ua0jAbqP+i8pqET36Nk2Et9UopDhCKmbTe9686SGoooWsxnA0Hf8frXi1vYlMy4afX3DmwNKN&#10;3334+v39px/fPtJ49+UzowzZNASsCX3lbuJhhuEmZs27Ntr8JzVsV6zdH61Vu8QELS7OZ4spmS4o&#10;dfZ0kQmr084QMb1Q3rIcNNxol2VDDduXmEboL0heNo4NDb9YzBdECNSDLd09hTaQDnRd2YveaHmt&#10;jck7MHabKxPZFnIflO9Qwh+wfMgasB9xJZVhUPcK5HMnWdoHMsjRw+C5BKskZ0bRO8pRQSbQ5oRM&#10;UYPrzD/Q5IBxZES2djQzRxsv98Xjsk73Xqw69GhurN/nZffpX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04FbWAAAABwEAAA8AAAAAAAAAAQAgAAAAIgAAAGRycy9kb3ducmV2LnhtbFBLAQIU&#10;ABQAAAAIAIdO4kAgl2mx9QEAAN8DAAAOAAAAAAAAAAEAIAAAACUBAABkcnMvZTJvRG9jLnhtbFBL&#10;BQYAAAAABgAGAFkBAACMBQAAAAA=&#10;">
                <v:fill on="f" focussize="0,0"/>
                <v:stroke color="#000000" joinstyle="round" endarrow="block"/>
                <v:imagedata o:title=""/>
                <o:lock v:ext="edit" aspectratio="f"/>
              </v:line>
            </w:pict>
          </mc:Fallback>
        </mc:AlternateContent>
      </w:r>
    </w:p>
    <w:p w14:paraId="39A97CF9"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1488" behindDoc="0" locked="0" layoutInCell="1" allowOverlap="1" wp14:anchorId="59110813" wp14:editId="7D6FA2AE">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5pt;margin-top:8.4pt;height:13pt;width:0pt;z-index:251711488;mso-width-relative:page;mso-height-relative:page;" filled="f" stroked="t"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D2aVxW8wEAAN0DAAAOAAAAZHJzL2Uyb0RvYy54bWytU0uO&#10;EzEQ3SNxB8t70kmkjIZWOrOYMGwQRAIOULHd3Zb8k8uTTi7BBZDYwYole27DzDEou0MCg5BmQS/c&#10;5XLVq3rP5eXV3hq2UxG1dw2fTaacKSe81K5r+Pt3N88uOcMEToLxTjX8oJBfrZ4+WQ6hVnPfeyNV&#10;ZATisB5Cw/uUQl1VKHplASc+KEeHrY8WEm1jV8kIA6FbU82n04tq8FGG6IVCJO96PORHxPgYQN+2&#10;Wqi1F7dWuTSiRmUgESXsdUC+Kt22rRLpTduiSsw0nJimslIRsrd5rVZLqLsIodfi2AI8poUHnCxo&#10;R0VPUGtIwG6j/gvKahE9+jZNhLfVSKQoQixm0wfavO0hqMKFpMZwEh3/H6x4vdtEpmXDL0kSB5Zu&#10;/O7jtx8fPt9//0Tr3dcvjE5IpiFgTdHXbhOPOwybmDnv22jzn9iwfZH2cJJW7RMTo1OQd3axmE0L&#10;XHXOCxHTS+Uty0bDjXaZNNSwe4WJalHor5DsNo4NDX++mC84E0AT2NLNk2kDsUDXlVz0RssbbUzO&#10;wNhtr01kO8hTUL7MiHD/CMtF1oD9GFeOxvnoFcgXTrJ0CCSPo2fBcwtWSc6MoleULQKEOoE258gU&#10;NbjO/COayhtHXWRhRymztfXyUBQufrr10udxQvNY/b4v2edXuf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UBQHdcAAAAJAQAADwAAAAAAAAABACAAAAAiAAAAZHJzL2Rvd25yZXYueG1sUEsBAhQA&#10;FAAAAAgAh07iQPZpXFbzAQAA3QMAAA4AAAAAAAAAAQAgAAAAJgEAAGRycy9lMm9Eb2MueG1sUEsF&#10;BgAAAAAGAAYAWQEAAIsFAAAAAA==&#10;">
                <v:fill on="f" focussize="0,0"/>
                <v:stroke color="#000000" joinstyle="round" endarrow="block"/>
                <v:imagedata o:title=""/>
                <o:lock v:ext="edit" aspectratio="f"/>
              </v:line>
            </w:pict>
          </mc:Fallback>
        </mc:AlternateContent>
      </w:r>
    </w:p>
    <w:p w14:paraId="362C3938" w14:textId="77777777" w:rsidR="00AE65D6" w:rsidRDefault="005E2BD8">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14:paraId="599BEE3C"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8656" behindDoc="0" locked="0" layoutInCell="1" allowOverlap="1" wp14:anchorId="3EC0EEFD" wp14:editId="0A9D2A78">
                <wp:simplePos x="0" y="0"/>
                <wp:positionH relativeFrom="column">
                  <wp:posOffset>-487680</wp:posOffset>
                </wp:positionH>
                <wp:positionV relativeFrom="paragraph">
                  <wp:posOffset>45720</wp:posOffset>
                </wp:positionV>
                <wp:extent cx="4724400" cy="297180"/>
                <wp:effectExtent l="4445" t="4445" r="10795" b="18415"/>
                <wp:wrapNone/>
                <wp:docPr id="81" name="圆角矩形 81"/>
                <wp:cNvGraphicFramePr/>
                <a:graphic xmlns:a="http://schemas.openxmlformats.org/drawingml/2006/main">
                  <a:graphicData uri="http://schemas.microsoft.com/office/word/2010/wordprocessingShape">
                    <wps:wsp>
                      <wps:cNvSpPr/>
                      <wps:spPr>
                        <a:xfrm>
                          <a:off x="0" y="0"/>
                          <a:ext cx="47244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72838A24" w14:textId="77777777" w:rsidR="00AE65D6" w:rsidRDefault="005E2BD8">
                            <w:pPr>
                              <w:rPr>
                                <w:sz w:val="24"/>
                              </w:rPr>
                            </w:pPr>
                            <w:r>
                              <w:rPr>
                                <w:rFonts w:hint="eastAsia"/>
                                <w:sz w:val="24"/>
                              </w:rPr>
                              <w:t>拟聘教师进行心理测试（</w:t>
                            </w:r>
                            <w:r>
                              <w:rPr>
                                <w:rFonts w:hint="eastAsia"/>
                                <w:sz w:val="24"/>
                              </w:rPr>
                              <w:t>结果作为聘用参考依据）</w:t>
                            </w:r>
                          </w:p>
                        </w:txbxContent>
                      </wps:txbx>
                      <wps:bodyPr upright="1"/>
                    </wps:wsp>
                  </a:graphicData>
                </a:graphic>
              </wp:anchor>
            </w:drawing>
          </mc:Choice>
          <mc:Fallback xmlns:w15="http://schemas.microsoft.com/office/word/2012/wordml">
            <w:pict>
              <v:roundrect w14:anchorId="3EC0EEFD" id="圆角矩形 81" o:spid="_x0000_s1056" style="position:absolute;left:0;text-align:left;margin-left:-38.4pt;margin-top:3.6pt;width:372pt;height:23.4pt;z-index:2517186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zaDwIAAOkDAAAOAAAAZHJzL2Uyb0RvYy54bWysU0uOEzEQ3SNxB8t70knIJJlWOrMgDBsE&#10;I4Y5QKVtdxv5J9tJdy7AAVgjIbEZcQiOM4JjTNlpMnw2CNELd9mu33uvvLrotSJ77oO0pqKT0ZgS&#10;bmrLpGkqevP28smSkhDBMFDW8IoeeKAX68ePVp0r+dS2VjHuCSYxoexcRdsYXVkUoW65hjCyjhu8&#10;FNZriLj1TcE8dJhdq2I6Hs+LznrmvK15CHi6OV7Sdc4vBK/jayECj0RVFHuLefV53aa1WK+gbDy4&#10;VtZDG/APXWiQBoueUm0gAtl5+UcqLWtvgxVxVFtdWCFkzTMGRDMZ/4bmugXHMxYkJ7gTTeH/pa1f&#10;7a88kayiywklBjRqdPfx/ffbD98+fbn7+pngMXLUuVCi67W78sMuoJkA98Lr9EcopM+8Hk688j6S&#10;Gg9ni+lsNkb6a7ybni8my0x88RDtfIgvuNUkGRX1dmfYGxQvcwr7lyFmctnQIbB3lAitUKo9KDKZ&#10;z+eL1CZmHJzR+pEzRRp7KZXKYitDuoqen03PsB/AkRMKIpraIQnBNLlksEqyFJKCg2+2z5QnWAqh&#10;5W8o9otbqreB0B798lVyg7LlwJ4bRuLBIbsG3wFNLWjOKFEcn02ysmcEqf7GE9Epg3CTLEchkhX7&#10;bZ+lfJrpTUdbyw6o78552bRIbBYzh+E8Zb6G2U8D+/M+J394oet7AAAA//8DAFBLAwQUAAYACAAA&#10;ACEAAYjDpt4AAAAIAQAADwAAAGRycy9kb3ducmV2LnhtbEyPwU7DMBBE70j8g7VI3FqHiLooZFOh&#10;SkioJ2gRKDc3XpxAvA6x24a/xz3BbUczmnlbribXiyONofOMcDPPQBA33nRsEV53j7M7ECFqNrr3&#10;TAg/FGBVXV6UujD+xC903EYrUgmHQiO0MQ6FlKFpyekw9wNx8j786HRMcrTSjPqUyl0v8yxT0umO&#10;00KrB1q31HxtDw6hflP5uKjfebNZ10+TGp7t57dFvL6aHu5BRJriXxjO+AkdqsS09wc2QfQIs6VK&#10;6BFhmYNIvlLnY4+wuM1AVqX8/0D1CwAA//8DAFBLAQItABQABgAIAAAAIQC2gziS/gAAAOEBAAAT&#10;AAAAAAAAAAAAAAAAAAAAAABbQ29udGVudF9UeXBlc10ueG1sUEsBAi0AFAAGAAgAAAAhADj9If/W&#10;AAAAlAEAAAsAAAAAAAAAAAAAAAAALwEAAF9yZWxzLy5yZWxzUEsBAi0AFAAGAAgAAAAhAIIfbNoP&#10;AgAA6QMAAA4AAAAAAAAAAAAAAAAALgIAAGRycy9lMm9Eb2MueG1sUEsBAi0AFAAGAAgAAAAhAAGI&#10;w6beAAAACAEAAA8AAAAAAAAAAAAAAAAAaQQAAGRycy9kb3ducmV2LnhtbFBLBQYAAAAABAAEAPMA&#10;AAB0BQAAAAA=&#10;" filled="f">
                <v:textbox>
                  <w:txbxContent>
                    <w:p w14:paraId="72838A24" w14:textId="77777777" w:rsidR="00AE65D6" w:rsidRDefault="005E2BD8">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14:paraId="4E0F6C48" w14:textId="77777777" w:rsidR="00AE65D6" w:rsidRDefault="00AE65D6">
      <w:pPr>
        <w:spacing w:line="200" w:lineRule="exact"/>
        <w:rPr>
          <w:rFonts w:ascii="微软雅黑" w:eastAsia="微软雅黑" w:hAnsi="微软雅黑"/>
          <w:b/>
          <w:sz w:val="36"/>
          <w:szCs w:val="36"/>
        </w:rPr>
      </w:pPr>
    </w:p>
    <w:p w14:paraId="40B9E2FE" w14:textId="77777777"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08416" behindDoc="0" locked="0" layoutInCell="1" allowOverlap="1" wp14:anchorId="4A72E6CE" wp14:editId="350D42EE">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4.4pt;margin-top:7.4pt;height:13.8pt;width:0.65pt;z-index:251708416;mso-width-relative:page;mso-height-relative:page;" filled="f" stroked="t"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Iej4dL3AQAA4AMAAA4AAABkcnMvZTJvRG9jLnhtbK1T&#10;zY7TMBC+I/EOlu80baQuJWq6hy3LBUEl4AGmjpNY8p883qZ9CV4AiRucOHLnbVgeg7FT2t1FSHsg&#10;B2fsmflmvs/j5eXeaLaTAZWzNZ9NppxJK1yjbFfzD++vny04wwi2Ae2srPlBIr9cPX2yHHwlS9c7&#10;3cjACMRiNfia9zH6qihQ9NIATpyXlpytCwYibUNXNAEGQje6KKfTi2JwofHBCYlIp+vRyY+I4TGA&#10;rm2VkGsnboy0cUQNUkMkStgrj3yVu21bKeLbtkUZma45MY15pSJkb9NarJZQdQF8r8SxBXhMCw84&#10;GVCWip6g1hCB3QT1F5RRIjh0bZwIZ4qRSFaEWMymD7R514OXmQtJjf4kOv4/WPFmtwlMNTVflJxZ&#10;MHTjt5++//z45dePz7TefvvKyEMyDR4rir6ym3Dcod+ExHnfBpP+xIbts7SHk7RyH5mgw0U5n3Mm&#10;yDF7Pi8vsvDFOdUHjK+kMywZNdfKJt5Qwe41RipHoX9C0rG2bKj5i3mZMIGGsKXLJ9N4IoK2y7no&#10;tGquldYpA0O3vdKB7SANQv4SKcK9F5aKrAH7MS67xhHpJTQvbcPiwZNCll4GTy0Y2XCmJT2kZBEg&#10;VBGUPkfGoMB2+h/RVF5b6iJpO6qZrK1rDlnkfE4Xn/s8DmmarLv7nH1+m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WyboNkAAAAJAQAADwAAAAAAAAABACAAAAAiAAAAZHJzL2Rvd25yZXYueG1s&#10;UEsBAhQAFAAAAAgAh07iQIej4dL3AQAA4AMAAA4AAAAAAAAAAQAgAAAAKAEAAGRycy9lMm9Eb2Mu&#10;eG1sUEsFBgAAAAAGAAYAWQEAAJEFAAAAAA==&#10;">
                <v:fill on="f" focussize="0,0"/>
                <v:stroke color="#000000" joinstyle="round" endarrow="block"/>
                <v:imagedata o:title=""/>
                <o:lock v:ext="edit" aspectratio="f"/>
              </v:line>
            </w:pict>
          </mc:Fallback>
        </mc:AlternateContent>
      </w:r>
    </w:p>
    <w:p w14:paraId="36460623" w14:textId="77777777" w:rsidR="00AE65D6" w:rsidRDefault="005E2BD8">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14:paraId="37663AB7" w14:textId="77777777"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29920" behindDoc="0" locked="0" layoutInCell="1" allowOverlap="1" wp14:anchorId="58CD72FC" wp14:editId="5CC1152C">
                <wp:simplePos x="0" y="0"/>
                <wp:positionH relativeFrom="column">
                  <wp:posOffset>-464820</wp:posOffset>
                </wp:positionH>
                <wp:positionV relativeFrom="paragraph">
                  <wp:posOffset>10795</wp:posOffset>
                </wp:positionV>
                <wp:extent cx="4693285" cy="297180"/>
                <wp:effectExtent l="4445" t="5080" r="11430" b="17780"/>
                <wp:wrapNone/>
                <wp:docPr id="84" name="圆角矩形 84"/>
                <wp:cNvGraphicFramePr/>
                <a:graphic xmlns:a="http://schemas.openxmlformats.org/drawingml/2006/main">
                  <a:graphicData uri="http://schemas.microsoft.com/office/word/2010/wordprocessingShape">
                    <wps:wsp>
                      <wps:cNvSpPr/>
                      <wps:spPr>
                        <a:xfrm>
                          <a:off x="0" y="0"/>
                          <a:ext cx="46932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269A762A" w14:textId="77777777" w:rsidR="00AE65D6" w:rsidRDefault="005E2BD8">
                            <w:pPr>
                              <w:rPr>
                                <w:sz w:val="24"/>
                              </w:rPr>
                            </w:pPr>
                            <w:r>
                              <w:rPr>
                                <w:rFonts w:hint="eastAsia"/>
                                <w:sz w:val="24"/>
                              </w:rPr>
                              <w:t>体检（</w:t>
                            </w:r>
                            <w:r>
                              <w:rPr>
                                <w:rFonts w:hint="eastAsia"/>
                                <w:sz w:val="24"/>
                              </w:rPr>
                              <w:t>参照公务员录用标准和要求执行）</w:t>
                            </w:r>
                          </w:p>
                        </w:txbxContent>
                      </wps:txbx>
                      <wps:bodyPr upright="1"/>
                    </wps:wsp>
                  </a:graphicData>
                </a:graphic>
              </wp:anchor>
            </w:drawing>
          </mc:Choice>
          <mc:Fallback xmlns:w15="http://schemas.microsoft.com/office/word/2012/wordml">
            <w:pict>
              <v:roundrect w14:anchorId="58CD72FC" id="圆角矩形 84" o:spid="_x0000_s1057" style="position:absolute;left:0;text-align:left;margin-left:-36.6pt;margin-top:.85pt;width:369.55pt;height:23.4pt;z-index:2517299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W8DwIAAOkDAAAOAAAAZHJzL2Uyb0RvYy54bWysU0uOEzEQ3SNxB8t70unMTCZppTMLwrBB&#10;MGLgABXb3W3kn2wn3bkAB2CNhMQGcQiOM4JjUHaaDJ8NQvTCXXZVvar3yl5dDVqRvfBBWlPTcjKl&#10;RBhmuTRtTV+/un60oCREMByUNaKmBxHo1frhg1XvKjGznVVceIIgJlS9q2kXo6uKIrBOaAgT64RB&#10;Z2O9hohb3xbcQ4/oWhWz6XRe9NZz5y0TIeDp5uik64zfNILFF00TRCSqpthbzKvP6zatxXoFVevB&#10;dZKNbcA/dKFBGix6gtpABLLz8g8oLZm3wTZxwqwubNNIJjIHZFNOf2Nz24ETmQuKE9xJpvD/YNnz&#10;/Y0nktd0cU6JAY0zunv/9tund18/fL778pHgMWrUu1Bh6K278eMuoJkID43X6Y9UyJB1PZx0FUMk&#10;DA/P58uz2eKCEoa+2fKyXGThi/ts50N8KqwmyaiptzvDX+LwsqawfxZiFpePHQJ/Q0mjFY5qD4qU&#10;8/n8MrWJiGMwWj8wU6ax11KpPGxlSF/T5cUs9QN45RoFEU3tUIRg2lwyWCV5SknJwbfbx8oTLIXU&#10;8jcW+yUs1dtA6I5x2ZXCoOoE8CeGk3hwqK7Bd0BTC1pwSpTAZ5OsHBlBqr+JRHbKIN00luMgkhWH&#10;7ZBHeVYmuHS0tfyA8905L9sOhc2OnIb3Kes13v10YX/eZ/D7F7r+DgAA//8DAFBLAwQUAAYACAAA&#10;ACEAeMGZ5t8AAAAIAQAADwAAAGRycy9kb3ducmV2LnhtbEyPwU7DMBBE70j8g7VI3FqHQNwS4lSo&#10;EhLqiRYEys2NFycQr4PttuHvMSc4rt5o5m21muzAjuhD70jC1TwDhtQ63ZOR8PL8MFsCC1GRVoMj&#10;lPCNAVb1+VmlSu1OtMXjLhqWSiiUSkIX41hyHtoOrQpzNyIl9u68VTGd3nDt1SmV24HnWSa4VT2l&#10;hU6NuO6w/dwdrITmVeS+aN5os1k3j5MYn8zHl5Hy8mK6vwMWcYp/YfjVT+pQJ6e9O5AObJAwW1zn&#10;KZrAAljiQhS3wPYSbpYF8Lri/x+ofwAAAP//AwBQSwECLQAUAAYACAAAACEAtoM4kv4AAADhAQAA&#10;EwAAAAAAAAAAAAAAAAAAAAAAW0NvbnRlbnRfVHlwZXNdLnhtbFBLAQItABQABgAIAAAAIQA4/SH/&#10;1gAAAJQBAAALAAAAAAAAAAAAAAAAAC8BAABfcmVscy8ucmVsc1BLAQItABQABgAIAAAAIQC8xrW8&#10;DwIAAOkDAAAOAAAAAAAAAAAAAAAAAC4CAABkcnMvZTJvRG9jLnhtbFBLAQItABQABgAIAAAAIQB4&#10;wZnm3wAAAAgBAAAPAAAAAAAAAAAAAAAAAGkEAABkcnMvZG93bnJldi54bWxQSwUGAAAAAAQABADz&#10;AAAAdQUAAAAA&#10;" filled="f">
                <v:textbox>
                  <w:txbxContent>
                    <w:p w14:paraId="269A762A" w14:textId="77777777" w:rsidR="00AE65D6" w:rsidRDefault="005E2BD8">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18"/>
          <w:szCs w:val="18"/>
        </w:rPr>
        <w:t xml:space="preserve">                          </w: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rFonts w:ascii="微软雅黑" w:eastAsia="微软雅黑" w:hAnsi="微软雅黑" w:hint="eastAsia"/>
          <w:b/>
          <w:sz w:val="36"/>
          <w:szCs w:val="36"/>
        </w:rPr>
        <w:t xml:space="preserve">                                                </w:t>
      </w:r>
    </w:p>
    <w:p w14:paraId="67E75BB0"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0944" behindDoc="0" locked="0" layoutInCell="1" allowOverlap="1" wp14:anchorId="76561AD6" wp14:editId="60508C7C">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3pt;margin-top:4.4pt;height:0.05pt;width:45pt;z-index:251730944;mso-width-relative:page;mso-height-relative:page;" filled="f" stroked="t" coordsize="21600,21600" o:gfxdata="UEsDBAoAAAAAAIdO4kAAAAAAAAAAAAAAAAAEAAAAZHJzL1BLAwQUAAAACACHTuJA7v/k19YAAAAH&#10;AQAADwAAAGRycy9kb3ducmV2LnhtbE2PwU7DMBBE70j8g7VI3KgTJEIIcXpAKpcWUFuE2psbL0lE&#10;vI5spw1/z/ZUjk+zmn1TzifbiyP60DlSkM4SEEi1Mx01Cj63i7scRIiajO4doYJfDDCvrq9KXRh3&#10;ojUeN7ERXEKh0AraGIdCylC3aHWYuQGJs2/nrY6MvpHG6xOX217eJ0kmre6IP7R6wJcW65/NaBWs&#10;V4tl/rUcp9rvX9P37cfqbRdypW5v0uQZRMQpXo7hrM/qULHTwY1kgugVZFnGW6KCnBdw/vhw5gPz&#10;E8iqlP/9qz9QSwMEFAAAAAgAh07iQJuJLjP3AQAA3wMAAA4AAABkcnMvZTJvRG9jLnhtbK1TzW4T&#10;MRC+I/EOlu9kk6KUssqmh4ZyQRAJeICJ7d215D953GzyErwAEjc4ceTO27Q8BmNvSKAIqQf24B17&#10;Zr6Z7/N4cbmzhm1VRO1dw2eTKWfKCS+16xr+/t31kwvOMIGTYLxTDd8r5JfLx48WQ6jVme+9kSoy&#10;AnFYD6HhfUqhrioUvbKAEx+UI2fro4VE29hVMsJA6NZUZ9PpeTX4KEP0QiHS6Wp08gNifAigb1st&#10;1MqLG6tcGlGjMpCIEvY6IF+WbttWifSmbVElZhpOTFNZqQjZm7xWywXUXYTQa3FoAR7Swj1OFrSj&#10;okeoFSRgN1H/BWW1iB59mybC22okUhQhFrPpPW3e9hBU4UJSYziKjv8PVrzeriPTsuEXc84cWLrx&#10;u4/fbj98/vH9E613X78w8pBMQ8Caoq/cOh52GNYxc9610eY/sWG7Iu3+KK3aJSbocP5sNp+S6IJc&#10;508LYHXKDBHTS+Uty0bDjXaZNtSwfYWJqlHor5B8bBwbGv58fkYtC6AZbOnuybSBeKDrSi56o+W1&#10;NiZnYOw2VyayLeQ5KF/mRLh/hOUiK8B+jCuucUJ6BfKFkyztAwnk6GHw3IJVkjOj6B1liwChTqDN&#10;KTJFDa4z/4im8sZRF1naUcxsbbzcF43LOd176fMwo3mwft+X7NO7XP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v/k19YAAAAHAQAADwAAAAAAAAABACAAAAAiAAAAZHJzL2Rvd25yZXYueG1sUEsB&#10;AhQAFAAAAAgAh07iQJuJLjP3AQAA3wMAAA4AAAAAAAAAAQAgAAAAJQEAAGRycy9lMm9Eb2MueG1s&#10;UEsFBgAAAAAGAAYAWQEAAI4FAAAAAA==&#10;">
                <v:fill on="f" focussize="0,0"/>
                <v:stroke color="#000000" joinstyle="round" endarrow="block"/>
                <v:imagedata o:title=""/>
                <o:lock v:ext="edit" aspectratio="f"/>
              </v:line>
            </w:pict>
          </mc:Fallback>
        </mc:AlternateContent>
      </w:r>
    </w:p>
    <w:p w14:paraId="31B56DA4"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2992" behindDoc="0" locked="0" layoutInCell="1" allowOverlap="1" wp14:anchorId="0D2A5DEC" wp14:editId="2D61D74A">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6.8pt;margin-top:5.4pt;height:13.8pt;width:0.65pt;z-index:251732992;mso-width-relative:page;mso-height-relative:page;" filled="f" stroked="t" coordsize="21600,21600" o:gfxdata="UEsDBAoAAAAAAIdO4kAAAAAAAAAAAAAAAAAEAAAAZHJzL1BLAwQUAAAACACHTuJAtt5LHtkAAAAJ&#10;AQAADwAAAGRycy9kb3ducmV2LnhtbE2PwU7DMBBE70j8g7VI3KjttKpCiNMDUrm0gNoiBDc3NklE&#10;vI5spw1/z3Iqx9U8zb4pV5Pr2cmG2HlUIGcCmMXamw4bBW+H9V0OLCaNRvcerYIfG2FVXV+VujD+&#10;jDt72qeGUQnGQitoUxoKzmPdWqfjzA8WKfvywelEZ2i4CfpM5a7nmRBL7nSH9KHVg31sbf29H52C&#10;3Xa9yd8341SHzyf5cnjdPn/EXKnbGykegCU7pQsMf/qkDhU5Hf2IJrJeQSbnS0IpEDSBgEwu7oEd&#10;FczzBfCq5P8XVL9QSwMEFAAAAAgAh07iQJFNC7T3AQAA4AMAAA4AAABkcnMvZTJvRG9jLnhtbK1T&#10;zY7TMBC+I/EOlu80baSWEjXdw5blgqAS8ABTx0ks+U8eb9O+BC+AxA1OHLnzNiyPwdgpLSxC2gM5&#10;OGPPzDfzfR6vrg5Gs70MqJyt+Wwy5Uxa4Rplu5q/e3vzZMkZRrANaGdlzY8S+dX68aPV4CtZut7p&#10;RgZGIBarwde8j9FXRYGilwZw4ry05GxdMBBpG7qiCTAQutFFOZ0uisGFxgcnJCKdbkYnPyGGhwC6&#10;tlVCbpy4NdLGETVIDZEoYa888nXutm2liK/bFmVkuubENOaVipC9S2uxXkHVBfC9EqcW4CEt3ONk&#10;QFkqeobaQAR2G9RfUEaJ4NC1cSKcKUYiWRFiMZve0+ZND15mLiQ1+rPo+P9gxav9NjDV1Hy54MyC&#10;oRu/+/D1+/tPP759pPXuy2dGHpJp8FhR9LXdhtMO/TYkzoc2mPQnNuyQpT2epZWHyAQdLsv5nDNB&#10;jtnTebnIwheXVB8wvpDOsGTUXCubeEMF+5cYqRyF/gpJx9qyoebP5mXCBBrCli6fTOOJCNou56LT&#10;qrlRWqcMDN3uWge2hzQI+UukCPePsFRkA9iPcdk1jkgvoXluGxaPnhSy9DJ4asHIhjMt6SEliwCh&#10;iqD0JTIGBbbT/4im8tpSF0nbUc1k7VxzzCLnc7r43OdpSNNk/b7P2ZeHuf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t5LHtkAAAAJAQAADwAAAAAAAAABACAAAAAiAAAAZHJzL2Rvd25yZXYueG1s&#10;UEsBAhQAFAAAAAgAh07iQJFNC7T3AQAA4AMAAA4AAAAAAAAAAQAgAAAAKAEAAGRycy9lMm9Eb2Mu&#10;eG1sUEsFBgAAAAAGAAYAWQEAAJEFA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p>
    <w:p w14:paraId="183C0C57" w14:textId="77777777" w:rsidR="00AE65D6" w:rsidRDefault="005E2BD8">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35040" behindDoc="0" locked="0" layoutInCell="1" allowOverlap="1" wp14:anchorId="1D8D0056" wp14:editId="45529D89">
                <wp:simplePos x="0" y="0"/>
                <wp:positionH relativeFrom="column">
                  <wp:posOffset>-472440</wp:posOffset>
                </wp:positionH>
                <wp:positionV relativeFrom="paragraph">
                  <wp:posOffset>112395</wp:posOffset>
                </wp:positionV>
                <wp:extent cx="4716780" cy="297180"/>
                <wp:effectExtent l="4445" t="5080" r="18415" b="17780"/>
                <wp:wrapNone/>
                <wp:docPr id="87" name="圆角矩形 87"/>
                <wp:cNvGraphicFramePr/>
                <a:graphic xmlns:a="http://schemas.openxmlformats.org/drawingml/2006/main">
                  <a:graphicData uri="http://schemas.microsoft.com/office/word/2010/wordprocessingShape">
                    <wps:wsp>
                      <wps:cNvSpPr/>
                      <wps:spPr>
                        <a:xfrm>
                          <a:off x="0" y="0"/>
                          <a:ext cx="471678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2A0491F9" w14:textId="77777777" w:rsidR="00AE65D6" w:rsidRDefault="005E2BD8">
                            <w:r>
                              <w:rPr>
                                <w:rFonts w:hint="eastAsia"/>
                                <w:sz w:val="24"/>
                              </w:rPr>
                              <w:t>网上公示拟聘用人员名单</w:t>
                            </w:r>
                            <w:r>
                              <w:rPr>
                                <w:sz w:val="24"/>
                              </w:rPr>
                              <w:t xml:space="preserve"> </w:t>
                            </w:r>
                          </w:p>
                        </w:txbxContent>
                      </wps:txbx>
                      <wps:bodyPr upright="1"/>
                    </wps:wsp>
                  </a:graphicData>
                </a:graphic>
              </wp:anchor>
            </w:drawing>
          </mc:Choice>
          <mc:Fallback xmlns:w15="http://schemas.microsoft.com/office/word/2012/wordml">
            <w:pict>
              <v:roundrect w14:anchorId="1D8D0056" id="圆角矩形 87" o:spid="_x0000_s1058" style="position:absolute;left:0;text-align:left;margin-left:-37.2pt;margin-top:8.85pt;width:371.4pt;height:23.4pt;z-index:251735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yFEAIAAOkDAAAOAAAAZHJzL2Uyb0RvYy54bWysU0uOEzEQ3SNxB8t70unAJJlWOrMgDBsE&#10;I2Y4QKVtdxv5J9tJdy7AAVgjIbFBHILjjOAYU3aaDJ8NQvTCXXaVn1+9Z68uBq3InvsgralpOZlS&#10;wk1jmTRtTd/cXD5aUhIiGAbKGl7TAw/0Yv3wwap3FZ/ZzirGPUEQE6re1bSL0VVFEZqOawgT67jB&#10;pLBeQ8SpbwvmoUd0rYrZdDoveuuZ87bhIeDq5pik64wvBG/iKyECj0TVFLnFPPo8btNYrFdQtR5c&#10;J5uRBvwDCw3S4KEnqA1EIDsv/4DSsvE2WBEnjdWFFUI2PPeA3ZTT37q57sDx3AuKE9xJpvD/YJuX&#10;+ytPJKvpckGJAY0e3X549/3z+28fv9x+/URwGTXqXaiw9Npd+XEWMEwND8Lr9MdWyJB1PZx05UMk&#10;DS4+WZTzxRLlbzA3O1+UGCNMcb/b+RCfc6tJCmrq7c6w12he1hT2L0LM4rKRIbC3lAit0Ko9KFLO&#10;5/NMExHHYox+YKadxl5KpbLZypC+pudnszPkA3jlhIKIoXYoQjBtPjJYJVnakjYH326fKk/wKGwt&#10;fyP9X8rSeRsI3bEup1IZVB0H9swwEg8O1TX4DmiioDmjRHF8NinKlRGk+ptK7E4ZFDDZcjQiRXHY&#10;DtnKx7MEl5a2lh3Q353zsu1Q2DITTxm8T9mB8e6nC/vzPIPfv9D1HQAAAP//AwBQSwMEFAAGAAgA&#10;AAAhAL00e9zfAAAACQEAAA8AAABkcnMvZG93bnJldi54bWxMj8FOwzAQRO9I/IO1SNxahyp1qjRO&#10;hSohoZ6gIKrc3Ng4gXgdbLcNf89ygtvuzmj2TbWZ3MDOJsTeo4S7eQbMYOt1j1bC68vDbAUsJoVa&#10;DR6NhG8TYVNfX1Wq1P6Cz+a8T5ZRCMZSSehSGkvOY9sZp+LcjwZJe/fBqURrsFwHdaFwN/BFlgnu&#10;VI/0oVOj2Xam/dyfnITmTSzCsjngbrdtHicxPtmPLyvl7c10vwaWzJT+zPCLT+hQE9PRn1BHNkiY&#10;FXlOVhKKAhgZhFjR4UhDvgReV/x/g/oHAAD//wMAUEsBAi0AFAAGAAgAAAAhALaDOJL+AAAA4QEA&#10;ABMAAAAAAAAAAAAAAAAAAAAAAFtDb250ZW50X1R5cGVzXS54bWxQSwECLQAUAAYACAAAACEAOP0h&#10;/9YAAACUAQAACwAAAAAAAAAAAAAAAAAvAQAAX3JlbHMvLnJlbHNQSwECLQAUAAYACAAAACEAK0Vc&#10;hRACAADpAwAADgAAAAAAAAAAAAAAAAAuAgAAZHJzL2Uyb0RvYy54bWxQSwECLQAUAAYACAAAACEA&#10;vTR73N8AAAAJAQAADwAAAAAAAAAAAAAAAABqBAAAZHJzL2Rvd25yZXYueG1sUEsFBgAAAAAEAAQA&#10;8wAAAHYFAAAAAA==&#10;" filled="f">
                <v:textbox>
                  <w:txbxContent>
                    <w:p w14:paraId="2A0491F9" w14:textId="77777777" w:rsidR="00AE65D6" w:rsidRDefault="005E2BD8">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r>
        <w:rPr>
          <w:rFonts w:ascii="微软雅黑" w:eastAsia="微软雅黑" w:hAnsi="微软雅黑" w:hint="eastAsia"/>
          <w:b/>
          <w:sz w:val="36"/>
          <w:szCs w:val="36"/>
        </w:rPr>
        <w:t xml:space="preserve">                       </w:t>
      </w:r>
    </w:p>
    <w:p w14:paraId="52B21E53" w14:textId="77777777" w:rsidR="00AE65D6" w:rsidRDefault="005E2BD8">
      <w:pPr>
        <w:spacing w:line="200" w:lineRule="exact"/>
        <w:ind w:firstLineChars="3800" w:firstLine="6840"/>
        <w:rPr>
          <w:rFonts w:ascii="微软雅黑" w:eastAsia="微软雅黑" w:hAnsi="微软雅黑"/>
          <w:b/>
          <w:sz w:val="36"/>
          <w:szCs w:val="36"/>
        </w:rPr>
      </w:pPr>
      <w:r>
        <w:rPr>
          <w:rFonts w:ascii="微软雅黑" w:eastAsia="微软雅黑" w:hAnsi="微软雅黑" w:hint="eastAsia"/>
          <w:b/>
          <w:sz w:val="18"/>
          <w:szCs w:val="18"/>
        </w:rPr>
        <w:t>不通过</w:t>
      </w:r>
    </w:p>
    <w:p w14:paraId="16424340"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1968" behindDoc="0" locked="0" layoutInCell="1" allowOverlap="1" wp14:anchorId="0D7276C0" wp14:editId="7B425F64">
                <wp:simplePos x="0" y="0"/>
                <wp:positionH relativeFrom="column">
                  <wp:posOffset>4236720</wp:posOffset>
                </wp:positionH>
                <wp:positionV relativeFrom="paragraph">
                  <wp:posOffset>30480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333.6pt;margin-top:2.4pt;height:0.05pt;width:45pt;z-index:251731968;mso-width-relative:page;mso-height-relative:page;" filled="f" stroked="t" coordsize="21600,21600" o:gfxdata="UEsDBAoAAAAAAIdO4kAAAAAAAAAAAAAAAAAEAAAAZHJzL1BLAwQUAAAACACHTuJA9IL16dcAAAAH&#10;AQAADwAAAGRycy9kb3ducmV2LnhtbE2PwU7DMBBE70j8g7VI3KiTCtIQ4vSAVC4toLYIwc2NlyQi&#10;Xke204a/Z3uC49OMZt+Wy8n24og+dI4UpLMEBFLtTEeNgrf96iYHEaImo3tHqOAHAyyry4tSF8ad&#10;aIvHXWwEj1AotII2xqGQMtQtWh1mbkDi7Mt5qyOjb6Tx+sTjtpfzJMmk1R3xhVYP+Nhi/b0brYLt&#10;ZrXO39fjVPvPp/Rl/7p5/gi5UtdXafIAIuIU/8pw1md1qNjp4EYyQfQKsmwx56qCW/6A88XdmQ/M&#10;9yCrUv73r34BUEsDBBQAAAAIAIdO4kCiHqwL9AEAAN8DAAAOAAAAZHJzL2Uyb0RvYy54bWytU0uO&#10;EzEQ3SNxB8t70smgDEMrnVlMGDYIIgEHqNjubkv+yeVJJ5fgAkjsYMWSPbeZ4RiU3SGBQUizoBfu&#10;suv5ud5zeXG5s4ZtVUTtXcNnkylnygkvtesa/v7d9ZMLzjCBk2C8Uw3fK+SXy8ePFkOo1ZnvvZEq&#10;MiJxWA+h4X1Koa4qFL2ygBMflKNk66OFRNPYVTLCQOzWVGfT6Xk1+ChD9EIh0upqTPIDY3wIoW9b&#10;LdTKixurXBpZozKQSBL2OiBflmrbVon0pm1RJWYaTkpTGekQijd5rJYLqLsIodfiUAI8pIR7mixo&#10;R4ceqVaQgN1E/ReV1SJ69G2aCG+rUUhxhFTMpve8edtDUEULWY3haDr+P1rxeruOTMuGX9C9O7B0&#10;43cfv91++Pzj+yca775+YZQhm4aANaGv3DoeZhjWMWvetdHmP6lhu2Lt/mit2iUmaHH+bDafkumC&#10;UudP55mwOu0MEdNL5S3LQcONdlk21LB9hWmE/oLkZePY0PDn87M5EQL1YEt3T6ENpANdV/aiN1pe&#10;a2PyDozd5spEtoXcB+U7lPAHLB+yAuxHXEllGNS9AvnCSZb2gQxy9DB4LsEqyZlR9I5yVJAJtDkh&#10;U9TgOvMPNDlgHBmRrR3NzNHGy33xuKzTvRerDj2aG+v3edl9epf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C9enXAAAABwEAAA8AAAAAAAAAAQAgAAAAIgAAAGRycy9kb3ducmV2LnhtbFBLAQIU&#10;ABQAAAAIAIdO4kCiHqwL9AEAAN8DAAAOAAAAAAAAAAEAIAAAACYBAABkcnMvZTJvRG9jLnhtbFBL&#10;BQYAAAAABgAGAFkBAACMBQAAAAA=&#10;">
                <v:fill on="f" focussize="0,0"/>
                <v:stroke color="#000000" joinstyle="round" endarrow="block"/>
                <v:imagedata o:title=""/>
                <o:lock v:ext="edit" aspectratio="f"/>
              </v:line>
            </w:pict>
          </mc:Fallback>
        </mc:AlternateContent>
      </w:r>
    </w:p>
    <w:p w14:paraId="071AB3B6" w14:textId="77777777" w:rsidR="00AE65D6" w:rsidRDefault="005E2BD8">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34016" behindDoc="0" locked="0" layoutInCell="1" allowOverlap="1" wp14:anchorId="3C526FA5" wp14:editId="4191F192">
                <wp:simplePos x="0" y="0"/>
                <wp:positionH relativeFrom="column">
                  <wp:posOffset>1394460</wp:posOffset>
                </wp:positionH>
                <wp:positionV relativeFrom="paragraph">
                  <wp:posOffset>40640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margin-left:109.8pt;margin-top:3.2pt;height:18.5pt;width:0.35pt;z-index:251734016;mso-width-relative:page;mso-height-relative:page;" filled="f" stroked="t" coordsize="21600,21600" o:gfxdata="UEsDBAoAAAAAAIdO4kAAAAAAAAAAAAAAAAAEAAAAZHJzL1BLAwQUAAAACACHTuJAQ+fTktkAAAAI&#10;AQAADwAAAGRycy9kb3ducmV2LnhtbE2PMU/DMBSEdyT+g/WQ2KidNIpCyEsHpLK0gNoiBJsbP5KI&#10;2I5spw3/HjOV8XSnu++q1awHdiLne2sQkoUARqaxqjctwtthfVcA80EaJQdrCOGHPKzq66tKlsqe&#10;zY5O+9CyWGJ8KRG6EMaSc990pKVf2JFM9L6s0zJE6VqunDzHcj3wVIica9mbuNDJkR47ar73k0bY&#10;bdeb4n0zzY37fEpeDq/b5w9fIN7eJOIBWKA5XMLwhx/RoY5MRzsZ5dmAkCb3eYwi5Bmw6KepWAI7&#10;ImTLDHhd8f8H6l9QSwMEFAAAAAgAh07iQBBR4sH4AQAA4AMAAA4AAABkcnMvZTJvRG9jLnhtbK1T&#10;S44TMRDdI3EHy3vSmZCgSSudWUwYNggiAQeo2O60Jf/k8qSTS3ABJHawYsme2zAcg7I7JDAIaRb0&#10;wl12Vb2q91xeXO2tYTsVUXvX8IvRmDPlhJfabRv+7u3Nk0vOMIGTYLxTDT8o5FfLx48WfajVxHfe&#10;SBUZgTis+9DwLqVQVxWKTlnAkQ/KkbP10UKibdxWMkJP6NZUk/H4WdX7KEP0QiHS6Wpw8iNifAig&#10;b1st1MqLW6tcGlCjMpCIEnY6IF+WbttWifS6bVElZhpOTFNZqQjZm7xWywXU2wih0+LYAjykhXuc&#10;LGhHRU9QK0jAbqP+C8pqET36No2Et9VApChCLC7G97R500FQhQtJjeEkOv4/WPFqt45My4Zfzjlz&#10;YOnG7z58/f7+049vH2m9+/KZkYdk6gPWFH3t1vG4w7COmfO+jTb/iQ3bF2kPJ2nVPjFBh9PpdMaZ&#10;IMfk6XQ+K8JX59QQMb1Q3rJsNNxol3lDDbuXmKgchf4KycfGsb7h89kkYwINYUuXT6YNRATdtuSi&#10;N1reaGNyBsbt5tpEtoM8COXLpAj3j7BcZAXYDXHFNYxIp0A+d5KlQyCFHL0MnluwSnJmFD2kbBEg&#10;1Am0OUemqMFtzT+iqbxx1EXWdlAzWxsvD0Xkck4XX/o8DmmerN/3Jfv8MJ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Pn05LZAAAACAEAAA8AAAAAAAAAAQAgAAAAIgAAAGRycy9kb3ducmV2Lnht&#10;bFBLAQIUABQAAAAIAIdO4kAQUeLB+AEAAOADAAAOAAAAAAAAAAEAIAAAACgBAABkcnMvZTJvRG9j&#10;LnhtbFBLBQYAAAAABgAGAFkBAACSBQAAAAA=&#10;">
                <v:fill on="f" focussize="0,0"/>
                <v:stroke color="#000000" joinstyle="round" endarrow="block"/>
                <v:imagedata o:title=""/>
                <o:lock v:ext="edit" aspectratio="f"/>
              </v:line>
            </w:pict>
          </mc:Fallback>
        </mc:AlternateContent>
      </w:r>
      <w:r>
        <w:rPr>
          <w:rFonts w:ascii="微软雅黑" w:eastAsia="微软雅黑" w:hAnsi="微软雅黑" w:hint="eastAsia"/>
          <w:b/>
          <w:sz w:val="36"/>
          <w:szCs w:val="36"/>
        </w:rPr>
        <w:t xml:space="preserve">                          </w:t>
      </w:r>
    </w:p>
    <w:p w14:paraId="266D0F35" w14:textId="77777777" w:rsidR="00AE65D6" w:rsidRPr="00193697" w:rsidRDefault="005E2BD8">
      <w:pPr>
        <w:spacing w:line="200" w:lineRule="exact"/>
        <w:rPr>
          <w:rFonts w:ascii="微软雅黑" w:eastAsia="微软雅黑" w:hAnsi="微软雅黑"/>
          <w:b/>
          <w:sz w:val="36"/>
          <w:szCs w:val="36"/>
        </w:rPr>
      </w:pPr>
      <w:r>
        <w:rPr>
          <w:rFonts w:hint="eastAsia"/>
          <w:b/>
          <w:sz w:val="36"/>
          <w:szCs w:val="36"/>
        </w:rPr>
        <w:t xml:space="preserve">             </w:t>
      </w:r>
      <w:r w:rsidRPr="00193697">
        <w:rPr>
          <w:rFonts w:ascii="微软雅黑" w:eastAsia="微软雅黑" w:hAnsi="微软雅黑" w:hint="eastAsia"/>
          <w:b/>
          <w:sz w:val="18"/>
          <w:szCs w:val="18"/>
        </w:rPr>
        <w:t>聘用</w:t>
      </w:r>
    </w:p>
    <w:p w14:paraId="40ED1FAC" w14:textId="77777777" w:rsidR="00AE65D6" w:rsidRDefault="005E2BD8">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6368" behindDoc="0" locked="0" layoutInCell="1" allowOverlap="1" wp14:anchorId="16ED45B5" wp14:editId="2797F82A">
                <wp:simplePos x="0" y="0"/>
                <wp:positionH relativeFrom="column">
                  <wp:posOffset>-472440</wp:posOffset>
                </wp:positionH>
                <wp:positionV relativeFrom="paragraph">
                  <wp:posOffset>28575</wp:posOffset>
                </wp:positionV>
                <wp:extent cx="4709160" cy="297180"/>
                <wp:effectExtent l="4445" t="5080" r="10795" b="17780"/>
                <wp:wrapNone/>
                <wp:docPr id="90" name="圆角矩形 90"/>
                <wp:cNvGraphicFramePr/>
                <a:graphic xmlns:a="http://schemas.openxmlformats.org/drawingml/2006/main">
                  <a:graphicData uri="http://schemas.microsoft.com/office/word/2010/wordprocessingShape">
                    <wps:wsp>
                      <wps:cNvSpPr/>
                      <wps:spPr>
                        <a:xfrm>
                          <a:off x="0" y="0"/>
                          <a:ext cx="470916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772B1311" w14:textId="77777777" w:rsidR="00AE65D6" w:rsidRDefault="005E2BD8">
                            <w:r>
                              <w:rPr>
                                <w:rFonts w:hint="eastAsia"/>
                                <w:sz w:val="24"/>
                              </w:rPr>
                              <w:t>用人单位与聘用人员签订聘用合同办理手续</w:t>
                            </w:r>
                            <w:r>
                              <w:rPr>
                                <w:sz w:val="24"/>
                              </w:rPr>
                              <w:t xml:space="preserve"> </w:t>
                            </w:r>
                          </w:p>
                        </w:txbxContent>
                      </wps:txbx>
                      <wps:bodyPr upright="1"/>
                    </wps:wsp>
                  </a:graphicData>
                </a:graphic>
              </wp:anchor>
            </w:drawing>
          </mc:Choice>
          <mc:Fallback xmlns:w15="http://schemas.microsoft.com/office/word/2012/wordml">
            <w:pict>
              <v:roundrect w14:anchorId="16ED45B5" id="圆角矩形 90" o:spid="_x0000_s1059" style="position:absolute;left:0;text-align:left;margin-left:-37.2pt;margin-top:2.25pt;width:370.8pt;height:23.4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TfDwIAAOkDAAAOAAAAZHJzL2Uyb0RvYy54bWysU0uOEzEQ3SNxB8t70ukMk0xa6cyCMGwQ&#10;jBg4QKVtdxv5J9tJdy7AAVgjIbEZcQiOM4JjUHaaDJ8NQvTCXXaVX9V7VV5dDlqRPfdBWlPTcjKl&#10;hJvGMmnamr55ffXogpIQwTBQ1vCaHnigl+uHD1a9q/jMdlYx7gmCmFD1rqZdjK4qitB0XEOYWMcN&#10;OoX1GiJufVswDz2ia1XMptN50VvPnLcNDwFPN0cnXWd8IXgTXwoReCSqplhbzKvP6zatxXoFVevB&#10;dbIZy4B/qEKDNJj0BLWBCGTn5R9QWjbeBivipLG6sELIhmcOyKac/sbmpgPHMxcUJ7iTTOH/wTYv&#10;9teeSFbTJcpjQGOP7j68+3b7/uvHz3dfPhE8Ro16FyoMvXHXftwFNBPhQXid/kiFDFnXw0lXPkTS&#10;4OHjxXRZzhG/Qd9suSgvMmhxf9v5EJ9xq0kyaurtzrBX2LysKeyfh5jFZWOFwN5SIrTCVu1BkXI+&#10;ny9SmYg4BqP1AzPdNPZKKpWbrQzpke357BzrARw5oSCiqR2KEEybUwarJEtX0uXg2+0T5QmmQmr5&#10;G5P9EpbybSB0x7jsSmFQdRzYU8NIPDhU1+A7oKkEzRkliuOzSVaOjCDV30QiO2WQbmrLsRHJisN2&#10;yK08O0tw6Whr2QH7u3Neth0KW+bCkwfnKes1zn4a2J/3Gfz+ha6/AwAA//8DAFBLAwQUAAYACAAA&#10;ACEAzNKs7uAAAAAIAQAADwAAAGRycy9kb3ducmV2LnhtbEyPwU7DMBBE70j8g7VI3FqnIXGrEKdC&#10;lZBQT1AQVW5uvDiBeB1itw1/j3uC42hGM2/K9WR7dsLRd44kLOYJMKTG6Y6MhLfXx9kKmA+KtOod&#10;oYQf9LCurq9KVWh3phc87YJhsYR8oSS0IQwF575p0So/dwNS9D7caFWIcjRcj+ocy23P0yQR3KqO&#10;4kKrBty02HztjlZC/S7SMa/3tN1u6qdJDM/m89tIeXszPdwDCziFvzBc8CM6VJHp4I6kPeslzJZZ&#10;FqMSshxY9IVYpsAOEvLFHfCq5P8PVL8AAAD//wMAUEsBAi0AFAAGAAgAAAAhALaDOJL+AAAA4QEA&#10;ABMAAAAAAAAAAAAAAAAAAAAAAFtDb250ZW50X1R5cGVzXS54bWxQSwECLQAUAAYACAAAACEAOP0h&#10;/9YAAACUAQAACwAAAAAAAAAAAAAAAAAvAQAAX3JlbHMvLnJlbHNQSwECLQAUAAYACAAAACEAjD1k&#10;3w8CAADpAwAADgAAAAAAAAAAAAAAAAAuAgAAZHJzL2Uyb0RvYy54bWxQSwECLQAUAAYACAAAACEA&#10;zNKs7uAAAAAIAQAADwAAAAAAAAAAAAAAAABpBAAAZHJzL2Rvd25yZXYueG1sUEsFBgAAAAAEAAQA&#10;8wAAAHYFAAAAAA==&#10;" filled="f">
                <v:textbox>
                  <w:txbxContent>
                    <w:p w14:paraId="772B1311" w14:textId="77777777" w:rsidR="00AE65D6" w:rsidRDefault="005E2BD8">
                      <w:r>
                        <w:rPr>
                          <w:rFonts w:hint="eastAsia"/>
                          <w:sz w:val="24"/>
                        </w:rPr>
                        <w:t>用人单位与聘用人员签订聘用合同办理手续</w:t>
                      </w:r>
                      <w:r>
                        <w:rPr>
                          <w:sz w:val="24"/>
                        </w:rPr>
                        <w:t xml:space="preserve"> </w:t>
                      </w:r>
                    </w:p>
                  </w:txbxContent>
                </v:textbox>
              </v:roundrect>
            </w:pict>
          </mc:Fallback>
        </mc:AlternateContent>
      </w:r>
    </w:p>
    <w:p w14:paraId="63E4E4E5" w14:textId="77777777" w:rsidR="00AE65D6" w:rsidRDefault="00AE65D6">
      <w:pPr>
        <w:spacing w:line="200" w:lineRule="exact"/>
        <w:rPr>
          <w:b/>
          <w:sz w:val="36"/>
          <w:szCs w:val="36"/>
        </w:rPr>
      </w:pPr>
    </w:p>
    <w:p w14:paraId="5F2E161B" w14:textId="77777777" w:rsidR="00AE65D6" w:rsidRDefault="005E2BD8">
      <w:pPr>
        <w:spacing w:line="200" w:lineRule="exact"/>
        <w:rPr>
          <w:b/>
          <w:sz w:val="36"/>
          <w:szCs w:val="36"/>
        </w:rPr>
      </w:pPr>
      <w:r>
        <w:rPr>
          <w:noProof/>
        </w:rPr>
        <mc:AlternateContent>
          <mc:Choice Requires="wps">
            <w:drawing>
              <wp:anchor distT="0" distB="0" distL="114300" distR="114300" simplePos="0" relativeHeight="251705344" behindDoc="0" locked="0" layoutInCell="1" allowOverlap="1" wp14:anchorId="0C181AB5" wp14:editId="13C5551E">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sCustomData="http://www.wps.cn/officeDocument/2013/wpsCustomData" xmlns:w15="http://schemas.microsoft.com/office/word/2012/wordml">
            <w:pict>
              <v:line id="_x0000_s1026" o:spid="_x0000_s1026" o:spt="20" style="position:absolute;left:0pt;flip:x;margin-left:107.15pt;margin-top:6pt;height:15.9pt;width:0.25pt;z-index:251705344;mso-width-relative:page;mso-height-relative:page;" filled="f" stroked="t" coordsize="21600,21600" o:gfxdata="UEsDBAoAAAAAAIdO4kAAAAAAAAAAAAAAAAAEAAAAZHJzL1BLAwQUAAAACACHTuJADX9LNNgAAAAJ&#10;AQAADwAAAGRycy9kb3ducmV2LnhtbE2PwU7DMBBE70j9B2srcaNO0lC1aZweEEicELQVEjc3XpLQ&#10;eB1styl8PcsJjjvzNDtTbi62F2f0oXOkIJ0lIJBqZzpqFOx3DzdLECFqMrp3hAq+MMCmmlyVujBu&#10;pBc8b2MjOIRCoRW0MQ6FlKFu0eowcwMSe+/OWx359I00Xo8cbnuZJclCWt0Rf2j1gHct1sftySpY&#10;7cZb9+yPr3nafb5933/E4fEpKnU9TZM1iIiX+AfDb32uDhV3OrgTmSB6BVmazxllI+NNDLDAWw4K&#10;8vkSZFXK/wuqH1BLAwQUAAAACACHTuJAaewPef8BAADqAwAADgAAAGRycy9lMm9Eb2MueG1srVPN&#10;bhMxEL4j8Q6W72STVAW6yqaHhsIBQSToA0xs764l/8njZpOX4AWQuMGJI3fehvIYjL1pCkVIPbAH&#10;a+wZfzPft58X5ztr2FZF1N41fDaZcqac8FK7ruFX7y+fPOcMEzgJxjvV8L1Cfr58/GgxhFrNfe+N&#10;VJERiMN6CA3vUwp1VaHolQWc+KAcJVsfLSTaxq6SEQZCt6aaT6dPq8FHGaIXCpFOV2OSHxDjQwB9&#10;22qhVl5cW+XSiBqVgUSUsNcB+bJM27ZKpLdtiyox03BimspKTSje5LVaLqDuIoRei8MI8JAR7nGy&#10;oB01PUKtIAG7jvovKKtF9OjbNBHeViORogixmE3vafOuh6AKF5Iaw1F0/H+w4s12HZmWDT+bcebA&#10;0h+/+fjtx4fPP79/ovXm6xdGGZJpCFhT9YVbx8MOwzpmzrs2WtYaHV6Rn4oKxIvtisj7o8hql5ig&#10;w5PZs1POBCWI8dlJ+QXVCJLBQsT0UnnLctBwo11WAGrYvsZEjan0tiQfG8cGmv10njGB7NiSDSi0&#10;gSih68pd9EbLS21MvoGx21yYyLaQLVG+TI9w/yjLTVaA/VhXUqNZegXyhZMs7QNp5eiN8DyCVZIz&#10;o+hJ5YgAoU6gzV1lihpcZ/5RTe2NoymyyqOuOdp4uS9yl3OyQJnzYNfssd/35fbdE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1/SzTYAAAACQEAAA8AAAAAAAAAAQAgAAAAIgAAAGRycy9kb3du&#10;cmV2LnhtbFBLAQIUABQAAAAIAIdO4kBp7A95/wEAAOoDAAAOAAAAAAAAAAEAIAAAACcBAABkcnMv&#10;ZTJvRG9jLnhtbFBLBQYAAAAABgAGAFkBAACYBQAAAAA=&#10;">
                <v:fill on="f" focussize="0,0"/>
                <v:stroke color="#000000" joinstyle="round" endarrow="block"/>
                <v:imagedata o:title=""/>
                <o:lock v:ext="edit" aspectratio="f"/>
              </v:line>
            </w:pict>
          </mc:Fallback>
        </mc:AlternateContent>
      </w:r>
    </w:p>
    <w:p w14:paraId="0612FFC0" w14:textId="77777777" w:rsidR="00AE65D6" w:rsidRDefault="00AE65D6">
      <w:pPr>
        <w:spacing w:line="200" w:lineRule="exact"/>
        <w:rPr>
          <w:b/>
          <w:sz w:val="36"/>
          <w:szCs w:val="36"/>
        </w:rPr>
      </w:pPr>
    </w:p>
    <w:p w14:paraId="21EA187B" w14:textId="77777777" w:rsidR="00AE65D6" w:rsidRDefault="005E2BD8">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4320" behindDoc="0" locked="0" layoutInCell="1" allowOverlap="1" wp14:anchorId="145F1EB1" wp14:editId="20292805">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48B8898A" w14:textId="77777777" w:rsidR="00AE65D6" w:rsidRDefault="005E2BD8">
                            <w:pPr>
                              <w:rPr>
                                <w:szCs w:val="21"/>
                              </w:rPr>
                            </w:pPr>
                            <w:r>
                              <w:rPr>
                                <w:rFonts w:hint="eastAsia"/>
                                <w:szCs w:val="21"/>
                              </w:rPr>
                              <w:t>用人单位为聘用人员到区人才中心办理聘用登记、到社保中心办理社保手续</w:t>
                            </w:r>
                          </w:p>
                          <w:p w14:paraId="6A81597C" w14:textId="77777777" w:rsidR="00AE65D6" w:rsidRDefault="005E2BD8">
                            <w:r>
                              <w:rPr>
                                <w:sz w:val="24"/>
                              </w:rPr>
                              <w:t xml:space="preserve"> </w:t>
                            </w:r>
                          </w:p>
                        </w:txbxContent>
                      </wps:txbx>
                      <wps:bodyPr upright="1"/>
                    </wps:wsp>
                  </a:graphicData>
                </a:graphic>
              </wp:anchor>
            </w:drawing>
          </mc:Choice>
          <mc:Fallback xmlns:w15="http://schemas.microsoft.com/office/word/2012/wordml">
            <w:pict>
              <v:roundrect w14:anchorId="145F1EB1" id="圆角矩形 92" o:spid="_x0000_s1060" style="position:absolute;left:0;text-align:left;margin-left:-37.2pt;margin-top:2.45pt;width:376.1pt;height:23.4pt;z-index:251704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LoEAIAAOkDAAAOAAAAZHJzL2Uyb0RvYy54bWysU0uOEzEQ3SNxB8t70knIdGZa6cyCMGwQ&#10;jBg4QKVtdxv5J9tJdy7AAVgjIbEZcQiOM4JjUHaaDJ8NQvTCXXaVX9V7VV5dDlqRPfdBWlPT2WRK&#10;CTeNZdK0NX3z+urROSUhgmGgrOE1PfBAL9cPH6x6V/G57axi3BMEMaHqXU27GF1VFKHpuIYwsY4b&#10;dArrNUTc+rZgHnpE16qYT6dl0VvPnLcNDwFPN0cnXWd8IXgTXwoReCSqplhbzKvP6zatxXoFVevB&#10;dbIZy4B/qEKDNJj0BLWBCGTn5R9QWjbeBivipLG6sELIhmcOyGY2/Y3NTQeOZy4oTnAnmcL/g21e&#10;7K89kaymF3NKDGjs0d2Hd99u33/9+PnuyyeCx6hR70KFoTfu2o+7gGYiPAiv0x+pkCHrejjpyodI&#10;GjxcLJflYonyN+ibXyxn51n44v628yE+41aTZNTU251hr7B5WVPYPw8xi8vGCoG9pURoha3agyKz&#10;siyXqUxEHIPR+oGZbhp7JZXKzVaG9Mj2bH6G9QCOnFAQ0dQORQimzSmDVZKlK+ly8O32ifIEUyG1&#10;/I3JfglL+TYQumNcdqUwqDoO7KlhJB4cqmvwHdBUguaMEsXx2SQrR0aQ6m8ikZ0ySDe15diIZMVh&#10;O+RWPl4kuHS0teyA/d05L9sOhZ3lwpMH5ynrNc5+Gtif9xn8/oWuvwMAAP//AwBQSwMEFAAGAAgA&#10;AAAhALsPqTPfAAAACAEAAA8AAABkcnMvZG93bnJldi54bWxMj8FOwzAQRO9I/IO1SNxap1WaQIhT&#10;oUpIqCcoCJSbGy9OIF6H2G3D37M9wXE0o5k35XpyvTjiGDpPChbzBARS401HVsHry8PsBkSImozu&#10;PaGCHwywri4vSl0Yf6JnPO6iFVxCodAK2hiHQsrQtOh0mPsBib0PPzodWY5WmlGfuNz1cpkkmXS6&#10;I15o9YCbFpuv3cEpqN+y5biq32m73dSPUzY82c9vq9T11XR/ByLiFP/CcMZndKiYae8PZILoFczy&#10;NOWogvQWBPtZnvOVvYLVIgdZlfL/geoXAAD//wMAUEsBAi0AFAAGAAgAAAAhALaDOJL+AAAA4QEA&#10;ABMAAAAAAAAAAAAAAAAAAAAAAFtDb250ZW50X1R5cGVzXS54bWxQSwECLQAUAAYACAAAACEAOP0h&#10;/9YAAACUAQAACwAAAAAAAAAAAAAAAAAvAQAAX3JlbHMvLnJlbHNQSwECLQAUAAYACAAAACEA2Iqy&#10;6BACAADpAwAADgAAAAAAAAAAAAAAAAAuAgAAZHJzL2Uyb0RvYy54bWxQSwECLQAUAAYACAAAACEA&#10;uw+pM98AAAAIAQAADwAAAAAAAAAAAAAAAABqBAAAZHJzL2Rvd25yZXYueG1sUEsFBgAAAAAEAAQA&#10;8wAAAHYFAAAAAA==&#10;" filled="f">
                <v:textbox>
                  <w:txbxContent>
                    <w:p w14:paraId="48B8898A" w14:textId="77777777" w:rsidR="00AE65D6" w:rsidRDefault="005E2BD8">
                      <w:pPr>
                        <w:rPr>
                          <w:szCs w:val="21"/>
                        </w:rPr>
                      </w:pPr>
                      <w:r>
                        <w:rPr>
                          <w:rFonts w:hint="eastAsia"/>
                          <w:szCs w:val="21"/>
                        </w:rPr>
                        <w:t>用人单位为聘用人员到区人才中心办理聘用登记、到社保中心办理社保手续</w:t>
                      </w:r>
                    </w:p>
                    <w:p w14:paraId="6A81597C" w14:textId="77777777" w:rsidR="00AE65D6" w:rsidRDefault="005E2BD8">
                      <w:r>
                        <w:rPr>
                          <w:sz w:val="24"/>
                        </w:rPr>
                        <w:t xml:space="preserve"> </w:t>
                      </w:r>
                    </w:p>
                  </w:txbxContent>
                </v:textbox>
              </v:roundrect>
            </w:pict>
          </mc:Fallback>
        </mc:AlternateContent>
      </w:r>
    </w:p>
    <w:p w14:paraId="2CB9F536" w14:textId="77777777" w:rsidR="00AE65D6" w:rsidRDefault="00AE65D6">
      <w:pPr>
        <w:spacing w:line="200" w:lineRule="exact"/>
        <w:rPr>
          <w:b/>
          <w:sz w:val="36"/>
          <w:szCs w:val="36"/>
        </w:rPr>
      </w:pPr>
    </w:p>
    <w:p w14:paraId="7500D9E0" w14:textId="77777777" w:rsidR="00AE65D6" w:rsidRDefault="00AE65D6">
      <w:pPr>
        <w:spacing w:line="200" w:lineRule="exact"/>
        <w:rPr>
          <w:b/>
          <w:sz w:val="36"/>
          <w:szCs w:val="36"/>
        </w:rPr>
      </w:pPr>
    </w:p>
    <w:p w14:paraId="3CB36E98" w14:textId="77777777" w:rsidR="00AE65D6" w:rsidRDefault="005E2BD8">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9984" behindDoc="0" locked="0" layoutInCell="1" allowOverlap="1" wp14:anchorId="65F118BD" wp14:editId="6D4EEB17">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25E3E51F" w14:textId="77777777" w:rsidR="00AE65D6" w:rsidRDefault="00AE65D6">
                            <w:pPr>
                              <w:rPr>
                                <w:sz w:val="28"/>
                                <w:szCs w:val="28"/>
                              </w:rPr>
                            </w:pPr>
                          </w:p>
                          <w:p w14:paraId="32D99654" w14:textId="77777777" w:rsidR="00AE65D6" w:rsidRDefault="00AE65D6">
                            <w:pPr>
                              <w:rPr>
                                <w:sz w:val="28"/>
                                <w:szCs w:val="28"/>
                              </w:rPr>
                            </w:pPr>
                          </w:p>
                          <w:p w14:paraId="6068D39B" w14:textId="77777777" w:rsidR="00AE65D6" w:rsidRDefault="005E2BD8">
                            <w:pPr>
                              <w:rPr>
                                <w:sz w:val="28"/>
                                <w:szCs w:val="28"/>
                              </w:rPr>
                            </w:pPr>
                            <w:r>
                              <w:rPr>
                                <w:rFonts w:hint="eastAsia"/>
                                <w:sz w:val="28"/>
                                <w:szCs w:val="28"/>
                              </w:rPr>
                              <w:t>不</w:t>
                            </w:r>
                          </w:p>
                          <w:p w14:paraId="308AB8E7" w14:textId="77777777" w:rsidR="00AE65D6" w:rsidRDefault="00AE65D6">
                            <w:pPr>
                              <w:rPr>
                                <w:sz w:val="28"/>
                                <w:szCs w:val="28"/>
                              </w:rPr>
                            </w:pPr>
                          </w:p>
                          <w:p w14:paraId="54E4365B" w14:textId="77777777" w:rsidR="00AE65D6" w:rsidRDefault="00AE65D6">
                            <w:pPr>
                              <w:rPr>
                                <w:sz w:val="28"/>
                                <w:szCs w:val="28"/>
                              </w:rPr>
                            </w:pPr>
                          </w:p>
                          <w:p w14:paraId="520622FD" w14:textId="77777777" w:rsidR="00AE65D6" w:rsidRDefault="00AE65D6">
                            <w:pPr>
                              <w:rPr>
                                <w:sz w:val="28"/>
                                <w:szCs w:val="28"/>
                              </w:rPr>
                            </w:pPr>
                          </w:p>
                          <w:p w14:paraId="50792D42" w14:textId="77777777" w:rsidR="00AE65D6" w:rsidRDefault="00AE65D6">
                            <w:pPr>
                              <w:rPr>
                                <w:sz w:val="28"/>
                                <w:szCs w:val="28"/>
                              </w:rPr>
                            </w:pPr>
                          </w:p>
                          <w:p w14:paraId="53CA25A7" w14:textId="77777777" w:rsidR="00AE65D6" w:rsidRDefault="005E2BD8">
                            <w:pPr>
                              <w:rPr>
                                <w:sz w:val="28"/>
                                <w:szCs w:val="28"/>
                              </w:rPr>
                            </w:pPr>
                            <w:r>
                              <w:rPr>
                                <w:rFonts w:hint="eastAsia"/>
                                <w:sz w:val="28"/>
                                <w:szCs w:val="28"/>
                              </w:rPr>
                              <w:t>聘</w:t>
                            </w:r>
                          </w:p>
                          <w:p w14:paraId="0D1347FF" w14:textId="77777777" w:rsidR="00AE65D6" w:rsidRDefault="00AE65D6">
                            <w:pPr>
                              <w:rPr>
                                <w:sz w:val="28"/>
                                <w:szCs w:val="28"/>
                              </w:rPr>
                            </w:pPr>
                          </w:p>
                          <w:p w14:paraId="37BDAA53" w14:textId="77777777" w:rsidR="00AE65D6" w:rsidRDefault="00AE65D6">
                            <w:pPr>
                              <w:rPr>
                                <w:sz w:val="28"/>
                                <w:szCs w:val="28"/>
                              </w:rPr>
                            </w:pPr>
                          </w:p>
                          <w:p w14:paraId="023BFDD6" w14:textId="77777777" w:rsidR="00AE65D6" w:rsidRDefault="005E2BD8">
                            <w:pPr>
                              <w:rPr>
                                <w:sz w:val="28"/>
                                <w:szCs w:val="28"/>
                              </w:rPr>
                            </w:pPr>
                            <w:r>
                              <w:rPr>
                                <w:rFonts w:hint="eastAsia"/>
                                <w:sz w:val="28"/>
                                <w:szCs w:val="28"/>
                              </w:rPr>
                              <w:t>用</w:t>
                            </w:r>
                          </w:p>
                        </w:txbxContent>
                      </wps:txbx>
                      <wps:bodyPr upright="1"/>
                    </wps:wsp>
                  </a:graphicData>
                </a:graphic>
              </wp:anchor>
            </w:drawing>
          </mc:Choice>
          <mc:Fallback xmlns:w15="http://schemas.microsoft.com/office/word/2012/wordml">
            <w:pict>
              <v:roundrect w14:anchorId="65F118BD" id="圆角矩形 47" o:spid="_x0000_s1061" style="position:absolute;left:0;text-align:left;margin-left:522pt;margin-top:129.6pt;width:27pt;height:417.6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QtFgIAABIEAAAOAAAAZHJzL2Uyb0RvYy54bWysU0uOEzEQ3SNxB8t70p1kEphWOrMghA2C&#10;EQMHqNjubiP/ZDvpzgU4AGskJDYjDsFxRnAMyk7IzAALhPDCXbarXr/3yl5cDFqRnfBBWlPT8aik&#10;RBhmuTRtTd++WT96QkmIYDgoa0RN9yLQi+XDB4veVWJiO6u48ARBTKh6V9MuRlcVRWCd0BBG1gmD&#10;h431GiIufVtwDz2ia1VMynJe9NZz5y0TIeDu6nBIlxm/aQSLr5omiEhUTZFbzLPP8ybNxXIBVevB&#10;dZIdacA/sNAgDf70BLWCCGTr5W9QWjJvg23iiFld2KaRTGQNqGZc/qLmqgMnshY0J7iTTeH/wbKX&#10;u0tPJK/p2WNKDGjs0c3H99+vP3z79OXm62eC2+hR70KFqVfu0h9XAcMkeGi8Tl+UQobs6/7kqxgi&#10;Ybg5PZucl+g+w6PZtJzOJtn44rba+RCfC6tJCmrq7dbw19i87CnsXoSYzeVHhsDfUdJoha3agSLj&#10;+XyeaSLiMRmjn5ipMlgl+VoqlRe+3TxVnmBpTdd5JI1Yci9NGdLX9Hw2mSFzwLvZKIgYaoduBdNm&#10;bvcqwl3gMo8/ASdiKwjdgUBGSGlQdQL4M8NJ3Dtsg8EHQxMFLTglSuD7SlHOjCDV32SiJmVQWurf&#10;oWMpisNmyD2fzhJc2tpYvseLsHVeth12YJyJpxO8eNmb4yNJN/vuOoPfPuXlDwAAAP//AwBQSwME&#10;FAAGAAgAAAAhADJ/vADeAAAADgEAAA8AAABkcnMvZG93bnJldi54bWxMj0FPhDAQhe8m/odmTLy5&#10;rYQ1C1I2xkSvRvTgsdARiHTK0sKiv95ZL+5t3szLm+8V+9UNYsEp9J403G4UCKTG255aDe9vTzc7&#10;ECEasmbwhBq+McC+vLwoTG79kV5xqWIrOIRCbjR0MY65lKHp0Jmw8SMS3z795ExkObXSTubI4W6Q&#10;iVJ30pme+ENnRnzssPmqZqehsWpW08fyktXbWP0s84Hk80Hr66v14R5ExDX+m+GEz+hQMlPtZ7JB&#10;DKxVmnKZqCHZZgmIk0VlO17Vf1OagiwLeV6j/AUAAP//AwBQSwECLQAUAAYACAAAACEAtoM4kv4A&#10;AADhAQAAEwAAAAAAAAAAAAAAAAAAAAAAW0NvbnRlbnRfVHlwZXNdLnhtbFBLAQItABQABgAIAAAA&#10;IQA4/SH/1gAAAJQBAAALAAAAAAAAAAAAAAAAAC8BAABfcmVscy8ucmVsc1BLAQItABQABgAIAAAA&#10;IQBRK4QtFgIAABIEAAAOAAAAAAAAAAAAAAAAAC4CAABkcnMvZTJvRG9jLnhtbFBLAQItABQABgAI&#10;AAAAIQAyf7wA3gAAAA4BAAAPAAAAAAAAAAAAAAAAAHAEAABkcnMvZG93bnJldi54bWxQSwUGAAAA&#10;AAQABADzAAAAewUAAAAA&#10;">
                <v:textbox>
                  <w:txbxContent>
                    <w:p w14:paraId="25E3E51F" w14:textId="77777777" w:rsidR="00AE65D6" w:rsidRDefault="00AE65D6">
                      <w:pPr>
                        <w:rPr>
                          <w:sz w:val="28"/>
                          <w:szCs w:val="28"/>
                        </w:rPr>
                      </w:pPr>
                    </w:p>
                    <w:p w14:paraId="32D99654" w14:textId="77777777" w:rsidR="00AE65D6" w:rsidRDefault="00AE65D6">
                      <w:pPr>
                        <w:rPr>
                          <w:sz w:val="28"/>
                          <w:szCs w:val="28"/>
                        </w:rPr>
                      </w:pPr>
                    </w:p>
                    <w:p w14:paraId="6068D39B" w14:textId="77777777" w:rsidR="00AE65D6" w:rsidRDefault="005E2BD8">
                      <w:pPr>
                        <w:rPr>
                          <w:sz w:val="28"/>
                          <w:szCs w:val="28"/>
                        </w:rPr>
                      </w:pPr>
                      <w:r>
                        <w:rPr>
                          <w:rFonts w:hint="eastAsia"/>
                          <w:sz w:val="28"/>
                          <w:szCs w:val="28"/>
                        </w:rPr>
                        <w:t>不</w:t>
                      </w:r>
                    </w:p>
                    <w:p w14:paraId="308AB8E7" w14:textId="77777777" w:rsidR="00AE65D6" w:rsidRDefault="00AE65D6">
                      <w:pPr>
                        <w:rPr>
                          <w:sz w:val="28"/>
                          <w:szCs w:val="28"/>
                        </w:rPr>
                      </w:pPr>
                    </w:p>
                    <w:p w14:paraId="54E4365B" w14:textId="77777777" w:rsidR="00AE65D6" w:rsidRDefault="00AE65D6">
                      <w:pPr>
                        <w:rPr>
                          <w:sz w:val="28"/>
                          <w:szCs w:val="28"/>
                        </w:rPr>
                      </w:pPr>
                    </w:p>
                    <w:p w14:paraId="520622FD" w14:textId="77777777" w:rsidR="00AE65D6" w:rsidRDefault="00AE65D6">
                      <w:pPr>
                        <w:rPr>
                          <w:sz w:val="28"/>
                          <w:szCs w:val="28"/>
                        </w:rPr>
                      </w:pPr>
                    </w:p>
                    <w:p w14:paraId="50792D42" w14:textId="77777777" w:rsidR="00AE65D6" w:rsidRDefault="00AE65D6">
                      <w:pPr>
                        <w:rPr>
                          <w:sz w:val="28"/>
                          <w:szCs w:val="28"/>
                        </w:rPr>
                      </w:pPr>
                    </w:p>
                    <w:p w14:paraId="53CA25A7" w14:textId="77777777" w:rsidR="00AE65D6" w:rsidRDefault="005E2BD8">
                      <w:pPr>
                        <w:rPr>
                          <w:sz w:val="28"/>
                          <w:szCs w:val="28"/>
                        </w:rPr>
                      </w:pPr>
                      <w:r>
                        <w:rPr>
                          <w:rFonts w:hint="eastAsia"/>
                          <w:sz w:val="28"/>
                          <w:szCs w:val="28"/>
                        </w:rPr>
                        <w:t>聘</w:t>
                      </w:r>
                    </w:p>
                    <w:p w14:paraId="0D1347FF" w14:textId="77777777" w:rsidR="00AE65D6" w:rsidRDefault="00AE65D6">
                      <w:pPr>
                        <w:rPr>
                          <w:sz w:val="28"/>
                          <w:szCs w:val="28"/>
                        </w:rPr>
                      </w:pPr>
                    </w:p>
                    <w:p w14:paraId="37BDAA53" w14:textId="77777777" w:rsidR="00AE65D6" w:rsidRDefault="00AE65D6">
                      <w:pPr>
                        <w:rPr>
                          <w:sz w:val="28"/>
                          <w:szCs w:val="28"/>
                        </w:rPr>
                      </w:pPr>
                    </w:p>
                    <w:p w14:paraId="023BFDD6" w14:textId="77777777" w:rsidR="00AE65D6" w:rsidRDefault="005E2BD8">
                      <w:pPr>
                        <w:rPr>
                          <w:sz w:val="28"/>
                          <w:szCs w:val="28"/>
                        </w:rPr>
                      </w:pPr>
                      <w:r>
                        <w:rPr>
                          <w:rFonts w:hint="eastAsia"/>
                          <w:sz w:val="28"/>
                          <w:szCs w:val="28"/>
                        </w:rPr>
                        <w:t>用</w:t>
                      </w:r>
                    </w:p>
                  </w:txbxContent>
                </v:textbox>
              </v:roundrect>
            </w:pict>
          </mc:Fallback>
        </mc:AlternateContent>
      </w:r>
    </w:p>
    <w:sectPr w:rsidR="00AE65D6">
      <w:pgSz w:w="11906" w:h="16838"/>
      <w:pgMar w:top="1440" w:right="19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A5412" w14:textId="77777777" w:rsidR="00C10F4F" w:rsidRDefault="00C10F4F" w:rsidP="001431E2">
      <w:r>
        <w:separator/>
      </w:r>
    </w:p>
  </w:endnote>
  <w:endnote w:type="continuationSeparator" w:id="0">
    <w:p w14:paraId="64A2D815" w14:textId="77777777" w:rsidR="00C10F4F" w:rsidRDefault="00C10F4F" w:rsidP="001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D4D6" w14:textId="77777777" w:rsidR="00C10F4F" w:rsidRDefault="00C10F4F" w:rsidP="001431E2">
      <w:r>
        <w:separator/>
      </w:r>
    </w:p>
  </w:footnote>
  <w:footnote w:type="continuationSeparator" w:id="0">
    <w:p w14:paraId="3DCC0FBB" w14:textId="77777777" w:rsidR="00C10F4F" w:rsidRDefault="00C10F4F" w:rsidP="0014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6CBC"/>
    <w:multiLevelType w:val="singleLevel"/>
    <w:tmpl w:val="3BF56CBC"/>
    <w:lvl w:ilvl="0">
      <w:start w:val="2"/>
      <w:numFmt w:val="decimal"/>
      <w:suff w:val="nothing"/>
      <w:lvlText w:val="%1、"/>
      <w:lvlJc w:val="left"/>
    </w:lvl>
  </w:abstractNum>
  <w:abstractNum w:abstractNumId="1">
    <w:nsid w:val="54297362"/>
    <w:multiLevelType w:val="singleLevel"/>
    <w:tmpl w:val="54297362"/>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NGRhY2NiZDY5NzQ5NDY5ODIyY2E4NjE5ZGQ1Y2IifQ=="/>
  </w:docVars>
  <w:rsids>
    <w:rsidRoot w:val="0E635728"/>
    <w:rsid w:val="000D6FE0"/>
    <w:rsid w:val="000E2076"/>
    <w:rsid w:val="001030E6"/>
    <w:rsid w:val="001431E2"/>
    <w:rsid w:val="00186909"/>
    <w:rsid w:val="00193697"/>
    <w:rsid w:val="001D3E8C"/>
    <w:rsid w:val="00237CA5"/>
    <w:rsid w:val="00255869"/>
    <w:rsid w:val="00273084"/>
    <w:rsid w:val="00274CE5"/>
    <w:rsid w:val="0030488D"/>
    <w:rsid w:val="003070DA"/>
    <w:rsid w:val="003220C2"/>
    <w:rsid w:val="00341BD4"/>
    <w:rsid w:val="00363A9B"/>
    <w:rsid w:val="00364E34"/>
    <w:rsid w:val="00374D40"/>
    <w:rsid w:val="00374DC2"/>
    <w:rsid w:val="003A4E10"/>
    <w:rsid w:val="00431671"/>
    <w:rsid w:val="00446ECF"/>
    <w:rsid w:val="00476A9D"/>
    <w:rsid w:val="00497BC5"/>
    <w:rsid w:val="004B1AE1"/>
    <w:rsid w:val="004B3847"/>
    <w:rsid w:val="004B3B57"/>
    <w:rsid w:val="00553B42"/>
    <w:rsid w:val="0055744D"/>
    <w:rsid w:val="005D7BB2"/>
    <w:rsid w:val="005E2BD8"/>
    <w:rsid w:val="005F2A1B"/>
    <w:rsid w:val="0061143E"/>
    <w:rsid w:val="00614A92"/>
    <w:rsid w:val="00616671"/>
    <w:rsid w:val="00655837"/>
    <w:rsid w:val="00663629"/>
    <w:rsid w:val="006676AD"/>
    <w:rsid w:val="00690786"/>
    <w:rsid w:val="00697F18"/>
    <w:rsid w:val="006A7A5A"/>
    <w:rsid w:val="006D3549"/>
    <w:rsid w:val="006E3E09"/>
    <w:rsid w:val="00862B46"/>
    <w:rsid w:val="0087447E"/>
    <w:rsid w:val="008824D3"/>
    <w:rsid w:val="008F6E90"/>
    <w:rsid w:val="00914DA1"/>
    <w:rsid w:val="00937190"/>
    <w:rsid w:val="0094221C"/>
    <w:rsid w:val="00956AA7"/>
    <w:rsid w:val="0099231B"/>
    <w:rsid w:val="009B2A95"/>
    <w:rsid w:val="009D452A"/>
    <w:rsid w:val="00A26F6D"/>
    <w:rsid w:val="00A33069"/>
    <w:rsid w:val="00A4008B"/>
    <w:rsid w:val="00A77068"/>
    <w:rsid w:val="00A80D12"/>
    <w:rsid w:val="00AE65D6"/>
    <w:rsid w:val="00B30CB8"/>
    <w:rsid w:val="00B462F2"/>
    <w:rsid w:val="00B54C5F"/>
    <w:rsid w:val="00B57D28"/>
    <w:rsid w:val="00B66586"/>
    <w:rsid w:val="00B6708D"/>
    <w:rsid w:val="00B94A0D"/>
    <w:rsid w:val="00BC2699"/>
    <w:rsid w:val="00BC4AD5"/>
    <w:rsid w:val="00BE3496"/>
    <w:rsid w:val="00C10F4F"/>
    <w:rsid w:val="00C5198B"/>
    <w:rsid w:val="00C60C30"/>
    <w:rsid w:val="00CA1A9E"/>
    <w:rsid w:val="00CC500A"/>
    <w:rsid w:val="00D02F1C"/>
    <w:rsid w:val="00D169A2"/>
    <w:rsid w:val="00D36E17"/>
    <w:rsid w:val="00D36E1A"/>
    <w:rsid w:val="00D44D10"/>
    <w:rsid w:val="00D87A78"/>
    <w:rsid w:val="00DD176B"/>
    <w:rsid w:val="00DD2460"/>
    <w:rsid w:val="00DE1DD1"/>
    <w:rsid w:val="00DE2AFF"/>
    <w:rsid w:val="00DE39C0"/>
    <w:rsid w:val="00E205EB"/>
    <w:rsid w:val="00E4416D"/>
    <w:rsid w:val="00E66A16"/>
    <w:rsid w:val="00E73F19"/>
    <w:rsid w:val="00EC6BB5"/>
    <w:rsid w:val="00EF13A5"/>
    <w:rsid w:val="00FA2309"/>
    <w:rsid w:val="00FA50FF"/>
    <w:rsid w:val="00FE32CB"/>
    <w:rsid w:val="02DF61E0"/>
    <w:rsid w:val="04251A8C"/>
    <w:rsid w:val="04571DEC"/>
    <w:rsid w:val="056917EC"/>
    <w:rsid w:val="070125FF"/>
    <w:rsid w:val="0975767A"/>
    <w:rsid w:val="0B136E3C"/>
    <w:rsid w:val="0BF07C58"/>
    <w:rsid w:val="0C864E66"/>
    <w:rsid w:val="0C8D003D"/>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C650A5"/>
    <w:rsid w:val="27F45D10"/>
    <w:rsid w:val="2B7461FB"/>
    <w:rsid w:val="2C694B99"/>
    <w:rsid w:val="2DE54D4D"/>
    <w:rsid w:val="2F7255EA"/>
    <w:rsid w:val="2F7701CA"/>
    <w:rsid w:val="31234F7C"/>
    <w:rsid w:val="312B4ECC"/>
    <w:rsid w:val="35F60EBB"/>
    <w:rsid w:val="38416703"/>
    <w:rsid w:val="3C2D24F7"/>
    <w:rsid w:val="3CAB518E"/>
    <w:rsid w:val="3D110E82"/>
    <w:rsid w:val="3E462919"/>
    <w:rsid w:val="3E78202C"/>
    <w:rsid w:val="3F856713"/>
    <w:rsid w:val="41955799"/>
    <w:rsid w:val="42242D8D"/>
    <w:rsid w:val="473F7212"/>
    <w:rsid w:val="482C264F"/>
    <w:rsid w:val="48F5537F"/>
    <w:rsid w:val="4C9625FF"/>
    <w:rsid w:val="51471470"/>
    <w:rsid w:val="52071B26"/>
    <w:rsid w:val="52A67AD8"/>
    <w:rsid w:val="539C385A"/>
    <w:rsid w:val="567B7EB6"/>
    <w:rsid w:val="567E679A"/>
    <w:rsid w:val="5748609F"/>
    <w:rsid w:val="575023DB"/>
    <w:rsid w:val="593E4FED"/>
    <w:rsid w:val="59C24A1B"/>
    <w:rsid w:val="5DBB3A06"/>
    <w:rsid w:val="5EEC0BA3"/>
    <w:rsid w:val="618647B9"/>
    <w:rsid w:val="627B26B2"/>
    <w:rsid w:val="62F15D85"/>
    <w:rsid w:val="64301C78"/>
    <w:rsid w:val="6468575E"/>
    <w:rsid w:val="658F7395"/>
    <w:rsid w:val="65BE445E"/>
    <w:rsid w:val="666F751B"/>
    <w:rsid w:val="6822073C"/>
    <w:rsid w:val="6CB92BD1"/>
    <w:rsid w:val="6E626864"/>
    <w:rsid w:val="70D43718"/>
    <w:rsid w:val="72555C54"/>
    <w:rsid w:val="72A042BA"/>
    <w:rsid w:val="731658D7"/>
    <w:rsid w:val="73426189"/>
    <w:rsid w:val="77B57A1B"/>
    <w:rsid w:val="79564441"/>
    <w:rsid w:val="79F24120"/>
    <w:rsid w:val="7B7B5F24"/>
    <w:rsid w:val="7E3A7A2B"/>
    <w:rsid w:val="7EB86FBC"/>
    <w:rsid w:val="7F653A65"/>
    <w:rsid w:val="7FC0000B"/>
    <w:rsid w:val="7FE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9A0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rstjo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jas</cp:lastModifiedBy>
  <cp:revision>46</cp:revision>
  <cp:lastPrinted>2023-06-06T06:34:00Z</cp:lastPrinted>
  <dcterms:created xsi:type="dcterms:W3CDTF">2022-11-11T03:09:00Z</dcterms:created>
  <dcterms:modified xsi:type="dcterms:W3CDTF">2023-06-13T07:16:00Z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8FF8644B2F9E4F2D942499D87B643D98</vt:lpwstr>
  </property>
</Properties>
</file>